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42E22" w14:textId="2F921D7D" w:rsidR="00824804" w:rsidRPr="00DB5DCF" w:rsidRDefault="00824804" w:rsidP="00EC4D2C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PODACI O APLIKANTU</w:t>
      </w:r>
    </w:p>
    <w:p w14:paraId="7EB75394" w14:textId="21F66E90" w:rsidR="00941B2D" w:rsidRPr="00DB5DCF" w:rsidRDefault="00782D0C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A0E3F03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F9445CE" w14:textId="77777777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646E95F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973ACF8" w14:textId="420182F1" w:rsidR="00941B2D" w:rsidRPr="00DB5DCF" w:rsidRDefault="00CB0643" w:rsidP="00941B2D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sz w:val="24"/>
          <w:szCs w:val="24"/>
          <w:lang w:val="hr-BA"/>
        </w:rPr>
        <w:t>Žup</w:t>
      </w:r>
      <w:r w:rsidR="00290430" w:rsidRPr="00DB5DCF">
        <w:rPr>
          <w:rFonts w:ascii="Arial" w:eastAsia="Times New Roman" w:hAnsi="Arial" w:cs="Arial"/>
          <w:b/>
          <w:sz w:val="24"/>
          <w:szCs w:val="24"/>
          <w:lang w:val="hr-BA"/>
        </w:rPr>
        <w:t>an</w:t>
      </w:r>
      <w:r w:rsidRPr="00DB5DCF">
        <w:rPr>
          <w:rFonts w:ascii="Arial" w:eastAsia="Times New Roman" w:hAnsi="Arial" w:cs="Arial"/>
          <w:b/>
          <w:sz w:val="24"/>
          <w:szCs w:val="24"/>
          <w:lang w:val="hr-BA"/>
        </w:rPr>
        <w:t>ija</w:t>
      </w:r>
      <w:r w:rsidR="00941B2D" w:rsidRPr="00DB5DCF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5BF5633" w14:textId="77777777" w:rsidR="00941B2D" w:rsidRPr="00DB5DCF" w:rsidRDefault="00941B2D" w:rsidP="00941B2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85AAD89" w14:textId="77777777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19C00D6E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7CFF253" w14:textId="37B66FA7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osoba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7F905149" w14:textId="30BA3ECF" w:rsidR="00941B2D" w:rsidRPr="00DB5DCF" w:rsidRDefault="00941B2D" w:rsidP="00941B2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>Ovlašten</w:t>
      </w:r>
      <w:r w:rsidR="00CB0643" w:rsidRPr="00DB5DCF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DB5DCF">
        <w:rPr>
          <w:rFonts w:ascii="Arial" w:eastAsia="Times New Roman" w:hAnsi="Arial" w:cs="Arial"/>
          <w:bCs/>
          <w:sz w:val="24"/>
          <w:szCs w:val="24"/>
        </w:rPr>
        <w:t>o</w:t>
      </w:r>
      <w:r w:rsidR="00CB0643" w:rsidRPr="00DB5DCF">
        <w:rPr>
          <w:rFonts w:ascii="Arial" w:eastAsia="Times New Roman" w:hAnsi="Arial" w:cs="Arial"/>
          <w:bCs/>
          <w:sz w:val="24"/>
          <w:szCs w:val="24"/>
        </w:rPr>
        <w:t>soba</w:t>
      </w:r>
      <w:r w:rsidRPr="00DB5DCF">
        <w:rPr>
          <w:rFonts w:ascii="Arial" w:eastAsia="Times New Roman" w:hAnsi="Arial" w:cs="Arial"/>
          <w:bCs/>
          <w:sz w:val="24"/>
          <w:szCs w:val="24"/>
        </w:rPr>
        <w:t xml:space="preserve"> lice:</w:t>
      </w:r>
      <w:r w:rsidRPr="00DB5DCF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5E8B5687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283605F" w14:textId="443E4293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2514E27F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2D41EEA4" w14:textId="0E96770F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ovl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56CCE83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A3B55A0" w14:textId="7BD7A9DB" w:rsidR="00941B2D" w:rsidRPr="00DB5DCF" w:rsidRDefault="00CB0643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Mr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žna 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6150B364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FFEDC1E" w14:textId="77777777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1F4F4E1B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074282B" w14:textId="77777777" w:rsidR="00941B2D" w:rsidRPr="00DB5DCF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4335C29A" w14:textId="77777777" w:rsidR="00941B2D" w:rsidRPr="00DB5DCF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FE376F" w14:textId="7F5CA11F" w:rsidR="00E41A7B" w:rsidRPr="00DB5DCF" w:rsidRDefault="00E41A7B" w:rsidP="00941B2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14:paraId="6AA174C3" w14:textId="77777777" w:rsidR="00782D0C" w:rsidRPr="00DB5DC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4F095C11" w14:textId="77777777" w:rsidR="00782D0C" w:rsidRPr="00DB5DC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51DE25A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568158EE" w14:textId="77777777" w:rsidR="008F6B76" w:rsidRPr="00DB5DC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DB5DCF">
        <w:rPr>
          <w:rFonts w:ascii="Arial" w:eastAsia="Times New Roman" w:hAnsi="Arial" w:cs="Arial"/>
          <w:sz w:val="24"/>
          <w:szCs w:val="24"/>
        </w:rPr>
        <w:br/>
      </w:r>
    </w:p>
    <w:p w14:paraId="3B3D922E" w14:textId="77777777" w:rsidR="00782D0C" w:rsidRPr="00DB5DCF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441DC1E2" w14:textId="6B88BCC4" w:rsidR="00782D0C" w:rsidRPr="00DB5DC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proračun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44A3C668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9FF4C50" w14:textId="5A580C62" w:rsidR="00782D0C" w:rsidRPr="00DB5DCF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eralnog ministarstva kulture i š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321F6C4F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A8AE4F8" w14:textId="282E4E65" w:rsidR="00782D0C" w:rsidRPr="00DB5DCF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DB5DCF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3D7EE8DE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8B86058" w14:textId="77777777" w:rsidR="00782D0C" w:rsidRPr="00DB5DC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6454E5AF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6E336B" w14:textId="77777777" w:rsidR="004B29B8" w:rsidRPr="00DB5DCF" w:rsidRDefault="0079100B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717312C8">
          <v:rect id="_x0000_i1031" style="width:523.3pt;height:1.5pt;mso-position-vertical:absolute" o:hralign="center" o:hrstd="t" o:hr="t" fillcolor="#a0a0a0" stroked="f"/>
        </w:pict>
      </w:r>
    </w:p>
    <w:p w14:paraId="56B7497D" w14:textId="77777777" w:rsidR="00782D0C" w:rsidRPr="00DB5DCF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08B3466" w14:textId="77777777" w:rsidR="00782D0C" w:rsidRPr="00DB5DC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7660DCA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2BC4F6" w14:textId="77777777" w:rsidR="00782D0C" w:rsidRPr="00DB5DC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730159E" w14:textId="48C751DA" w:rsidR="00782D0C" w:rsidRPr="00DB5DC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DB5DCF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ABA18CD" w14:textId="77777777" w:rsidR="0059653D" w:rsidRPr="00DB5DC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60565879" w14:textId="77777777" w:rsidR="0059653D" w:rsidRPr="00DB5DC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B8CF84A" w14:textId="45A7C70B" w:rsidR="00782D0C" w:rsidRPr="00DB5DCF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Usklađivanje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sa </w:t>
      </w:r>
      <w:r w:rsidR="00CA33C3" w:rsidRPr="00DB5DCF">
        <w:rPr>
          <w:rFonts w:ascii="Arial" w:eastAsia="Times New Roman" w:hAnsi="Arial" w:cs="Arial"/>
          <w:b/>
          <w:bCs/>
          <w:sz w:val="24"/>
          <w:szCs w:val="24"/>
        </w:rPr>
        <w:t>Zakon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o š</w:t>
      </w:r>
      <w:r w:rsidR="00CA33C3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portu 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="00CA33C3" w:rsidRPr="00DB5DCF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A1E2306" w14:textId="12311DF7" w:rsidR="007A2422" w:rsidRPr="00DB5DCF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Cs/>
          <w:sz w:val="24"/>
          <w:szCs w:val="24"/>
          <w:lang w:val="hr-BA"/>
        </w:rPr>
        <w:lastRenderedPageBreak/>
        <w:t xml:space="preserve">Kako je projekt usklađen </w:t>
      </w:r>
      <w:r w:rsidR="00290430" w:rsidRPr="00DB5DCF">
        <w:rPr>
          <w:rFonts w:ascii="Arial" w:eastAsia="Times New Roman" w:hAnsi="Arial" w:cs="Arial"/>
          <w:bCs/>
          <w:sz w:val="24"/>
          <w:szCs w:val="24"/>
          <w:lang w:val="hr-BA"/>
        </w:rPr>
        <w:t xml:space="preserve">sa </w:t>
      </w:r>
      <w:r w:rsidRPr="00DB5DCF">
        <w:rPr>
          <w:rFonts w:ascii="Arial" w:eastAsia="Times New Roman" w:hAnsi="Arial" w:cs="Arial"/>
          <w:bCs/>
          <w:sz w:val="24"/>
          <w:szCs w:val="24"/>
          <w:lang w:val="hr-BA"/>
        </w:rPr>
        <w:t>Zakon</w:t>
      </w:r>
      <w:r w:rsidR="00941B2D" w:rsidRPr="00DB5DCF">
        <w:rPr>
          <w:rFonts w:ascii="Arial" w:eastAsia="Times New Roman" w:hAnsi="Arial" w:cs="Arial"/>
          <w:bCs/>
          <w:sz w:val="24"/>
          <w:szCs w:val="24"/>
          <w:lang w:val="hr-BA"/>
        </w:rPr>
        <w:t>om</w:t>
      </w:r>
      <w:r w:rsidR="00CB0643" w:rsidRPr="00DB5DCF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š</w:t>
      </w:r>
      <w:r w:rsidRPr="00DB5DCF">
        <w:rPr>
          <w:rFonts w:ascii="Arial" w:eastAsia="Times New Roman" w:hAnsi="Arial" w:cs="Arial"/>
          <w:bCs/>
          <w:sz w:val="24"/>
          <w:szCs w:val="24"/>
          <w:lang w:val="hr-BA"/>
        </w:rPr>
        <w:t>portu</w:t>
      </w:r>
      <w:r w:rsidR="00941B2D" w:rsidRPr="00DB5DCF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u</w:t>
      </w:r>
      <w:r w:rsidRPr="00DB5DCF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 Zakona</w:t>
      </w:r>
      <w:r w:rsidR="00290430" w:rsidRPr="00DB5DCF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Pr="00DB5DCF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</w:p>
    <w:p w14:paraId="113265A3" w14:textId="77777777" w:rsidR="007A2422" w:rsidRPr="00DB5DCF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5571EA7E" w14:textId="77777777" w:rsidR="0059653D" w:rsidRPr="00DB5DCF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E3DBA2B" w14:textId="4A8F7AF4" w:rsidR="0059653D" w:rsidRPr="00DB5DCF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sz w:val="24"/>
          <w:szCs w:val="24"/>
          <w:lang w:val="hr-BA"/>
        </w:rPr>
        <w:t>Koje konkretne ciljeve iz</w:t>
      </w:r>
      <w:r w:rsidR="00CB0643" w:rsidRPr="00DB5DCF">
        <w:rPr>
          <w:rFonts w:ascii="Arial" w:eastAsia="Times New Roman" w:hAnsi="Arial" w:cs="Arial"/>
          <w:sz w:val="24"/>
          <w:szCs w:val="24"/>
          <w:lang w:val="hr-BA"/>
        </w:rPr>
        <w:t xml:space="preserve"> Zakona o š</w:t>
      </w:r>
      <w:r w:rsidR="00CA33C3" w:rsidRPr="00DB5DCF">
        <w:rPr>
          <w:rFonts w:ascii="Arial" w:eastAsia="Times New Roman" w:hAnsi="Arial" w:cs="Arial"/>
          <w:sz w:val="24"/>
          <w:szCs w:val="24"/>
          <w:lang w:val="hr-BA"/>
        </w:rPr>
        <w:t>port</w:t>
      </w:r>
      <w:r w:rsidR="00941B2D" w:rsidRPr="00DB5DCF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DB5DCF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Pr="00DB5DCF">
        <w:rPr>
          <w:rFonts w:ascii="Arial" w:eastAsia="Times New Roman" w:hAnsi="Arial" w:cs="Arial"/>
          <w:sz w:val="24"/>
          <w:szCs w:val="24"/>
          <w:lang w:val="hr-BA"/>
        </w:rPr>
        <w:t xml:space="preserve"> projekt </w:t>
      </w:r>
      <w:r w:rsidR="00941B2D" w:rsidRPr="00DB5DCF">
        <w:rPr>
          <w:rFonts w:ascii="Arial" w:eastAsia="Times New Roman" w:hAnsi="Arial" w:cs="Arial"/>
          <w:sz w:val="24"/>
          <w:szCs w:val="24"/>
          <w:lang w:val="hr-BA"/>
        </w:rPr>
        <w:t xml:space="preserve">implementira </w:t>
      </w:r>
      <w:r w:rsidRPr="00DB5DCF">
        <w:rPr>
          <w:rFonts w:ascii="Arial" w:eastAsia="Times New Roman" w:hAnsi="Arial" w:cs="Arial"/>
          <w:sz w:val="24"/>
          <w:szCs w:val="24"/>
          <w:lang w:val="hr-BA"/>
        </w:rPr>
        <w:t>i na koji način?</w:t>
      </w:r>
    </w:p>
    <w:p w14:paraId="711BC7A7" w14:textId="77777777" w:rsidR="0059653D" w:rsidRPr="00DB5DCF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51C74F2C" w14:textId="4895C396" w:rsidR="0059653D" w:rsidRPr="00DB5DCF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</w:t>
      </w:r>
      <w:r w:rsidR="00290430" w:rsidRPr="00DB5DCF">
        <w:rPr>
          <w:rFonts w:ascii="Arial" w:eastAsia="Times New Roman" w:hAnsi="Arial" w:cs="Arial"/>
          <w:sz w:val="24"/>
          <w:szCs w:val="24"/>
          <w:lang w:val="hr-BA"/>
        </w:rPr>
        <w:t>ju navedenih strateških ciljeva:</w:t>
      </w:r>
    </w:p>
    <w:p w14:paraId="66352E6A" w14:textId="77777777" w:rsidR="0059653D" w:rsidRPr="00DB5DCF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14273C6" w14:textId="77777777" w:rsidR="00782D0C" w:rsidRPr="00DB5DCF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0CE5AD" w14:textId="77777777" w:rsidR="004B29B8" w:rsidRPr="00DB5DCF" w:rsidRDefault="0079100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66A47BAA">
          <v:rect id="_x0000_i1032" style="width:523.3pt;height:1.5pt" o:hralign="center" o:hrstd="t" o:hr="t" fillcolor="#a0a0a0" stroked="f"/>
        </w:pict>
      </w:r>
    </w:p>
    <w:p w14:paraId="0FD3F332" w14:textId="5245AA97" w:rsidR="00782D0C" w:rsidRPr="00DB5DC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JSK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STRUKTURA I KAPACITETI</w:t>
      </w:r>
    </w:p>
    <w:p w14:paraId="5125745E" w14:textId="512FF8B3" w:rsidR="00782D0C" w:rsidRPr="00DB5DCF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24EE24A0" w14:textId="77777777" w:rsidR="00782D0C" w:rsidRPr="00DB5DCF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5EFFC5DF" w14:textId="77777777" w:rsidR="00782D0C" w:rsidRPr="00DB5DCF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DB5DCF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DB5DCF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DB5DCF">
        <w:rPr>
          <w:rFonts w:ascii="Arial" w:eastAsia="Times New Roman" w:hAnsi="Arial" w:cs="Arial"/>
          <w:sz w:val="24"/>
          <w:szCs w:val="24"/>
        </w:rPr>
        <w:t>____</w:t>
      </w:r>
    </w:p>
    <w:p w14:paraId="1556DB40" w14:textId="6633E923" w:rsidR="002F5EBD" w:rsidRPr="00DB5DCF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DB5DCF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14:paraId="4025D48E" w14:textId="77777777" w:rsidR="002F5EBD" w:rsidRPr="00DB5DCF" w:rsidRDefault="00790696" w:rsidP="00790696">
      <w:pPr>
        <w:rPr>
          <w:rFonts w:ascii="Arial" w:hAnsi="Arial" w:cs="Arial"/>
          <w:sz w:val="24"/>
          <w:szCs w:val="24"/>
        </w:rPr>
      </w:pPr>
      <w:r w:rsidRPr="00DB5DCF">
        <w:rPr>
          <w:rFonts w:ascii="Arial" w:hAnsi="Arial" w:cs="Arial"/>
          <w:b/>
          <w:sz w:val="24"/>
          <w:szCs w:val="24"/>
        </w:rPr>
        <w:t xml:space="preserve"> </w:t>
      </w:r>
      <w:r w:rsidR="00B822E1" w:rsidRPr="00DB5DCF">
        <w:rPr>
          <w:rFonts w:ascii="Arial" w:hAnsi="Arial" w:cs="Arial"/>
          <w:b/>
          <w:sz w:val="24"/>
          <w:szCs w:val="24"/>
        </w:rPr>
        <w:t xml:space="preserve">    </w:t>
      </w:r>
      <w:r w:rsidRPr="00DB5DCF">
        <w:rPr>
          <w:rFonts w:ascii="Arial" w:hAnsi="Arial" w:cs="Arial"/>
          <w:b/>
          <w:sz w:val="24"/>
          <w:szCs w:val="24"/>
        </w:rPr>
        <w:t xml:space="preserve"> </w:t>
      </w:r>
      <w:r w:rsidR="002F5EBD" w:rsidRPr="00DB5DC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DB5DCF">
        <w:rPr>
          <w:rFonts w:ascii="Arial" w:hAnsi="Arial" w:cs="Arial"/>
          <w:sz w:val="24"/>
          <w:szCs w:val="24"/>
        </w:rPr>
        <w:t>____</w:t>
      </w:r>
    </w:p>
    <w:p w14:paraId="06582F2B" w14:textId="77777777" w:rsidR="002F5EBD" w:rsidRPr="00DB5DCF" w:rsidRDefault="00790696" w:rsidP="002F5EBD">
      <w:pPr>
        <w:rPr>
          <w:rFonts w:ascii="Arial" w:hAnsi="Arial" w:cs="Arial"/>
          <w:sz w:val="24"/>
          <w:szCs w:val="24"/>
        </w:rPr>
      </w:pPr>
      <w:r w:rsidRPr="00DB5DCF">
        <w:rPr>
          <w:rFonts w:ascii="Arial" w:hAnsi="Arial" w:cs="Arial"/>
          <w:sz w:val="24"/>
          <w:szCs w:val="24"/>
        </w:rPr>
        <w:t xml:space="preserve">  </w:t>
      </w:r>
      <w:r w:rsidR="00B822E1" w:rsidRPr="00DB5DCF">
        <w:rPr>
          <w:rFonts w:ascii="Arial" w:hAnsi="Arial" w:cs="Arial"/>
          <w:sz w:val="24"/>
          <w:szCs w:val="24"/>
        </w:rPr>
        <w:t xml:space="preserve">   </w:t>
      </w:r>
      <w:r w:rsidR="002F5EBD" w:rsidRPr="00DB5DC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DB5DCF">
        <w:rPr>
          <w:rFonts w:ascii="Arial" w:hAnsi="Arial" w:cs="Arial"/>
          <w:sz w:val="24"/>
          <w:szCs w:val="24"/>
        </w:rPr>
        <w:t>____</w:t>
      </w:r>
    </w:p>
    <w:p w14:paraId="00164776" w14:textId="6A64C23D" w:rsidR="00790696" w:rsidRPr="00DB5DCF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jsk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struktura i tim koji će provoditi </w:t>
      </w:r>
      <w:r w:rsidR="00E41A7B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71C02E3D" w14:textId="77777777" w:rsidR="00782D0C" w:rsidRPr="00DB5DCF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DB5DCF">
        <w:rPr>
          <w:rFonts w:ascii="Arial" w:eastAsia="Times New Roman" w:hAnsi="Arial" w:cs="Arial"/>
          <w:sz w:val="24"/>
          <w:szCs w:val="24"/>
        </w:rPr>
        <w:t>______</w:t>
      </w:r>
    </w:p>
    <w:p w14:paraId="74BAD916" w14:textId="77777777" w:rsidR="0059653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DB5DCF">
        <w:rPr>
          <w:rFonts w:ascii="Arial" w:eastAsia="Times New Roman" w:hAnsi="Arial" w:cs="Arial"/>
          <w:sz w:val="24"/>
          <w:szCs w:val="24"/>
        </w:rPr>
        <w:t>______</w:t>
      </w:r>
    </w:p>
    <w:p w14:paraId="3F272371" w14:textId="77777777" w:rsidR="0059653D" w:rsidRPr="00DB5DCF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DB5DCF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7A2422" w:rsidRPr="00DB5DCF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DB5DCF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B878908" w14:textId="77777777" w:rsidR="002F5EB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DB5DCF">
        <w:rPr>
          <w:rFonts w:ascii="Arial" w:eastAsia="Times New Roman" w:hAnsi="Arial" w:cs="Arial"/>
          <w:sz w:val="24"/>
          <w:szCs w:val="24"/>
        </w:rPr>
        <w:t>______</w:t>
      </w:r>
    </w:p>
    <w:p w14:paraId="79A0CFB8" w14:textId="77777777" w:rsidR="002F5EB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DB5DC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DB5DCF">
        <w:rPr>
          <w:rFonts w:ascii="Arial" w:eastAsia="Times New Roman" w:hAnsi="Arial" w:cs="Arial"/>
          <w:sz w:val="24"/>
          <w:szCs w:val="24"/>
        </w:rPr>
        <w:t>______</w:t>
      </w:r>
    </w:p>
    <w:p w14:paraId="294DC18D" w14:textId="22DFF169" w:rsidR="0059653D" w:rsidRPr="00DB5DCF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 xml:space="preserve">Na koji način je u okviru projekta osigurana rodna ravnopravnost među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s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dio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nicima 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jsk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m timom?</w:t>
      </w:r>
    </w:p>
    <w:p w14:paraId="270713DE" w14:textId="77777777" w:rsidR="0059653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591F6BA" w14:textId="77777777" w:rsidR="0059653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DB5DCF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BB3178F" w14:textId="240C45BD" w:rsidR="002F5EBD" w:rsidRPr="00DB5DCF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raj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te ciljnu publiku i očekivani društveni 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pozitivan 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941B2D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činak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projekta:</w:t>
      </w:r>
    </w:p>
    <w:p w14:paraId="009BA890" w14:textId="77777777" w:rsidR="00790696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 w:rsidRPr="00DB5DCF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E9E4718" w14:textId="77777777" w:rsidR="002F5EBD" w:rsidRPr="00DB5DCF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 w:rsidRPr="00DB5DCF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</w:t>
      </w:r>
    </w:p>
    <w:p w14:paraId="491A590F" w14:textId="77777777" w:rsidR="004B29B8" w:rsidRPr="00DB5DCF" w:rsidRDefault="0079100B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4F291015">
          <v:rect id="_x0000_i1033" style="width:0;height:1.5pt" o:hralign="center" o:hrstd="t" o:hr="t" fillcolor="#a0a0a0" stroked="f"/>
        </w:pict>
      </w:r>
    </w:p>
    <w:p w14:paraId="12D764B3" w14:textId="77777777" w:rsidR="002F5EBD" w:rsidRPr="00DB5DCF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6C3EEF1B" w14:textId="2EE9EEAD" w:rsidR="00782D0C" w:rsidRPr="00DB5DCF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š</w:t>
      </w:r>
      <w:r w:rsidR="009127E2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portske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sadržaj projekta i aktivnosti koje se planiraju provesti (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n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tj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ca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nja</w:t>
      </w:r>
      <w:r w:rsidR="009127E2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turniri,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škole š</w:t>
      </w:r>
      <w:r w:rsidR="001D611B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porta</w:t>
      </w:r>
      <w:r w:rsidR="009127E2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</w:t>
      </w:r>
      <w:r w:rsidR="004B29B8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itd.):</w:t>
      </w:r>
    </w:p>
    <w:p w14:paraId="4567D4F8" w14:textId="77777777" w:rsidR="002F5EBD" w:rsidRPr="00DB5DCF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DB5DCF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3B62192B" w14:textId="77777777" w:rsidR="002F5EBD" w:rsidRPr="00DB5DCF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 w:rsidRPr="00DB5DCF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Pr="00DB5DC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___</w:t>
      </w:r>
      <w:r w:rsidRPr="00DB5DCF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3D6C4FC0" w14:textId="77777777" w:rsidR="004B29B8" w:rsidRPr="00DB5DCF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DB5DCF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7F3C5D60" w14:textId="77777777" w:rsidR="004B29B8" w:rsidRPr="00DB5DCF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 w:rsidRPr="00DB5DC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9D729E7" w14:textId="6DC492FE" w:rsidR="007A2422" w:rsidRPr="00DB5DCF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osigura</w:t>
      </w:r>
      <w:r w:rsidR="00ED1D5A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</w:t>
      </w:r>
      <w:proofErr w:type="spellStart"/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ciljnim 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sk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up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in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ama:</w:t>
      </w:r>
    </w:p>
    <w:p w14:paraId="5E6F70D6" w14:textId="77777777" w:rsidR="004B29B8" w:rsidRPr="00DB5DCF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DB5DCF">
        <w:rPr>
          <w:rFonts w:ascii="Arial" w:eastAsia="Times New Roman" w:hAnsi="Arial" w:cs="Arial"/>
          <w:bCs/>
          <w:sz w:val="24"/>
          <w:szCs w:val="24"/>
        </w:rPr>
        <w:t>____</w:t>
      </w:r>
      <w:r w:rsidRPr="00DB5DCF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233475E5" w14:textId="7095DC58" w:rsidR="007A2422" w:rsidRPr="00DB5DCF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Definirajte ciljnu publiku i očekivani društveni ut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je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caj projekta (mladi, osobe s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invaliditetom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-ut</w:t>
      </w:r>
      <w:r w:rsidR="00CB0643"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je</w:t>
      </w: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caj):</w:t>
      </w:r>
    </w:p>
    <w:p w14:paraId="2E9B91CF" w14:textId="77777777" w:rsidR="0059653D" w:rsidRPr="00DB5DCF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</w:p>
    <w:p w14:paraId="21356DD8" w14:textId="77777777" w:rsidR="00472B76" w:rsidRPr="00DB5DCF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DB5DCF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 w:rsidRPr="00DB5DC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19C3C16D" w14:textId="2A250A05" w:rsidR="00472B76" w:rsidRPr="00DB5DCF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05E030CB" w14:textId="77777777" w:rsidR="00472B76" w:rsidRPr="00DB5DCF" w:rsidRDefault="00472B76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442A35C1" w14:textId="77777777" w:rsidR="001D611B" w:rsidRPr="00DB5DCF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53F7AEC3" w14:textId="77777777" w:rsidR="001D611B" w:rsidRPr="00DB5DCF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4F709F28" w14:textId="77777777" w:rsidR="00782D0C" w:rsidRPr="00DB5DCF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DB5DCF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2E969EF8" w14:textId="22AF2D2D" w:rsidR="008B5694" w:rsidRPr="00DB5DCF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5DAE11C4" w14:textId="2244DFCA" w:rsidR="00290430" w:rsidRPr="00DB5DCF" w:rsidRDefault="00782D0C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CB0643" w:rsidRPr="00DB5DC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90430" w:rsidRPr="00DB5DCF">
        <w:rPr>
          <w:rFonts w:ascii="Arial" w:hAnsi="Arial" w:cs="Arial"/>
        </w:rPr>
        <w:t xml:space="preserve"> Prijavni obrazac,  elektronički popunjen, potpisan i ovjeren pečatom pravn</w:t>
      </w:r>
      <w:r w:rsidR="00CB0643" w:rsidRPr="00DB5DCF">
        <w:rPr>
          <w:rFonts w:ascii="Arial" w:hAnsi="Arial" w:cs="Arial"/>
        </w:rPr>
        <w:t xml:space="preserve">e </w:t>
      </w:r>
      <w:r w:rsidR="00290430" w:rsidRPr="00DB5DCF">
        <w:rPr>
          <w:rFonts w:ascii="Arial" w:hAnsi="Arial" w:cs="Arial"/>
        </w:rPr>
        <w:t>o</w:t>
      </w:r>
      <w:r w:rsidR="00CB0643" w:rsidRPr="00DB5DCF">
        <w:rPr>
          <w:rFonts w:ascii="Arial" w:hAnsi="Arial" w:cs="Arial"/>
        </w:rPr>
        <w:t>sobe</w:t>
      </w:r>
      <w:r w:rsidR="00290430" w:rsidRPr="00DB5DCF">
        <w:rPr>
          <w:rFonts w:ascii="Arial" w:hAnsi="Arial" w:cs="Arial"/>
        </w:rPr>
        <w:t xml:space="preserve">, dostupan na </w:t>
      </w:r>
      <w:r w:rsidR="00CB0643" w:rsidRPr="00DB5DCF">
        <w:rPr>
          <w:rFonts w:ascii="Arial" w:hAnsi="Arial" w:cs="Arial"/>
        </w:rPr>
        <w:t>mr</w:t>
      </w:r>
      <w:r w:rsidR="00290430" w:rsidRPr="00DB5DCF">
        <w:rPr>
          <w:rFonts w:ascii="Arial" w:hAnsi="Arial" w:cs="Arial"/>
        </w:rPr>
        <w:t>e</w:t>
      </w:r>
      <w:r w:rsidR="00CB0643" w:rsidRPr="00DB5DCF">
        <w:rPr>
          <w:rFonts w:ascii="Arial" w:hAnsi="Arial" w:cs="Arial"/>
        </w:rPr>
        <w:t>žnoj</w:t>
      </w:r>
      <w:r w:rsidR="00290430" w:rsidRPr="00DB5DCF">
        <w:rPr>
          <w:rFonts w:ascii="Arial" w:hAnsi="Arial" w:cs="Arial"/>
        </w:rPr>
        <w:t xml:space="preserve"> stranici Ministarstva (original);</w:t>
      </w:r>
    </w:p>
    <w:p w14:paraId="79EC819D" w14:textId="501F53DC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 2. Uvjerenje o poreznoj registraciji – </w:t>
      </w:r>
      <w:r w:rsidR="00CB0643" w:rsidRPr="00DB5DCF">
        <w:rPr>
          <w:rFonts w:ascii="Arial" w:hAnsi="Arial" w:cs="Arial"/>
        </w:rPr>
        <w:t>identifikacijsk</w:t>
      </w:r>
      <w:r w:rsidRPr="00DB5DCF">
        <w:rPr>
          <w:rFonts w:ascii="Arial" w:hAnsi="Arial" w:cs="Arial"/>
        </w:rPr>
        <w:t xml:space="preserve">i broj (original ili ovjeren 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>);</w:t>
      </w:r>
    </w:p>
    <w:p w14:paraId="01355615" w14:textId="2BF66F3F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 3.  Rješenje o razvrstavanju - klasifikacija djelatnosti (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>);</w:t>
      </w:r>
    </w:p>
    <w:p w14:paraId="7634026C" w14:textId="1CDBCD86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 4. Uvjerenje Porezne uprave o izmirenim pore</w:t>
      </w:r>
      <w:r w:rsidR="00CB0643" w:rsidRPr="00DB5DCF">
        <w:rPr>
          <w:rFonts w:ascii="Arial" w:hAnsi="Arial" w:cs="Arial"/>
        </w:rPr>
        <w:t>zn</w:t>
      </w:r>
      <w:r w:rsidRPr="00DB5DCF">
        <w:rPr>
          <w:rFonts w:ascii="Arial" w:hAnsi="Arial" w:cs="Arial"/>
        </w:rPr>
        <w:t xml:space="preserve">im obvezama </w:t>
      </w:r>
      <w:proofErr w:type="spellStart"/>
      <w:r w:rsidRPr="00DB5DCF">
        <w:rPr>
          <w:rFonts w:ascii="Arial" w:hAnsi="Arial" w:cs="Arial"/>
        </w:rPr>
        <w:t>aplikanta</w:t>
      </w:r>
      <w:proofErr w:type="spellEnd"/>
      <w:r w:rsidRPr="00DB5DCF">
        <w:rPr>
          <w:rFonts w:ascii="Arial" w:hAnsi="Arial" w:cs="Arial"/>
        </w:rPr>
        <w:t xml:space="preserve"> ne starije od šest mjeseci do dana objave javnog poziva (original ili ovjeren 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>);</w:t>
      </w:r>
    </w:p>
    <w:p w14:paraId="444DDC2D" w14:textId="5D4EE8D3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>5. Aktu</w:t>
      </w:r>
      <w:r w:rsidR="00CB0643" w:rsidRPr="00DB5DCF">
        <w:rPr>
          <w:rFonts w:ascii="Arial" w:hAnsi="Arial" w:cs="Arial"/>
        </w:rPr>
        <w:t>a</w:t>
      </w:r>
      <w:r w:rsidRPr="00DB5DCF">
        <w:rPr>
          <w:rFonts w:ascii="Arial" w:hAnsi="Arial" w:cs="Arial"/>
        </w:rPr>
        <w:t xml:space="preserve">lni izvod iz registra, ne stariji od šest mjeseci do dana objave javnog poziva (original ili 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 xml:space="preserve"> ovjeren u op</w:t>
      </w:r>
      <w:r w:rsidR="00CB0643" w:rsidRPr="00DB5DCF">
        <w:rPr>
          <w:rFonts w:ascii="Arial" w:hAnsi="Arial" w:cs="Arial"/>
        </w:rPr>
        <w:t>ć</w:t>
      </w:r>
      <w:r w:rsidRPr="00DB5DCF">
        <w:rPr>
          <w:rFonts w:ascii="Arial" w:hAnsi="Arial" w:cs="Arial"/>
        </w:rPr>
        <w:t>ini ili u notarskom uredu);</w:t>
      </w:r>
    </w:p>
    <w:p w14:paraId="7A0481C9" w14:textId="50EF81C6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6. Potvrda banke ne starija od tri mjeseca do dana objave javnog poziva (original ili ovjeren 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>), u kojoj je navedeno:</w:t>
      </w:r>
    </w:p>
    <w:p w14:paraId="19F3FB40" w14:textId="77777777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B5DCF">
        <w:rPr>
          <w:rFonts w:ascii="Arial" w:hAnsi="Arial" w:cs="Arial"/>
        </w:rPr>
        <w:t xml:space="preserve">a) da račun nije blokiran, </w:t>
      </w:r>
    </w:p>
    <w:p w14:paraId="3FFA8A36" w14:textId="77777777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 b)  broj transakcijskog računa, </w:t>
      </w:r>
    </w:p>
    <w:p w14:paraId="099509CB" w14:textId="77777777" w:rsidR="00290430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B5DCF">
        <w:rPr>
          <w:rFonts w:ascii="Arial" w:hAnsi="Arial" w:cs="Arial"/>
        </w:rPr>
        <w:t xml:space="preserve"> c) ID broj korisnika;</w:t>
      </w:r>
    </w:p>
    <w:p w14:paraId="62108EE6" w14:textId="31B41764" w:rsidR="00472B76" w:rsidRPr="00DB5DCF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B5DCF">
        <w:rPr>
          <w:rFonts w:ascii="Arial" w:hAnsi="Arial" w:cs="Arial"/>
        </w:rPr>
        <w:t>7. Bilan</w:t>
      </w:r>
      <w:r w:rsidR="00CB0643" w:rsidRPr="00DB5DCF">
        <w:rPr>
          <w:rFonts w:ascii="Arial" w:hAnsi="Arial" w:cs="Arial"/>
        </w:rPr>
        <w:t>ca</w:t>
      </w:r>
      <w:r w:rsidRPr="00DB5DCF">
        <w:rPr>
          <w:rFonts w:ascii="Arial" w:hAnsi="Arial" w:cs="Arial"/>
        </w:rPr>
        <w:t xml:space="preserve"> stanja i Bilan</w:t>
      </w:r>
      <w:r w:rsidR="00CB0643" w:rsidRPr="00DB5DCF">
        <w:rPr>
          <w:rFonts w:ascii="Arial" w:hAnsi="Arial" w:cs="Arial"/>
        </w:rPr>
        <w:t>ca</w:t>
      </w:r>
      <w:r w:rsidRPr="00DB5DCF">
        <w:rPr>
          <w:rFonts w:ascii="Arial" w:hAnsi="Arial" w:cs="Arial"/>
        </w:rPr>
        <w:t xml:space="preserve"> uspjeha ili Račun prihoda i rashoda za 2024.godinu, s vidljivim pečatom Finan</w:t>
      </w:r>
      <w:r w:rsidR="00CB0643" w:rsidRPr="00DB5DCF">
        <w:rPr>
          <w:rFonts w:ascii="Arial" w:hAnsi="Arial" w:cs="Arial"/>
        </w:rPr>
        <w:t>c</w:t>
      </w:r>
      <w:r w:rsidRPr="00DB5DCF">
        <w:rPr>
          <w:rFonts w:ascii="Arial" w:hAnsi="Arial" w:cs="Arial"/>
        </w:rPr>
        <w:t>ijsko informatičke agencije (FIA). Subjekti registr</w:t>
      </w:r>
      <w:r w:rsidR="00CB0643" w:rsidRPr="00DB5DCF">
        <w:rPr>
          <w:rFonts w:ascii="Arial" w:hAnsi="Arial" w:cs="Arial"/>
        </w:rPr>
        <w:t>ir</w:t>
      </w:r>
      <w:r w:rsidRPr="00DB5DCF">
        <w:rPr>
          <w:rFonts w:ascii="Arial" w:hAnsi="Arial" w:cs="Arial"/>
        </w:rPr>
        <w:t>ani u 2025. nisu obvezni dostavljati Bilan</w:t>
      </w:r>
      <w:r w:rsidR="00CB0643" w:rsidRPr="00DB5DCF">
        <w:rPr>
          <w:rFonts w:ascii="Arial" w:hAnsi="Arial" w:cs="Arial"/>
        </w:rPr>
        <w:t>cu</w:t>
      </w:r>
      <w:r w:rsidRPr="00DB5DCF">
        <w:rPr>
          <w:rFonts w:ascii="Arial" w:hAnsi="Arial" w:cs="Arial"/>
        </w:rPr>
        <w:t xml:space="preserve"> stanja i Bilan</w:t>
      </w:r>
      <w:r w:rsidR="00CB0643" w:rsidRPr="00DB5DCF">
        <w:rPr>
          <w:rFonts w:ascii="Arial" w:hAnsi="Arial" w:cs="Arial"/>
        </w:rPr>
        <w:t>cu</w:t>
      </w:r>
      <w:r w:rsidRPr="00DB5DCF">
        <w:rPr>
          <w:rFonts w:ascii="Arial" w:hAnsi="Arial" w:cs="Arial"/>
        </w:rPr>
        <w:t xml:space="preserve"> uspjeha (original ili ovjeren </w:t>
      </w:r>
      <w:proofErr w:type="spellStart"/>
      <w:r w:rsidR="00CB0643" w:rsidRPr="00DB5DCF">
        <w:rPr>
          <w:rFonts w:ascii="Arial" w:hAnsi="Arial" w:cs="Arial"/>
        </w:rPr>
        <w:t>preslik</w:t>
      </w:r>
      <w:proofErr w:type="spellEnd"/>
      <w:r w:rsidRPr="00DB5DCF">
        <w:rPr>
          <w:rFonts w:ascii="Arial" w:hAnsi="Arial" w:cs="Arial"/>
        </w:rPr>
        <w:t>).</w:t>
      </w:r>
    </w:p>
    <w:p w14:paraId="2749504C" w14:textId="77777777" w:rsidR="0029206C" w:rsidRPr="00DB5DCF" w:rsidRDefault="0029206C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470AE9" w14:textId="4E2CC9DF" w:rsidR="008B5694" w:rsidRPr="00DB5DCF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B5DCF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DB5DCF" w14:paraId="66FDFF1D" w14:textId="77777777" w:rsidTr="007A2422">
        <w:trPr>
          <w:trHeight w:val="1226"/>
        </w:trPr>
        <w:tc>
          <w:tcPr>
            <w:tcW w:w="10627" w:type="dxa"/>
            <w:shd w:val="clear" w:color="auto" w:fill="auto"/>
          </w:tcPr>
          <w:p w14:paraId="5AC2AF6E" w14:textId="4F92FAEC" w:rsidR="00290430" w:rsidRPr="00DB5DCF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DB5DC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8. 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Preporuka </w:t>
            </w:r>
            <w:proofErr w:type="spellStart"/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Paraolimpijskog</w:t>
            </w:r>
            <w:proofErr w:type="spellEnd"/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komiteta Bosne i Hercegovine ili strukovnog  saveza o značaju projekta/programa (original ili ovjeren </w:t>
            </w:r>
            <w:proofErr w:type="spellStart"/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preslik</w:t>
            </w:r>
            <w:proofErr w:type="spellEnd"/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);</w:t>
            </w:r>
          </w:p>
          <w:p w14:paraId="79D0EC18" w14:textId="516E664F" w:rsidR="00290430" w:rsidRPr="00DB5DCF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9. Izvješ</w:t>
            </w:r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će 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o prethodnim projektima ili natječajima koji uključuju osobe s invaliditetom (</w:t>
            </w:r>
            <w:proofErr w:type="spellStart"/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preslik</w:t>
            </w:r>
            <w:proofErr w:type="spellEnd"/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);</w:t>
            </w:r>
          </w:p>
          <w:p w14:paraId="5EFE4C74" w14:textId="402FA288" w:rsidR="00290430" w:rsidRPr="00DB5DCF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10. Preporuke ili programi koji promiču ravnopravnost </w:t>
            </w:r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s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polova u </w:t>
            </w:r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š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portu osoba s invaliditetom (original);</w:t>
            </w:r>
          </w:p>
          <w:p w14:paraId="5CC7E22B" w14:textId="35AEAC72" w:rsidR="00290430" w:rsidRPr="00DB5DCF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DB5DCF">
              <w:rPr>
                <w:rFonts w:ascii="Arial" w:hAnsi="Arial" w:cs="Arial"/>
              </w:rPr>
              <w:t xml:space="preserve">11. Dokaz da je </w:t>
            </w:r>
            <w:proofErr w:type="spellStart"/>
            <w:r w:rsidRPr="00DB5DCF">
              <w:rPr>
                <w:rFonts w:ascii="Arial" w:hAnsi="Arial" w:cs="Arial"/>
              </w:rPr>
              <w:t>aplikant</w:t>
            </w:r>
            <w:proofErr w:type="spellEnd"/>
            <w:r w:rsidRPr="00DB5DCF">
              <w:rPr>
                <w:rFonts w:ascii="Arial" w:hAnsi="Arial" w:cs="Arial"/>
              </w:rPr>
              <w:t xml:space="preserve"> ispunio uv</w:t>
            </w:r>
            <w:r w:rsidR="00CB0643" w:rsidRPr="00DB5DCF">
              <w:rPr>
                <w:rFonts w:ascii="Arial" w:hAnsi="Arial" w:cs="Arial"/>
              </w:rPr>
              <w:t>j</w:t>
            </w:r>
            <w:r w:rsidRPr="00DB5DCF">
              <w:rPr>
                <w:rFonts w:ascii="Arial" w:hAnsi="Arial" w:cs="Arial"/>
              </w:rPr>
              <w:t>e</w:t>
            </w:r>
            <w:r w:rsidR="00CB0643" w:rsidRPr="00DB5DCF">
              <w:rPr>
                <w:rFonts w:ascii="Arial" w:hAnsi="Arial" w:cs="Arial"/>
              </w:rPr>
              <w:t>te</w:t>
            </w:r>
            <w:r w:rsidRPr="00DB5DCF">
              <w:rPr>
                <w:rFonts w:ascii="Arial" w:hAnsi="Arial" w:cs="Arial"/>
              </w:rPr>
              <w:t xml:space="preserve"> za </w:t>
            </w:r>
            <w:r w:rsidR="00CB0643" w:rsidRPr="00DB5DCF">
              <w:rPr>
                <w:rFonts w:ascii="Arial" w:hAnsi="Arial" w:cs="Arial"/>
              </w:rPr>
              <w:t xml:space="preserve">sudjelovanje </w:t>
            </w:r>
            <w:r w:rsidRPr="00DB5DCF">
              <w:rPr>
                <w:rFonts w:ascii="Arial" w:hAnsi="Arial" w:cs="Arial"/>
              </w:rPr>
              <w:t xml:space="preserve">na državnom ili međunarodnom </w:t>
            </w:r>
            <w:r w:rsidR="00CB0643" w:rsidRPr="00DB5DCF">
              <w:rPr>
                <w:rFonts w:ascii="Arial" w:hAnsi="Arial" w:cs="Arial"/>
              </w:rPr>
              <w:t xml:space="preserve">natjecanju </w:t>
            </w:r>
            <w:r w:rsidRPr="00DB5DCF">
              <w:rPr>
                <w:rFonts w:ascii="Arial" w:hAnsi="Arial" w:cs="Arial"/>
              </w:rPr>
              <w:t xml:space="preserve">(pozivno pismo, kalendar međunarodne </w:t>
            </w:r>
            <w:r w:rsidR="00CB0643" w:rsidRPr="00DB5DCF">
              <w:rPr>
                <w:rFonts w:ascii="Arial" w:hAnsi="Arial" w:cs="Arial"/>
              </w:rPr>
              <w:t>š</w:t>
            </w:r>
            <w:r w:rsidRPr="00DB5DCF">
              <w:rPr>
                <w:rFonts w:ascii="Arial" w:hAnsi="Arial" w:cs="Arial"/>
              </w:rPr>
              <w:t xml:space="preserve">portske federacije ili potvrda </w:t>
            </w:r>
            <w:proofErr w:type="spellStart"/>
            <w:r w:rsidRPr="00DB5DCF">
              <w:rPr>
                <w:rFonts w:ascii="Arial" w:hAnsi="Arial" w:cs="Arial"/>
              </w:rPr>
              <w:t>Paraolimpijskog</w:t>
            </w:r>
            <w:proofErr w:type="spellEnd"/>
            <w:r w:rsidRPr="00DB5DCF">
              <w:rPr>
                <w:rFonts w:ascii="Arial" w:hAnsi="Arial" w:cs="Arial"/>
              </w:rPr>
              <w:t xml:space="preserve"> komiteta BiH o ispunjenju uv</w:t>
            </w:r>
            <w:r w:rsidR="00CB0643" w:rsidRPr="00DB5DCF">
              <w:rPr>
                <w:rFonts w:ascii="Arial" w:hAnsi="Arial" w:cs="Arial"/>
              </w:rPr>
              <w:t>jet</w:t>
            </w:r>
            <w:r w:rsidRPr="00DB5DCF">
              <w:rPr>
                <w:rFonts w:ascii="Arial" w:hAnsi="Arial" w:cs="Arial"/>
              </w:rPr>
              <w:t xml:space="preserve">a za </w:t>
            </w:r>
            <w:r w:rsidR="00CB0643" w:rsidRPr="00DB5DCF">
              <w:rPr>
                <w:rFonts w:ascii="Arial" w:hAnsi="Arial" w:cs="Arial"/>
              </w:rPr>
              <w:t>s</w:t>
            </w:r>
            <w:r w:rsidRPr="00DB5DCF">
              <w:rPr>
                <w:rFonts w:ascii="Arial" w:hAnsi="Arial" w:cs="Arial"/>
              </w:rPr>
              <w:t>u</w:t>
            </w:r>
            <w:r w:rsidR="00CB0643" w:rsidRPr="00DB5DCF">
              <w:rPr>
                <w:rFonts w:ascii="Arial" w:hAnsi="Arial" w:cs="Arial"/>
              </w:rPr>
              <w:t>dj</w:t>
            </w:r>
            <w:r w:rsidRPr="00DB5DCF">
              <w:rPr>
                <w:rFonts w:ascii="Arial" w:hAnsi="Arial" w:cs="Arial"/>
              </w:rPr>
              <w:t>e</w:t>
            </w:r>
            <w:r w:rsidR="00CB0643" w:rsidRPr="00DB5DCF">
              <w:rPr>
                <w:rFonts w:ascii="Arial" w:hAnsi="Arial" w:cs="Arial"/>
              </w:rPr>
              <w:t>lovanj</w:t>
            </w:r>
            <w:r w:rsidRPr="00DB5DCF">
              <w:rPr>
                <w:rFonts w:ascii="Arial" w:hAnsi="Arial" w:cs="Arial"/>
              </w:rPr>
              <w:t xml:space="preserve">e </w:t>
            </w:r>
            <w:r w:rsidR="00CB0643" w:rsidRPr="00DB5DCF">
              <w:rPr>
                <w:rFonts w:ascii="Arial" w:hAnsi="Arial" w:cs="Arial"/>
              </w:rPr>
              <w:t>na državnom ili međunarodnom n</w:t>
            </w:r>
            <w:r w:rsidRPr="00DB5DCF">
              <w:rPr>
                <w:rFonts w:ascii="Arial" w:hAnsi="Arial" w:cs="Arial"/>
              </w:rPr>
              <w:t>a</w:t>
            </w:r>
            <w:r w:rsidR="00CB0643" w:rsidRPr="00DB5DCF">
              <w:rPr>
                <w:rFonts w:ascii="Arial" w:hAnsi="Arial" w:cs="Arial"/>
              </w:rPr>
              <w:t>t</w:t>
            </w:r>
            <w:r w:rsidRPr="00DB5DCF">
              <w:rPr>
                <w:rFonts w:ascii="Arial" w:hAnsi="Arial" w:cs="Arial"/>
              </w:rPr>
              <w:t>j</w:t>
            </w:r>
            <w:r w:rsidR="00CB0643" w:rsidRPr="00DB5DCF">
              <w:rPr>
                <w:rFonts w:ascii="Arial" w:hAnsi="Arial" w:cs="Arial"/>
              </w:rPr>
              <w:t>ecanj</w:t>
            </w:r>
            <w:r w:rsidRPr="00DB5DCF">
              <w:rPr>
                <w:rFonts w:ascii="Arial" w:hAnsi="Arial" w:cs="Arial"/>
              </w:rPr>
              <w:t xml:space="preserve">u osoba s invaliditetom) (original ili ovjeren </w:t>
            </w:r>
            <w:proofErr w:type="spellStart"/>
            <w:r w:rsidR="00CB0643" w:rsidRPr="00DB5DCF">
              <w:rPr>
                <w:rFonts w:ascii="Arial" w:hAnsi="Arial" w:cs="Arial"/>
              </w:rPr>
              <w:t>preslik</w:t>
            </w:r>
            <w:proofErr w:type="spellEnd"/>
            <w:r w:rsidRPr="00DB5DCF">
              <w:rPr>
                <w:rFonts w:ascii="Arial" w:hAnsi="Arial" w:cs="Arial"/>
              </w:rPr>
              <w:t>);</w:t>
            </w:r>
          </w:p>
          <w:p w14:paraId="0BAF813F" w14:textId="15DB36FC" w:rsidR="008B5694" w:rsidRPr="00DB5DCF" w:rsidRDefault="00290430" w:rsidP="00DB5DCF">
            <w:pPr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12. Dokaz o </w:t>
            </w:r>
            <w:r w:rsidR="00CB0643" w:rsidRPr="00DB5DCF">
              <w:rPr>
                <w:rFonts w:ascii="Arial" w:hAnsi="Arial" w:cs="Arial"/>
              </w:rPr>
              <w:t xml:space="preserve">sudjelovanje 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na međunarodnim </w:t>
            </w:r>
            <w:r w:rsidR="00CB0643" w:rsidRPr="00DB5DCF">
              <w:rPr>
                <w:rFonts w:ascii="Arial" w:hAnsi="Arial" w:cs="Arial"/>
              </w:rPr>
              <w:t xml:space="preserve">natjecanjima 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(pozivna pisma, izvješ</w:t>
            </w:r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ć</w:t>
            </w:r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a, kalendar) (original ili ovjeren </w:t>
            </w:r>
            <w:proofErr w:type="spellStart"/>
            <w:r w:rsidR="00CB0643"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preslik</w:t>
            </w:r>
            <w:proofErr w:type="spellEnd"/>
            <w:r w:rsidRPr="00DB5DCF">
              <w:rPr>
                <w:rFonts w:ascii="Arial" w:eastAsia="Times New Roman" w:hAnsi="Arial" w:cs="Arial"/>
                <w:color w:val="000000"/>
                <w:lang w:eastAsia="bs-Latn-BA"/>
              </w:rPr>
              <w:t>);</w:t>
            </w:r>
          </w:p>
        </w:tc>
      </w:tr>
    </w:tbl>
    <w:p w14:paraId="641CEDD8" w14:textId="72143107" w:rsidR="009D182F" w:rsidRPr="00DB5DCF" w:rsidRDefault="00E63E7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B5DCF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DB5DCF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4DD6550" w14:textId="77777777" w:rsidR="009D182F" w:rsidRPr="00DB5DC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B5DC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7C8492D6" w14:textId="50B21CEA" w:rsidR="009D182F" w:rsidRPr="00DB5DC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r w:rsidR="00CB0643" w:rsidRPr="00DB5DCF">
        <w:rPr>
          <w:rFonts w:ascii="Arial" w:eastAsia="Times New Roman" w:hAnsi="Arial" w:cs="Arial"/>
          <w:sz w:val="24"/>
          <w:szCs w:val="24"/>
        </w:rPr>
        <w:t xml:space="preserve">osigurani </w:t>
      </w:r>
      <w:r w:rsidRPr="00DB5DC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DB5DCF" w14:paraId="482F9233" w14:textId="77777777" w:rsidTr="00ED1D5A">
        <w:tc>
          <w:tcPr>
            <w:tcW w:w="823" w:type="dxa"/>
            <w:shd w:val="clear" w:color="auto" w:fill="FFFF00"/>
            <w:vAlign w:val="center"/>
          </w:tcPr>
          <w:p w14:paraId="050227B6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3EBA304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7DB18B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50072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DB5DCF" w14:paraId="520D75E1" w14:textId="77777777" w:rsidTr="00ED1D5A">
        <w:tc>
          <w:tcPr>
            <w:tcW w:w="823" w:type="dxa"/>
            <w:shd w:val="clear" w:color="auto" w:fill="FFFF00"/>
            <w:vAlign w:val="center"/>
          </w:tcPr>
          <w:p w14:paraId="6408945A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8303B2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D593330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DB5DCF" w14:paraId="578472D0" w14:textId="77777777" w:rsidTr="00BA25E9">
        <w:tc>
          <w:tcPr>
            <w:tcW w:w="823" w:type="dxa"/>
          </w:tcPr>
          <w:p w14:paraId="6970107A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0B350D10" w14:textId="21DDA8A5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osigurani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0D42D224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5E2675B3" w14:textId="77777777" w:rsidTr="00BA25E9">
        <w:tc>
          <w:tcPr>
            <w:tcW w:w="823" w:type="dxa"/>
          </w:tcPr>
          <w:p w14:paraId="0F357733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12A86A5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7C1460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479159EF" w14:textId="77777777" w:rsidTr="00BA25E9">
        <w:tc>
          <w:tcPr>
            <w:tcW w:w="823" w:type="dxa"/>
          </w:tcPr>
          <w:p w14:paraId="047E312B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7830E9A0" w14:textId="74715CDD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>Proračuna</w:t>
            </w:r>
            <w:r w:rsidR="00290430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osigurani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077FA95F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12C4029B" w14:textId="77777777" w:rsidTr="00BA25E9">
        <w:tc>
          <w:tcPr>
            <w:tcW w:w="823" w:type="dxa"/>
          </w:tcPr>
          <w:p w14:paraId="2E33F70C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A995D4E" w14:textId="194563F5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290430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deralno ministarstvo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>kulture i š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089D39EE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070EEE33" w14:textId="77777777" w:rsidTr="00BA25E9">
        <w:tc>
          <w:tcPr>
            <w:tcW w:w="823" w:type="dxa"/>
          </w:tcPr>
          <w:p w14:paraId="04A4AF0E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DC6F26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6FA0CE15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14F5CDA4" w14:textId="77777777" w:rsidTr="00BA25E9">
        <w:tc>
          <w:tcPr>
            <w:tcW w:w="823" w:type="dxa"/>
          </w:tcPr>
          <w:p w14:paraId="62D4C3A9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631FE3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0CAF3BF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54042B19" w14:textId="77777777" w:rsidTr="00BA25E9">
        <w:tc>
          <w:tcPr>
            <w:tcW w:w="823" w:type="dxa"/>
          </w:tcPr>
          <w:p w14:paraId="34DECB9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3556D7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516107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59E846B6" w14:textId="77777777" w:rsidTr="00BA25E9">
        <w:tc>
          <w:tcPr>
            <w:tcW w:w="823" w:type="dxa"/>
          </w:tcPr>
          <w:p w14:paraId="3EF64AF4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9A64990" w14:textId="7F110339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>Proračuna</w:t>
            </w:r>
            <w:r w:rsidR="00290430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županije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osigurani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4B60C166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3AF22A3C" w14:textId="77777777" w:rsidTr="00BA25E9">
        <w:tc>
          <w:tcPr>
            <w:tcW w:w="823" w:type="dxa"/>
          </w:tcPr>
          <w:p w14:paraId="3EED9A1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3D6CBA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80E587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09A6DB0D" w14:textId="77777777" w:rsidTr="00BA25E9">
        <w:tc>
          <w:tcPr>
            <w:tcW w:w="823" w:type="dxa"/>
          </w:tcPr>
          <w:p w14:paraId="774B107E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15C4A3AB" w14:textId="3911A930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>Proračuna</w:t>
            </w:r>
            <w:r w:rsidR="00290430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osigurani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3C78E32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770A2C28" w14:textId="77777777" w:rsidTr="00BA25E9">
        <w:tc>
          <w:tcPr>
            <w:tcW w:w="823" w:type="dxa"/>
          </w:tcPr>
          <w:p w14:paraId="612E2EC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C48252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C8665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10A79A19" w14:textId="77777777" w:rsidTr="00BA25E9">
        <w:tc>
          <w:tcPr>
            <w:tcW w:w="823" w:type="dxa"/>
          </w:tcPr>
          <w:p w14:paraId="5C4CE899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0D842F58" w14:textId="472A0B56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osigurani 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2318FCD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2DE40B98" w14:textId="77777777" w:rsidTr="00BA25E9">
        <w:tc>
          <w:tcPr>
            <w:tcW w:w="823" w:type="dxa"/>
          </w:tcPr>
          <w:p w14:paraId="08CF5F17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67FBD1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84E222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5A033EC0" w14:textId="77777777" w:rsidTr="00BA25E9">
        <w:tc>
          <w:tcPr>
            <w:tcW w:w="823" w:type="dxa"/>
          </w:tcPr>
          <w:p w14:paraId="209D8682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563DFD38" w14:textId="2842DAA6" w:rsidR="009D182F" w:rsidRPr="00DB5DCF" w:rsidRDefault="009D182F" w:rsidP="00CB06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CB0643"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 osigurani</w:t>
            </w: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3283EF0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1DE198DC" w14:textId="77777777" w:rsidTr="00BA25E9">
        <w:tc>
          <w:tcPr>
            <w:tcW w:w="823" w:type="dxa"/>
          </w:tcPr>
          <w:p w14:paraId="498B231E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9CF07CB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AE50B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20717134" w14:textId="77777777" w:rsidTr="00BA25E9">
        <w:tc>
          <w:tcPr>
            <w:tcW w:w="823" w:type="dxa"/>
          </w:tcPr>
          <w:p w14:paraId="72B1FCCC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13C05E3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BA9EF8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5EDC8E9C" w14:textId="77777777" w:rsidTr="00BA25E9">
        <w:tc>
          <w:tcPr>
            <w:tcW w:w="823" w:type="dxa"/>
          </w:tcPr>
          <w:p w14:paraId="3B109AF4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07154BED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70E68EF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DB5DCF" w14:paraId="325F248E" w14:textId="77777777" w:rsidTr="00BA25E9">
        <w:tc>
          <w:tcPr>
            <w:tcW w:w="9327" w:type="dxa"/>
            <w:gridSpan w:val="2"/>
          </w:tcPr>
          <w:p w14:paraId="4E57E531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1D005F92" w14:textId="77777777" w:rsidR="009D182F" w:rsidRPr="00DB5DC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5DC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A32707E" w14:textId="03C9C4C0" w:rsidR="009D182F" w:rsidRPr="00DB5DC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DB5DC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DB5DC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</w:t>
      </w:r>
      <w:r w:rsidR="00290430" w:rsidRPr="00DB5DCF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DB5DC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DB5DC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DB5DC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09E32402" w14:textId="77777777" w:rsidR="008A276D" w:rsidRPr="00DB5DCF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DB5DCF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69E90EE1" w14:textId="77777777" w:rsidR="008A276D" w:rsidRPr="00DB5DCF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2CECC9BF" w14:textId="32CB29E0" w:rsidR="008A276D" w:rsidRPr="00DB5DCF" w:rsidRDefault="008A276D" w:rsidP="00290430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DB5DCF">
        <w:rPr>
          <w:rFonts w:ascii="Arial" w:eastAsia="Times New Roman" w:hAnsi="Arial" w:cs="Arial"/>
          <w:lang w:eastAsia="hr-HR"/>
        </w:rPr>
        <w:t>U tabelu vrste rashoda navesti rashode prema vrstama. Sv</w:t>
      </w:r>
      <w:r w:rsidR="00CB0643" w:rsidRPr="00DB5DCF">
        <w:rPr>
          <w:rFonts w:ascii="Arial" w:eastAsia="Times New Roman" w:hAnsi="Arial" w:cs="Arial"/>
          <w:lang w:eastAsia="hr-HR"/>
        </w:rPr>
        <w:t>aku vrstu rashoda planirati u za</w:t>
      </w:r>
      <w:r w:rsidRPr="00DB5DCF">
        <w:rPr>
          <w:rFonts w:ascii="Arial" w:eastAsia="Times New Roman" w:hAnsi="Arial" w:cs="Arial"/>
          <w:lang w:eastAsia="hr-HR"/>
        </w:rPr>
        <w:t xml:space="preserve">seban red. U koloni </w:t>
      </w:r>
      <w:r w:rsidRPr="00DB5DCF">
        <w:rPr>
          <w:rFonts w:ascii="Arial" w:eastAsia="Times New Roman" w:hAnsi="Arial" w:cs="Arial"/>
          <w:b/>
          <w:lang w:eastAsia="hr-HR"/>
        </w:rPr>
        <w:t>4.</w:t>
      </w:r>
      <w:r w:rsidRPr="00DB5DCF">
        <w:rPr>
          <w:rFonts w:ascii="Arial" w:eastAsia="Times New Roman" w:hAnsi="Arial" w:cs="Arial"/>
          <w:lang w:eastAsia="hr-HR"/>
        </w:rPr>
        <w:t xml:space="preserve"> navesti iznos rashoda koji planirate pokriti iz sredstava Federalnog minist</w:t>
      </w:r>
      <w:r w:rsidR="00CB0643" w:rsidRPr="00DB5DCF">
        <w:rPr>
          <w:rFonts w:ascii="Arial" w:eastAsia="Times New Roman" w:hAnsi="Arial" w:cs="Arial"/>
          <w:lang w:eastAsia="hr-HR"/>
        </w:rPr>
        <w:t>arstva kulture i š</w:t>
      </w:r>
      <w:r w:rsidRPr="00DB5DCF">
        <w:rPr>
          <w:rFonts w:ascii="Arial" w:eastAsia="Times New Roman" w:hAnsi="Arial" w:cs="Arial"/>
          <w:lang w:eastAsia="hr-HR"/>
        </w:rPr>
        <w:t>porta, a u koloni 5 navesti iznos rashoda koji planirate pokriti iz ostalih izvora sredstava. U koloni 6 navedite o kojem izvoru se radi ( koristite samo izvore navedene u tabeli planirani/očekivani prihod) .</w:t>
      </w:r>
    </w:p>
    <w:p w14:paraId="13046F78" w14:textId="77777777" w:rsidR="008A276D" w:rsidRPr="00DB5DCF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C350239" w14:textId="3ADDD7F4" w:rsidR="008A276D" w:rsidRPr="00DB5DC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DB5DCF">
        <w:rPr>
          <w:rFonts w:ascii="Arial" w:eastAsia="Times New Roman" w:hAnsi="Arial" w:cs="Arial"/>
          <w:b/>
          <w:bCs/>
          <w:lang w:eastAsia="hr-HR"/>
        </w:rPr>
        <w:t>* Nije dozvoljeno unositi nove vrste rashod</w:t>
      </w:r>
      <w:r w:rsidR="005F41D1" w:rsidRPr="00DB5DCF">
        <w:rPr>
          <w:rFonts w:ascii="Arial" w:eastAsia="Times New Roman" w:hAnsi="Arial" w:cs="Arial"/>
          <w:b/>
          <w:bCs/>
          <w:lang w:eastAsia="hr-HR"/>
        </w:rPr>
        <w:t>a (</w:t>
      </w:r>
      <w:proofErr w:type="spellStart"/>
      <w:r w:rsidR="005F41D1" w:rsidRPr="00DB5DCF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5F41D1" w:rsidRPr="00DB5DC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290430" w:rsidRPr="00DB5DC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DB5DCF">
        <w:rPr>
          <w:rFonts w:ascii="Arial" w:eastAsia="Times New Roman" w:hAnsi="Arial" w:cs="Arial"/>
          <w:b/>
          <w:bCs/>
          <w:lang w:eastAsia="hr-HR"/>
        </w:rPr>
        <w:t>2,</w:t>
      </w:r>
      <w:r w:rsidR="00290430" w:rsidRPr="00DB5DC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DB5DCF">
        <w:rPr>
          <w:rFonts w:ascii="Arial" w:eastAsia="Times New Roman" w:hAnsi="Arial" w:cs="Arial"/>
          <w:b/>
          <w:bCs/>
          <w:lang w:eastAsia="hr-HR"/>
        </w:rPr>
        <w:t>3,</w:t>
      </w:r>
      <w:r w:rsidR="00290430" w:rsidRPr="00DB5DC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DB5DCF">
        <w:rPr>
          <w:rFonts w:ascii="Arial" w:eastAsia="Times New Roman" w:hAnsi="Arial" w:cs="Arial"/>
          <w:b/>
          <w:bCs/>
          <w:lang w:eastAsia="hr-HR"/>
        </w:rPr>
        <w:t>4,</w:t>
      </w:r>
      <w:r w:rsidR="00290430" w:rsidRPr="00DB5DC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5F41D1" w:rsidRPr="00DB5DC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08A2FDF5" w14:textId="77777777" w:rsidR="008A276D" w:rsidRPr="00DB5DCF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DB5DCF" w14:paraId="6E88D26E" w14:textId="77777777" w:rsidTr="00ED1D5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FF54AC9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3042F65C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3F1EC49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3025D39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CBF3018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DA4E122" w14:textId="5D8F4F42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</w:t>
            </w:r>
            <w:r w:rsidR="00DB5DCF" w:rsidRPr="00DB5DCF">
              <w:rPr>
                <w:rFonts w:ascii="Arial" w:eastAsia="Times New Roman" w:hAnsi="Arial" w:cs="Arial"/>
                <w:b/>
                <w:lang w:eastAsia="hr-HR"/>
              </w:rPr>
              <w:t>eralnog ministarstva kulture i š</w:t>
            </w:r>
            <w:r w:rsidRPr="00DB5DC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5DBC15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C05263B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C986C8B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DB5DCF" w14:paraId="5C59B8E5" w14:textId="77777777" w:rsidTr="00ED1D5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DC02C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C2155A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9EE79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E4417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86FFAC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0B30BE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DB5DCF" w14:paraId="74CA85C2" w14:textId="77777777" w:rsidTr="00ED1D5A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9171B27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679B1F0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5AC06F4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33936C0C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39A4E50C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05F3CB4A" w14:textId="77777777" w:rsidR="008A276D" w:rsidRPr="00DB5DC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DB5DCF" w14:paraId="56CCEF75" w14:textId="77777777" w:rsidTr="007A2422">
        <w:tc>
          <w:tcPr>
            <w:tcW w:w="767" w:type="dxa"/>
          </w:tcPr>
          <w:p w14:paraId="187A664E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2AB3778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41FC8068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ED6E8E1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5B0C41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95ED98E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1F9A3580" w14:textId="77777777" w:rsidTr="007A2422">
        <w:tc>
          <w:tcPr>
            <w:tcW w:w="767" w:type="dxa"/>
          </w:tcPr>
          <w:p w14:paraId="0F0B314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B6F09A0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2DD110E0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8811B5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C03D59E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A26DA86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4565574" w14:textId="77777777" w:rsidTr="007A2422">
        <w:tc>
          <w:tcPr>
            <w:tcW w:w="767" w:type="dxa"/>
          </w:tcPr>
          <w:p w14:paraId="7A033BC6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691917AF" w14:textId="42341906" w:rsidR="009B5BE8" w:rsidRPr="00DB5DCF" w:rsidRDefault="00290430" w:rsidP="0029043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Troškovi pr</w:t>
            </w:r>
            <w:r w:rsidR="00DB5DCF" w:rsidRPr="00DB5DCF">
              <w:rPr>
                <w:rFonts w:ascii="Arial" w:eastAsia="Times New Roman" w:hAnsi="Arial" w:cs="Arial"/>
                <w:lang w:eastAsia="hr-HR"/>
              </w:rPr>
              <w:t>ij</w:t>
            </w:r>
            <w:r w:rsidR="009B5BE8" w:rsidRPr="00DB5DCF">
              <w:rPr>
                <w:rFonts w:ascii="Arial" w:eastAsia="Times New Roman" w:hAnsi="Arial" w:cs="Arial"/>
                <w:lang w:eastAsia="hr-HR"/>
              </w:rPr>
              <w:t>evoza</w:t>
            </w:r>
          </w:p>
        </w:tc>
        <w:tc>
          <w:tcPr>
            <w:tcW w:w="1698" w:type="dxa"/>
          </w:tcPr>
          <w:p w14:paraId="02AE7F0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B4CCD7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C7353D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F63D7A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C802DA6" w14:textId="77777777" w:rsidTr="007A2422">
        <w:tc>
          <w:tcPr>
            <w:tcW w:w="767" w:type="dxa"/>
          </w:tcPr>
          <w:p w14:paraId="6F1906C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2E26C123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CC2D7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6F8E839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5F1C32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6D9618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83ED268" w14:textId="77777777" w:rsidTr="007A2422">
        <w:tc>
          <w:tcPr>
            <w:tcW w:w="767" w:type="dxa"/>
          </w:tcPr>
          <w:p w14:paraId="1C64017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4398E2A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B3B47BA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3B9379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49547D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DF12C5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54652723" w14:textId="77777777" w:rsidTr="007A2422">
        <w:tc>
          <w:tcPr>
            <w:tcW w:w="767" w:type="dxa"/>
          </w:tcPr>
          <w:p w14:paraId="5D1AC096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665B2E6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310258B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D7D3690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7A30FD3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5A2DF8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56F18F03" w14:textId="77777777" w:rsidTr="007A2422">
        <w:tc>
          <w:tcPr>
            <w:tcW w:w="767" w:type="dxa"/>
          </w:tcPr>
          <w:p w14:paraId="479B4A4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2B7E249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bookmarkStart w:id="0" w:name="_GoBack"/>
            <w:bookmarkEnd w:id="0"/>
          </w:p>
        </w:tc>
        <w:tc>
          <w:tcPr>
            <w:tcW w:w="1698" w:type="dxa"/>
          </w:tcPr>
          <w:p w14:paraId="214FA78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7DAAFA0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B904ED6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A2D4D0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7B292933" w14:textId="77777777" w:rsidTr="007A2422">
        <w:tc>
          <w:tcPr>
            <w:tcW w:w="767" w:type="dxa"/>
          </w:tcPr>
          <w:p w14:paraId="0C085523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36B6DA89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EA83C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2CF14A3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D57576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AC1E2D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69E150A5" w14:textId="77777777" w:rsidTr="007A2422">
        <w:tc>
          <w:tcPr>
            <w:tcW w:w="767" w:type="dxa"/>
          </w:tcPr>
          <w:p w14:paraId="751E7F89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2E0FAE45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A9D5E8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23FB26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0AD4D4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37A677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752CBD4B" w14:textId="77777777" w:rsidTr="007A2422">
        <w:tc>
          <w:tcPr>
            <w:tcW w:w="767" w:type="dxa"/>
          </w:tcPr>
          <w:p w14:paraId="03DFBE29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98ED3CE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3760666B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845F5E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EF69ED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639743A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62A2A491" w14:textId="77777777" w:rsidTr="007A2422">
        <w:tc>
          <w:tcPr>
            <w:tcW w:w="767" w:type="dxa"/>
          </w:tcPr>
          <w:p w14:paraId="5066D97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14B251FA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17FF94D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2FD348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6D5CD28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32C396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7BC62A24" w14:textId="77777777" w:rsidTr="007A2422">
        <w:tc>
          <w:tcPr>
            <w:tcW w:w="767" w:type="dxa"/>
          </w:tcPr>
          <w:p w14:paraId="1490367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597" w:type="dxa"/>
          </w:tcPr>
          <w:p w14:paraId="7B85C991" w14:textId="1760BEA5" w:rsidR="009B5BE8" w:rsidRPr="00DB5DCF" w:rsidRDefault="00DB5DCF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Nabavka š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portske opreme</w:t>
            </w:r>
          </w:p>
        </w:tc>
        <w:tc>
          <w:tcPr>
            <w:tcW w:w="1698" w:type="dxa"/>
          </w:tcPr>
          <w:p w14:paraId="5692C02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E36BF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DB1D8F7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ADD6DB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B08A4A4" w14:textId="77777777" w:rsidTr="007A2422">
        <w:tc>
          <w:tcPr>
            <w:tcW w:w="767" w:type="dxa"/>
          </w:tcPr>
          <w:p w14:paraId="7C4B972B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597" w:type="dxa"/>
          </w:tcPr>
          <w:p w14:paraId="7AF342A1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61501DF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99B445B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49A41E8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CDF3BD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2B914E6" w14:textId="77777777" w:rsidTr="007A2422">
        <w:tc>
          <w:tcPr>
            <w:tcW w:w="767" w:type="dxa"/>
          </w:tcPr>
          <w:p w14:paraId="55A0FE1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lastRenderedPageBreak/>
              <w:t>2.3.</w:t>
            </w:r>
          </w:p>
        </w:tc>
        <w:tc>
          <w:tcPr>
            <w:tcW w:w="6597" w:type="dxa"/>
          </w:tcPr>
          <w:p w14:paraId="1C41BD3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210575B3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98111C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7937FD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09B592F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3B5D629D" w14:textId="77777777" w:rsidTr="007A2422">
        <w:tc>
          <w:tcPr>
            <w:tcW w:w="767" w:type="dxa"/>
          </w:tcPr>
          <w:p w14:paraId="0163979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64BA719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5FA56901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7BA2FEA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CCD1B11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3944D12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41DBA10B" w14:textId="77777777" w:rsidTr="007A2422">
        <w:tc>
          <w:tcPr>
            <w:tcW w:w="767" w:type="dxa"/>
          </w:tcPr>
          <w:p w14:paraId="089CE7E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0679F5C5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FD6406A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971DEA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0786738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61C970C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DB5DCF" w14:paraId="5F56980E" w14:textId="77777777" w:rsidTr="007A2422">
        <w:tc>
          <w:tcPr>
            <w:tcW w:w="767" w:type="dxa"/>
          </w:tcPr>
          <w:p w14:paraId="21BDFC3D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1082707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7720BFC5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E69DA28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DE31874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C2E17E0" w14:textId="77777777" w:rsidR="009B5BE8" w:rsidRPr="00DB5DCF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DB5DCF" w14:paraId="41BBFC5F" w14:textId="77777777" w:rsidTr="007A2422">
        <w:tc>
          <w:tcPr>
            <w:tcW w:w="767" w:type="dxa"/>
          </w:tcPr>
          <w:p w14:paraId="18144D52" w14:textId="77777777" w:rsidR="009127E2" w:rsidRPr="00DB5DCF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597" w:type="dxa"/>
          </w:tcPr>
          <w:p w14:paraId="5DE6FC68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016E15C6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746074C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492DB8E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0FDC003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DB5DCF" w14:paraId="10FA4E19" w14:textId="77777777" w:rsidTr="007A2422">
        <w:tc>
          <w:tcPr>
            <w:tcW w:w="767" w:type="dxa"/>
          </w:tcPr>
          <w:p w14:paraId="63CD94B6" w14:textId="77777777" w:rsidR="009127E2" w:rsidRPr="00DB5DCF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597" w:type="dxa"/>
          </w:tcPr>
          <w:p w14:paraId="60CEFFE7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03C2F7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FF4B275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96EF306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06DD7BE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DB5DCF" w14:paraId="7B2E5D54" w14:textId="77777777" w:rsidTr="007A2422">
        <w:tc>
          <w:tcPr>
            <w:tcW w:w="767" w:type="dxa"/>
          </w:tcPr>
          <w:p w14:paraId="6D92BFCA" w14:textId="77777777" w:rsidR="009127E2" w:rsidRPr="00DB5DCF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597" w:type="dxa"/>
          </w:tcPr>
          <w:p w14:paraId="31D4A24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5616F34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5F404B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D64DC3C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161ACC8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DB5DCF" w14:paraId="63958D99" w14:textId="77777777" w:rsidTr="007A2422">
        <w:tc>
          <w:tcPr>
            <w:tcW w:w="767" w:type="dxa"/>
          </w:tcPr>
          <w:p w14:paraId="3CBF5634" w14:textId="77777777" w:rsidR="009127E2" w:rsidRPr="00DB5DCF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597" w:type="dxa"/>
          </w:tcPr>
          <w:p w14:paraId="135AD7F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F1B043B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A7E107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149A40F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127813C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DB5DCF" w14:paraId="06B25319" w14:textId="77777777" w:rsidTr="007A2422">
        <w:tc>
          <w:tcPr>
            <w:tcW w:w="767" w:type="dxa"/>
          </w:tcPr>
          <w:p w14:paraId="7B6611C3" w14:textId="77777777" w:rsidR="009127E2" w:rsidRPr="00DB5DCF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DB5DCF">
              <w:rPr>
                <w:rFonts w:ascii="Arial" w:eastAsia="Times New Roman" w:hAnsi="Arial" w:cs="Arial"/>
                <w:lang w:eastAsia="hr-HR"/>
              </w:rPr>
              <w:t>.5.</w:t>
            </w:r>
          </w:p>
        </w:tc>
        <w:tc>
          <w:tcPr>
            <w:tcW w:w="6597" w:type="dxa"/>
          </w:tcPr>
          <w:p w14:paraId="15C45C01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90A5713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BB3D09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621408A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4B59F70" w14:textId="77777777" w:rsidR="009127E2" w:rsidRPr="00DB5DCF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29DB2DA6" w14:textId="77777777" w:rsidTr="007A2422">
        <w:tc>
          <w:tcPr>
            <w:tcW w:w="767" w:type="dxa"/>
          </w:tcPr>
          <w:p w14:paraId="022A9D88" w14:textId="77777777" w:rsidR="007A2422" w:rsidRPr="00DB5DCF" w:rsidRDefault="007A2422" w:rsidP="007A242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37EA2DC5" w14:textId="71AC2872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Usluge izna</w:t>
            </w:r>
            <w:r w:rsidR="00290430" w:rsidRPr="00DB5DCF">
              <w:rPr>
                <w:rFonts w:ascii="Arial" w:eastAsia="Times New Roman" w:hAnsi="Arial" w:cs="Arial"/>
                <w:b/>
                <w:lang w:eastAsia="hr-HR"/>
              </w:rPr>
              <w:t>j</w:t>
            </w:r>
            <w:r w:rsidRPr="00DB5DCF">
              <w:rPr>
                <w:rFonts w:ascii="Arial" w:eastAsia="Times New Roman" w:hAnsi="Arial" w:cs="Arial"/>
                <w:b/>
                <w:lang w:eastAsia="hr-HR"/>
              </w:rPr>
              <w:t>mljivanja</w:t>
            </w:r>
          </w:p>
        </w:tc>
        <w:tc>
          <w:tcPr>
            <w:tcW w:w="1698" w:type="dxa"/>
          </w:tcPr>
          <w:p w14:paraId="2DEA9D5C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CA3A525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D03444C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15FF8DF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190283BD" w14:textId="77777777" w:rsidTr="007A2422">
        <w:tc>
          <w:tcPr>
            <w:tcW w:w="767" w:type="dxa"/>
          </w:tcPr>
          <w:p w14:paraId="5872FA57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4DFACEEB" w14:textId="5DB9D9FC" w:rsidR="007A2422" w:rsidRPr="00DB5DCF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7A2422" w:rsidRPr="00DB5DC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8" w:type="dxa"/>
          </w:tcPr>
          <w:p w14:paraId="29E0FC1E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734D035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0245BC6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DE1583B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7E554156" w14:textId="77777777" w:rsidTr="007A2422">
        <w:tc>
          <w:tcPr>
            <w:tcW w:w="767" w:type="dxa"/>
          </w:tcPr>
          <w:p w14:paraId="1084A344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4B7816D0" w14:textId="06A2ED6A" w:rsidR="007A2422" w:rsidRPr="00DB5DCF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DB5DCF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8" w:type="dxa"/>
          </w:tcPr>
          <w:p w14:paraId="591014EA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8FF41E1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38F2BA7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8A9A7B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33FBCF20" w14:textId="77777777" w:rsidTr="007A2422">
        <w:tc>
          <w:tcPr>
            <w:tcW w:w="767" w:type="dxa"/>
          </w:tcPr>
          <w:p w14:paraId="27B88C96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6DF61235" w14:textId="13BD0BD3" w:rsidR="007A2422" w:rsidRPr="00DB5DCF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DB5DCF">
              <w:rPr>
                <w:rFonts w:ascii="Arial" w:eastAsia="Times New Roman" w:hAnsi="Arial" w:cs="Arial"/>
                <w:lang w:eastAsia="hr-HR"/>
              </w:rPr>
              <w:t xml:space="preserve"> ekran</w:t>
            </w:r>
            <w:r w:rsidR="00DB5DCF" w:rsidRPr="00DB5DCF">
              <w:rPr>
                <w:rFonts w:ascii="Arial" w:eastAsia="Times New Roman" w:hAnsi="Arial" w:cs="Arial"/>
                <w:lang w:eastAsia="hr-HR"/>
              </w:rPr>
              <w:t>a</w:t>
            </w:r>
            <w:r w:rsidR="007A2422" w:rsidRPr="00DB5DC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8" w:type="dxa"/>
          </w:tcPr>
          <w:p w14:paraId="1425728B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BA7F890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5F7A3BF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851C4E8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1F7CF607" w14:textId="77777777" w:rsidTr="007A2422">
        <w:tc>
          <w:tcPr>
            <w:tcW w:w="767" w:type="dxa"/>
          </w:tcPr>
          <w:p w14:paraId="5E45C61B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35CDDE97" w14:textId="76E66727" w:rsidR="007A2422" w:rsidRPr="00DB5DCF" w:rsidRDefault="00290430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7A2422" w:rsidRPr="00DB5DCF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8" w:type="dxa"/>
          </w:tcPr>
          <w:p w14:paraId="35E10619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4B3AC40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BE3CB72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D00B717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2A4AA0F1" w14:textId="77777777" w:rsidTr="007A2422">
        <w:tc>
          <w:tcPr>
            <w:tcW w:w="767" w:type="dxa"/>
          </w:tcPr>
          <w:p w14:paraId="17F72A03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001362CD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02C1FE4F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6745DA24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DCE7C79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58A1D13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E8A4A21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3B7316EA" w14:textId="77777777" w:rsidTr="007A2422">
        <w:tc>
          <w:tcPr>
            <w:tcW w:w="767" w:type="dxa"/>
          </w:tcPr>
          <w:p w14:paraId="0C0D05EF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6AA96721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FE65DDD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3ABD14F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1899E70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7900742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6895C6C3" w14:textId="77777777" w:rsidTr="007A2422">
        <w:tc>
          <w:tcPr>
            <w:tcW w:w="767" w:type="dxa"/>
          </w:tcPr>
          <w:p w14:paraId="4942E1BA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DB5DC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25DA8ACB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C0B48A4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7EE8C93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593CACE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1D80DC9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422" w:rsidRPr="00DB5DCF" w14:paraId="18301E00" w14:textId="77777777" w:rsidTr="007A2422">
        <w:tc>
          <w:tcPr>
            <w:tcW w:w="767" w:type="dxa"/>
          </w:tcPr>
          <w:p w14:paraId="54F71283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258E061B" w14:textId="77777777" w:rsidR="007A2422" w:rsidRPr="00DB5DCF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548CFD78" w14:textId="77777777" w:rsidR="007A2422" w:rsidRPr="00DB5DCF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3FE4BF42" w14:textId="77777777" w:rsidR="007A2422" w:rsidRPr="00DB5DCF" w:rsidRDefault="007A2422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DB5DC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58A1893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DDD91D2" w14:textId="77777777" w:rsidR="007A2422" w:rsidRPr="00DB5DCF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08FBB162" w14:textId="77777777" w:rsidR="0059653D" w:rsidRPr="00DB5DCF" w:rsidRDefault="0059653D" w:rsidP="004B29B8">
      <w:pPr>
        <w:rPr>
          <w:rFonts w:ascii="Arial" w:hAnsi="Arial" w:cs="Arial"/>
        </w:rPr>
      </w:pPr>
    </w:p>
    <w:p w14:paraId="5D4FFD56" w14:textId="754E79B0" w:rsidR="00E63E74" w:rsidRPr="00DB5DCF" w:rsidRDefault="001D611B" w:rsidP="0047685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DB5DCF">
        <w:rPr>
          <w:rFonts w:ascii="Arial" w:eastAsia="Times New Roman" w:hAnsi="Arial" w:cs="Arial"/>
          <w:b/>
          <w:bCs/>
        </w:rPr>
        <w:t>Potpis odgovorne osobe:</w:t>
      </w:r>
      <w:r w:rsidRPr="00DB5DCF">
        <w:rPr>
          <w:rFonts w:ascii="Arial" w:eastAsia="Times New Roman" w:hAnsi="Arial" w:cs="Arial"/>
        </w:rPr>
        <w:t xml:space="preserve"> ___________________________</w:t>
      </w:r>
      <w:r w:rsidRPr="00DB5DCF">
        <w:rPr>
          <w:rFonts w:ascii="Arial" w:eastAsia="Times New Roman" w:hAnsi="Arial" w:cs="Arial"/>
        </w:rPr>
        <w:br/>
      </w:r>
      <w:r w:rsidRPr="00DB5DCF">
        <w:rPr>
          <w:rFonts w:ascii="Arial" w:eastAsia="Times New Roman" w:hAnsi="Arial" w:cs="Arial"/>
          <w:b/>
          <w:bCs/>
        </w:rPr>
        <w:t>Pečat organizacije:</w:t>
      </w:r>
    </w:p>
    <w:p w14:paraId="4B88BB76" w14:textId="055F8968" w:rsidR="00290430" w:rsidRDefault="00290430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D271D65" w14:textId="58ED5AA5" w:rsidR="00DB5DCF" w:rsidRDefault="00DB5DCF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6F34A49" w14:textId="6B75B5D0" w:rsidR="001D611B" w:rsidRPr="00DB5DCF" w:rsidRDefault="00E63E74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lastRenderedPageBreak/>
        <w:t>8.</w:t>
      </w:r>
      <w:r w:rsidR="00290430" w:rsidRPr="00DB5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D611B" w:rsidRPr="00DB5DCF">
        <w:rPr>
          <w:rFonts w:ascii="Arial" w:eastAsia="Times New Roman" w:hAnsi="Arial" w:cs="Arial"/>
          <w:b/>
          <w:bCs/>
          <w:sz w:val="24"/>
          <w:szCs w:val="24"/>
        </w:rPr>
        <w:t>IZJAVA APLIKANTA</w:t>
      </w:r>
    </w:p>
    <w:p w14:paraId="1E75BE45" w14:textId="2F05EAF4" w:rsidR="001D611B" w:rsidRPr="00DB5DCF" w:rsidRDefault="001D611B" w:rsidP="001D61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 w:rsidR="00DB5DCF" w:rsidRPr="00DB5DCF"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DB5DC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</w:t>
      </w:r>
      <w:r w:rsidR="00290430" w:rsidRPr="00DB5DCF">
        <w:rPr>
          <w:rFonts w:ascii="Arial" w:eastAsia="Times New Roman" w:hAnsi="Arial" w:cs="Arial"/>
          <w:sz w:val="24"/>
          <w:szCs w:val="24"/>
        </w:rPr>
        <w:t>a</w:t>
      </w:r>
      <w:r w:rsidRPr="00DB5DCF">
        <w:rPr>
          <w:rFonts w:ascii="Arial" w:eastAsia="Times New Roman" w:hAnsi="Arial" w:cs="Arial"/>
          <w:sz w:val="24"/>
          <w:szCs w:val="24"/>
        </w:rPr>
        <w:t>t bude odobren.</w:t>
      </w:r>
      <w:r w:rsidRPr="00DB5DCF">
        <w:t xml:space="preserve"> </w:t>
      </w:r>
      <w:r w:rsidRPr="00DB5DCF">
        <w:rPr>
          <w:rFonts w:ascii="Arial" w:eastAsia="Times New Roman" w:hAnsi="Arial" w:cs="Arial"/>
          <w:sz w:val="24"/>
          <w:szCs w:val="24"/>
        </w:rPr>
        <w:t>U slučaju odustajanja od realiz</w:t>
      </w:r>
      <w:r w:rsidR="00DB5DCF" w:rsidRPr="00DB5DCF">
        <w:rPr>
          <w:rFonts w:ascii="Arial" w:eastAsia="Times New Roman" w:hAnsi="Arial" w:cs="Arial"/>
          <w:sz w:val="24"/>
          <w:szCs w:val="24"/>
        </w:rPr>
        <w:t>ir</w:t>
      </w:r>
      <w:r w:rsidR="00290430" w:rsidRPr="00DB5DCF">
        <w:rPr>
          <w:rFonts w:ascii="Arial" w:eastAsia="Times New Roman" w:hAnsi="Arial" w:cs="Arial"/>
          <w:sz w:val="24"/>
          <w:szCs w:val="24"/>
        </w:rPr>
        <w:t>anja odobrenog projekta, izvrši</w:t>
      </w:r>
      <w:r w:rsidR="00DB5DCF" w:rsidRPr="00DB5DCF">
        <w:rPr>
          <w:rFonts w:ascii="Arial" w:eastAsia="Times New Roman" w:hAnsi="Arial" w:cs="Arial"/>
          <w:sz w:val="24"/>
          <w:szCs w:val="24"/>
        </w:rPr>
        <w:t>t ć</w:t>
      </w:r>
      <w:r w:rsidRPr="00DB5DCF">
        <w:rPr>
          <w:rFonts w:ascii="Arial" w:eastAsia="Times New Roman" w:hAnsi="Arial" w:cs="Arial"/>
          <w:sz w:val="24"/>
          <w:szCs w:val="24"/>
        </w:rPr>
        <w:t>emo povrat odobrenih sredstava u roku od 15 dana od dana donošenja odluke o odustajanju, a najkasnije do ugovorenog roka za dostavu izvješ</w:t>
      </w:r>
      <w:r w:rsidR="00DB5DCF" w:rsidRPr="00DB5DCF">
        <w:rPr>
          <w:rFonts w:ascii="Arial" w:eastAsia="Times New Roman" w:hAnsi="Arial" w:cs="Arial"/>
          <w:sz w:val="24"/>
          <w:szCs w:val="24"/>
        </w:rPr>
        <w:t>ć</w:t>
      </w:r>
      <w:r w:rsidRPr="00DB5DCF">
        <w:rPr>
          <w:rFonts w:ascii="Arial" w:eastAsia="Times New Roman" w:hAnsi="Arial" w:cs="Arial"/>
          <w:sz w:val="24"/>
          <w:szCs w:val="24"/>
        </w:rPr>
        <w:t>a.</w:t>
      </w:r>
      <w:r w:rsidRPr="00DB5DCF">
        <w:t xml:space="preserve"> </w:t>
      </w:r>
      <w:r w:rsidR="00290430" w:rsidRPr="00DB5DCF">
        <w:rPr>
          <w:rFonts w:ascii="Arial" w:eastAsia="Times New Roman" w:hAnsi="Arial" w:cs="Arial"/>
          <w:sz w:val="24"/>
          <w:szCs w:val="24"/>
        </w:rPr>
        <w:t>Prihva</w:t>
      </w:r>
      <w:r w:rsidR="00DB5DCF" w:rsidRPr="00DB5DCF">
        <w:rPr>
          <w:rFonts w:ascii="Arial" w:eastAsia="Times New Roman" w:hAnsi="Arial" w:cs="Arial"/>
          <w:sz w:val="24"/>
          <w:szCs w:val="24"/>
        </w:rPr>
        <w:t>ć</w:t>
      </w:r>
      <w:r w:rsidRPr="00DB5DCF">
        <w:rPr>
          <w:rFonts w:ascii="Arial" w:eastAsia="Times New Roman" w:hAnsi="Arial" w:cs="Arial"/>
          <w:sz w:val="24"/>
          <w:szCs w:val="24"/>
        </w:rPr>
        <w:t xml:space="preserve">amo da kontrolu namjenskog utroška sredstava izvrši </w:t>
      </w:r>
      <w:r w:rsidR="00DB5DCF" w:rsidRPr="00DB5DCF">
        <w:rPr>
          <w:rFonts w:ascii="Arial" w:eastAsia="Times New Roman" w:hAnsi="Arial" w:cs="Arial"/>
          <w:sz w:val="24"/>
          <w:szCs w:val="24"/>
        </w:rPr>
        <w:t xml:space="preserve">Povjerenstvo </w:t>
      </w:r>
      <w:r w:rsidRPr="00DB5DCF">
        <w:rPr>
          <w:rFonts w:ascii="Arial" w:eastAsia="Times New Roman" w:hAnsi="Arial" w:cs="Arial"/>
          <w:sz w:val="24"/>
          <w:szCs w:val="24"/>
        </w:rPr>
        <w:t>Fed</w:t>
      </w:r>
      <w:r w:rsidR="00290430" w:rsidRPr="00DB5DCF">
        <w:rPr>
          <w:rFonts w:ascii="Arial" w:eastAsia="Times New Roman" w:hAnsi="Arial" w:cs="Arial"/>
          <w:sz w:val="24"/>
          <w:szCs w:val="24"/>
        </w:rPr>
        <w:t>e</w:t>
      </w:r>
      <w:r w:rsidR="00DB5DCF" w:rsidRPr="00DB5DCF">
        <w:rPr>
          <w:rFonts w:ascii="Arial" w:eastAsia="Times New Roman" w:hAnsi="Arial" w:cs="Arial"/>
          <w:sz w:val="24"/>
          <w:szCs w:val="24"/>
        </w:rPr>
        <w:t>ralnog ministarstva kulture i š</w:t>
      </w:r>
      <w:r w:rsidRPr="00DB5DCF">
        <w:rPr>
          <w:rFonts w:ascii="Arial" w:eastAsia="Times New Roman" w:hAnsi="Arial" w:cs="Arial"/>
          <w:sz w:val="24"/>
          <w:szCs w:val="24"/>
        </w:rPr>
        <w:t>porta</w:t>
      </w:r>
      <w:r w:rsidR="00290430" w:rsidRPr="00DB5DCF">
        <w:rPr>
          <w:rFonts w:ascii="Arial" w:eastAsia="Times New Roman" w:hAnsi="Arial" w:cs="Arial"/>
          <w:sz w:val="24"/>
          <w:szCs w:val="24"/>
        </w:rPr>
        <w:t xml:space="preserve"> na temelju dostavljenog izvješ</w:t>
      </w:r>
      <w:r w:rsidR="00DB5DCF" w:rsidRPr="00DB5DCF">
        <w:rPr>
          <w:rFonts w:ascii="Arial" w:eastAsia="Times New Roman" w:hAnsi="Arial" w:cs="Arial"/>
          <w:sz w:val="24"/>
          <w:szCs w:val="24"/>
        </w:rPr>
        <w:t>ć</w:t>
      </w:r>
      <w:r w:rsidRPr="00DB5DCF">
        <w:rPr>
          <w:rFonts w:ascii="Arial" w:eastAsia="Times New Roman" w:hAnsi="Arial" w:cs="Arial"/>
          <w:sz w:val="24"/>
          <w:szCs w:val="24"/>
        </w:rPr>
        <w:t>a, a u slučaju potrebe neposrednim uvidom u dokumenta u našim prostorijama.</w:t>
      </w:r>
    </w:p>
    <w:p w14:paraId="26111830" w14:textId="77777777" w:rsidR="001D611B" w:rsidRPr="00DB5DCF" w:rsidRDefault="001D611B" w:rsidP="001D61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5DCF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3AD0A5BD" w14:textId="1ED20600" w:rsidR="007A2422" w:rsidRPr="00DB5DCF" w:rsidRDefault="001D611B" w:rsidP="001D611B">
      <w:pPr>
        <w:rPr>
          <w:rFonts w:ascii="Arial" w:hAnsi="Arial" w:cs="Arial"/>
        </w:rPr>
      </w:pPr>
      <w:r w:rsidRPr="00DB5DC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DB5DC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DB5DCF">
        <w:rPr>
          <w:rFonts w:ascii="Arial" w:eastAsia="Times New Roman" w:hAnsi="Arial" w:cs="Arial"/>
          <w:sz w:val="24"/>
          <w:szCs w:val="24"/>
        </w:rPr>
        <w:br/>
      </w:r>
      <w:r w:rsidRPr="00DB5DC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7A2422" w:rsidRPr="00DB5DCF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244B9" w14:textId="77777777" w:rsidR="0079100B" w:rsidRDefault="0079100B" w:rsidP="008F6B76">
      <w:pPr>
        <w:spacing w:after="0" w:line="240" w:lineRule="auto"/>
      </w:pPr>
      <w:r>
        <w:separator/>
      </w:r>
    </w:p>
  </w:endnote>
  <w:endnote w:type="continuationSeparator" w:id="0">
    <w:p w14:paraId="6BB36F20" w14:textId="77777777" w:rsidR="0079100B" w:rsidRDefault="0079100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5006A3EC" w14:textId="6E71A846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D5A" w:rsidRPr="00ED1D5A">
          <w:rPr>
            <w:noProof/>
            <w:lang w:val="hr-HR"/>
          </w:rPr>
          <w:t>6</w:t>
        </w:r>
        <w:r>
          <w:fldChar w:fldCharType="end"/>
        </w:r>
      </w:p>
    </w:sdtContent>
  </w:sdt>
  <w:p w14:paraId="29CB70D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3A2D6A6" w14:textId="1DBC9F65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D5A" w:rsidRPr="00ED1D5A">
          <w:rPr>
            <w:noProof/>
            <w:lang w:val="hr-HR"/>
          </w:rPr>
          <w:t>9</w:t>
        </w:r>
        <w:r>
          <w:fldChar w:fldCharType="end"/>
        </w:r>
      </w:p>
    </w:sdtContent>
  </w:sdt>
  <w:p w14:paraId="59118854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12D0A" w14:textId="77777777" w:rsidR="0079100B" w:rsidRDefault="0079100B" w:rsidP="008F6B76">
      <w:pPr>
        <w:spacing w:after="0" w:line="240" w:lineRule="auto"/>
      </w:pPr>
      <w:r>
        <w:separator/>
      </w:r>
    </w:p>
  </w:footnote>
  <w:footnote w:type="continuationSeparator" w:id="0">
    <w:p w14:paraId="03D317D4" w14:textId="77777777" w:rsidR="0079100B" w:rsidRDefault="0079100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F4BA3" w14:textId="77777777" w:rsidR="00941B2D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185A9F3" w14:textId="77777777" w:rsidR="00941B2D" w:rsidRPr="00E72760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FD57AF5" w14:textId="77777777" w:rsidR="00941B2D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3BDB053D" w14:textId="0C71A625" w:rsidR="00941B2D" w:rsidRPr="00E72760" w:rsidRDefault="00941B2D" w:rsidP="00941B2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CB0643">
      <w:rPr>
        <w:rFonts w:ascii="Arial" w:eastAsia="Times New Roman" w:hAnsi="Arial" w:cs="Arial"/>
        <w:b/>
        <w:bCs/>
        <w:szCs w:val="24"/>
        <w:lang w:val="en-US"/>
      </w:rPr>
      <w:t>Š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290430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290430">
      <w:rPr>
        <w:rFonts w:ascii="Arial" w:eastAsia="Times New Roman" w:hAnsi="Arial" w:cs="Arial"/>
        <w:b/>
        <w:bCs/>
        <w:szCs w:val="24"/>
        <w:lang w:val="en-US"/>
      </w:rPr>
      <w:t>.</w:t>
    </w:r>
  </w:p>
  <w:p w14:paraId="3A152F1E" w14:textId="6693A201" w:rsidR="00E41A7B" w:rsidRDefault="00290430" w:rsidP="0082480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="0099076A" w:rsidRPr="0099076A">
      <w:rPr>
        <w:rFonts w:ascii="Arial" w:eastAsia="Times New Roman" w:hAnsi="Arial" w:cs="Arial"/>
        <w:b/>
        <w:bCs/>
        <w:i/>
        <w:lang w:val="hr-HR"/>
      </w:rPr>
      <w:t xml:space="preserve">čka 3 </w:t>
    </w:r>
    <w:r>
      <w:rPr>
        <w:rFonts w:ascii="Arial" w:eastAsia="Times New Roman" w:hAnsi="Arial" w:cs="Arial"/>
        <w:b/>
        <w:bCs/>
        <w:i/>
        <w:lang w:val="hr-HR"/>
      </w:rPr>
      <w:t>Sufinan</w:t>
    </w:r>
    <w:r w:rsidR="00CB0643">
      <w:rPr>
        <w:rFonts w:ascii="Arial" w:eastAsia="Times New Roman" w:hAnsi="Arial" w:cs="Arial"/>
        <w:b/>
        <w:bCs/>
        <w:i/>
        <w:lang w:val="hr-HR"/>
      </w:rPr>
      <w:t>ciranje š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>portskih udru</w:t>
    </w:r>
    <w:r w:rsidR="00CB0643">
      <w:rPr>
        <w:rFonts w:ascii="Arial" w:eastAsia="Times New Roman" w:hAnsi="Arial" w:cs="Arial"/>
        <w:b/>
        <w:bCs/>
        <w:i/>
        <w:lang w:val="hr-HR"/>
      </w:rPr>
      <w:t>g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 xml:space="preserve">a </w:t>
    </w:r>
    <w:r w:rsidR="00E63E74" w:rsidRPr="0099076A">
      <w:rPr>
        <w:rFonts w:ascii="Arial" w:eastAsia="Times New Roman" w:hAnsi="Arial" w:cs="Arial"/>
        <w:b/>
        <w:bCs/>
        <w:i/>
        <w:lang w:val="hr-HR"/>
      </w:rPr>
      <w:t>i</w:t>
    </w:r>
    <w:r w:rsidR="00941B2D" w:rsidRPr="0099076A">
      <w:rPr>
        <w:rFonts w:ascii="Arial" w:eastAsia="Times New Roman" w:hAnsi="Arial" w:cs="Arial"/>
        <w:b/>
        <w:bCs/>
        <w:i/>
        <w:lang w:val="hr-HR"/>
      </w:rPr>
      <w:t xml:space="preserve"> klubova osoba s invaliditetom</w:t>
    </w:r>
  </w:p>
  <w:p w14:paraId="145D572B" w14:textId="6CBEA092" w:rsidR="00290430" w:rsidRPr="00290430" w:rsidRDefault="00290430" w:rsidP="0082480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290430">
      <w:rPr>
        <w:rFonts w:ascii="Arial" w:eastAsia="Times New Roman" w:hAnsi="Arial" w:cs="Arial"/>
        <w:b/>
        <w:bCs/>
        <w:sz w:val="28"/>
        <w:szCs w:val="32"/>
        <w:lang w:val="en-US"/>
      </w:rPr>
      <w:t xml:space="preserve">PRIJAVNI OBRAZAC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1BB3" w14:textId="0A41B9E1" w:rsidR="00DB5DCF" w:rsidRPr="00E72760" w:rsidRDefault="00290430" w:rsidP="00DB5DC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  <w:r w:rsidR="00DB5DCF" w:rsidRPr="00DB5DCF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="00DB5DCF"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 w:rsidR="00DB5DCF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391CA4A1" w14:textId="77777777" w:rsidR="00DB5DCF" w:rsidRDefault="00DB5DCF" w:rsidP="00DB5DC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1AE47F0B" w14:textId="77777777" w:rsidR="00DB5DCF" w:rsidRPr="00E72760" w:rsidRDefault="00DB5DCF" w:rsidP="00DB5DCF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4AEA9892" w14:textId="77777777" w:rsidR="00DB5DCF" w:rsidRDefault="00DB5DCF" w:rsidP="00DB5DCF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>Ta</w:t>
    </w:r>
    <w:r w:rsidRPr="0099076A">
      <w:rPr>
        <w:rFonts w:ascii="Arial" w:eastAsia="Times New Roman" w:hAnsi="Arial" w:cs="Arial"/>
        <w:b/>
        <w:bCs/>
        <w:i/>
        <w:lang w:val="hr-HR"/>
      </w:rPr>
      <w:t xml:space="preserve">čka 3 </w:t>
    </w:r>
    <w:r>
      <w:rPr>
        <w:rFonts w:ascii="Arial" w:eastAsia="Times New Roman" w:hAnsi="Arial" w:cs="Arial"/>
        <w:b/>
        <w:bCs/>
        <w:i/>
        <w:lang w:val="hr-HR"/>
      </w:rPr>
      <w:t>Sufinanciranje š</w:t>
    </w:r>
    <w:r w:rsidRPr="0099076A">
      <w:rPr>
        <w:rFonts w:ascii="Arial" w:eastAsia="Times New Roman" w:hAnsi="Arial" w:cs="Arial"/>
        <w:b/>
        <w:bCs/>
        <w:i/>
        <w:lang w:val="hr-HR"/>
      </w:rPr>
      <w:t>portskih udru</w:t>
    </w:r>
    <w:r>
      <w:rPr>
        <w:rFonts w:ascii="Arial" w:eastAsia="Times New Roman" w:hAnsi="Arial" w:cs="Arial"/>
        <w:b/>
        <w:bCs/>
        <w:i/>
        <w:lang w:val="hr-HR"/>
      </w:rPr>
      <w:t>g</w:t>
    </w:r>
    <w:r w:rsidRPr="0099076A">
      <w:rPr>
        <w:rFonts w:ascii="Arial" w:eastAsia="Times New Roman" w:hAnsi="Arial" w:cs="Arial"/>
        <w:b/>
        <w:bCs/>
        <w:i/>
        <w:lang w:val="hr-HR"/>
      </w:rPr>
      <w:t>a i klubova osoba s invaliditetom</w:t>
    </w:r>
  </w:p>
  <w:p w14:paraId="1815051C" w14:textId="6BA28CDF" w:rsidR="00290430" w:rsidRDefault="00DB5DCF" w:rsidP="00DB5DCF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290430">
      <w:rPr>
        <w:rFonts w:ascii="Arial" w:eastAsia="Times New Roman" w:hAnsi="Arial" w:cs="Arial"/>
        <w:b/>
        <w:bCs/>
        <w:sz w:val="28"/>
        <w:szCs w:val="32"/>
        <w:lang w:val="en-US"/>
      </w:rPr>
      <w:t xml:space="preserve">PRIJAVNI OBRAZAC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817E8F"/>
    <w:multiLevelType w:val="hybridMultilevel"/>
    <w:tmpl w:val="21DC7C7E"/>
    <w:lvl w:ilvl="0" w:tplc="A84C1E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3712A"/>
    <w:rsid w:val="000638F2"/>
    <w:rsid w:val="000739AD"/>
    <w:rsid w:val="000961C6"/>
    <w:rsid w:val="000B73AB"/>
    <w:rsid w:val="001064BF"/>
    <w:rsid w:val="001C64A1"/>
    <w:rsid w:val="001D547A"/>
    <w:rsid w:val="001D611B"/>
    <w:rsid w:val="001F65BE"/>
    <w:rsid w:val="002709F1"/>
    <w:rsid w:val="00290430"/>
    <w:rsid w:val="00290C25"/>
    <w:rsid w:val="0029206C"/>
    <w:rsid w:val="002F5EBD"/>
    <w:rsid w:val="0030068E"/>
    <w:rsid w:val="00336D40"/>
    <w:rsid w:val="00337732"/>
    <w:rsid w:val="00340670"/>
    <w:rsid w:val="003914BA"/>
    <w:rsid w:val="003F6409"/>
    <w:rsid w:val="0040607F"/>
    <w:rsid w:val="00423CA7"/>
    <w:rsid w:val="00472B76"/>
    <w:rsid w:val="00476854"/>
    <w:rsid w:val="004B29B8"/>
    <w:rsid w:val="004C7455"/>
    <w:rsid w:val="004D257C"/>
    <w:rsid w:val="005245B4"/>
    <w:rsid w:val="00543089"/>
    <w:rsid w:val="0059653D"/>
    <w:rsid w:val="005E487F"/>
    <w:rsid w:val="005F41D1"/>
    <w:rsid w:val="00603406"/>
    <w:rsid w:val="006B7F77"/>
    <w:rsid w:val="006C3FB0"/>
    <w:rsid w:val="00715DCF"/>
    <w:rsid w:val="00731BEF"/>
    <w:rsid w:val="00763073"/>
    <w:rsid w:val="00782D0C"/>
    <w:rsid w:val="007846A2"/>
    <w:rsid w:val="00790696"/>
    <w:rsid w:val="0079100B"/>
    <w:rsid w:val="007A1C69"/>
    <w:rsid w:val="007A2422"/>
    <w:rsid w:val="007B33F7"/>
    <w:rsid w:val="007B480D"/>
    <w:rsid w:val="007C0BA8"/>
    <w:rsid w:val="00824804"/>
    <w:rsid w:val="00840C41"/>
    <w:rsid w:val="00844C1F"/>
    <w:rsid w:val="008A276D"/>
    <w:rsid w:val="008B5211"/>
    <w:rsid w:val="008B5694"/>
    <w:rsid w:val="008D23C3"/>
    <w:rsid w:val="008D5346"/>
    <w:rsid w:val="008F6B76"/>
    <w:rsid w:val="009127E2"/>
    <w:rsid w:val="00941B2D"/>
    <w:rsid w:val="0095540F"/>
    <w:rsid w:val="0098648C"/>
    <w:rsid w:val="0099076A"/>
    <w:rsid w:val="009B5BE8"/>
    <w:rsid w:val="009D182F"/>
    <w:rsid w:val="009E1C74"/>
    <w:rsid w:val="00A639CE"/>
    <w:rsid w:val="00B103BF"/>
    <w:rsid w:val="00B23B2D"/>
    <w:rsid w:val="00B34BAA"/>
    <w:rsid w:val="00B43BDA"/>
    <w:rsid w:val="00B52A25"/>
    <w:rsid w:val="00B81006"/>
    <w:rsid w:val="00B822E1"/>
    <w:rsid w:val="00BB369E"/>
    <w:rsid w:val="00C03914"/>
    <w:rsid w:val="00C101DB"/>
    <w:rsid w:val="00C12CE9"/>
    <w:rsid w:val="00C214DB"/>
    <w:rsid w:val="00C25813"/>
    <w:rsid w:val="00C47D38"/>
    <w:rsid w:val="00CA33C3"/>
    <w:rsid w:val="00CB0643"/>
    <w:rsid w:val="00CE39D6"/>
    <w:rsid w:val="00D07DA3"/>
    <w:rsid w:val="00D545F7"/>
    <w:rsid w:val="00DB5DCF"/>
    <w:rsid w:val="00E41A7B"/>
    <w:rsid w:val="00E63E74"/>
    <w:rsid w:val="00EC4D2C"/>
    <w:rsid w:val="00ED1D5A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3FF9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1564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4</cp:revision>
  <cp:lastPrinted>2025-05-28T07:09:00Z</cp:lastPrinted>
  <dcterms:created xsi:type="dcterms:W3CDTF">2025-06-05T05:55:00Z</dcterms:created>
  <dcterms:modified xsi:type="dcterms:W3CDTF">2025-06-05T11:41:00Z</dcterms:modified>
</cp:coreProperties>
</file>