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D786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14:paraId="14916403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14:paraId="28B670FA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14:paraId="7A18EEE6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м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инистарство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шпорта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</w:p>
    <w:p w14:paraId="2991E3B8" w14:textId="77777777" w:rsidR="00FE7C16" w:rsidRPr="00E41A7B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ТРАНСФЕР ЗА КУЛТУРУ ОД ЗНАЧАЈА ЗА ФЕДЕРАЦИЈУ БИХ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5CD9CE8D" w14:textId="77777777" w:rsidR="00FE7C16" w:rsidRPr="000003E8" w:rsidRDefault="00FE7C16" w:rsidP="00FE7C16">
      <w:pPr>
        <w:rPr>
          <w:rFonts w:ascii="Arial" w:eastAsia="Calibri" w:hAnsi="Arial" w:cs="Arial"/>
          <w:b/>
          <w:sz w:val="24"/>
          <w:szCs w:val="24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Пројекти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културе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од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значаја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за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Федерацију</w:t>
      </w:r>
      <w:proofErr w:type="spellEnd"/>
      <w:r w:rsidRPr="000003E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003E8">
        <w:rPr>
          <w:rFonts w:ascii="Arial" w:eastAsia="Calibri" w:hAnsi="Arial" w:cs="Arial"/>
          <w:b/>
          <w:sz w:val="24"/>
          <w:szCs w:val="24"/>
        </w:rPr>
        <w:t>БиХ</w:t>
      </w:r>
      <w:proofErr w:type="spellEnd"/>
    </w:p>
    <w:p w14:paraId="2AD5E6B8" w14:textId="77777777" w:rsidR="00FE7C16" w:rsidRPr="00F36E1C" w:rsidRDefault="00FE7C16" w:rsidP="00FE7C16">
      <w:pPr>
        <w:spacing w:after="0" w:line="240" w:lineRule="auto"/>
        <w:outlineLvl w:val="2"/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</w:pPr>
      <w:r w:rsidRPr="00F36E1C"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 xml:space="preserve">ПРИЈАВНИ ОБРАЗАЦ </w:t>
      </w:r>
    </w:p>
    <w:p w14:paraId="2146AA84" w14:textId="69EB0487" w:rsidR="00782D0C" w:rsidRPr="006E1CEA" w:rsidRDefault="00782D0C" w:rsidP="006E1CE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Назив</w:t>
      </w:r>
      <w:proofErr w:type="spellEnd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п</w:t>
      </w:r>
      <w:r w:rsidR="00FE7C16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одпрограма</w:t>
      </w:r>
      <w:proofErr w:type="spellEnd"/>
      <w:r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>: ________________________________</w:t>
      </w:r>
      <w:r w:rsidR="00E41A7B" w:rsidRPr="00610FCA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</w:p>
    <w:p w14:paraId="2F083D35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1. ПОДАЦИ О АПЛИКАНТУ</w:t>
      </w:r>
    </w:p>
    <w:p w14:paraId="6A20D705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организације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установе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8E5C093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1196E23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Адреса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сједишта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7A33164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AAAD31F" w14:textId="070E1491" w:rsidR="004B29B8" w:rsidRPr="00610FCA" w:rsidRDefault="00D1631D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BA"/>
        </w:rPr>
        <w:t>Кантон</w:t>
      </w:r>
      <w:proofErr w:type="spellEnd"/>
      <w:r w:rsidR="004B29B8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1672279A" w14:textId="77777777" w:rsidR="005A735F" w:rsidRPr="00610FCA" w:rsidRDefault="005A735F" w:rsidP="005A735F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34660288" w14:textId="77777777" w:rsidR="004B29B8" w:rsidRPr="00610FCA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610FCA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487BEF1A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ИД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порезни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55908E2A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5AAB34E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Контакт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особа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име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презиме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20AD8D35" w14:textId="77777777" w:rsidR="00194E14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Овлаштен</w:t>
      </w:r>
      <w:r w:rsidR="00610FCA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</w:t>
      </w:r>
      <w:r w:rsidR="00610FCA">
        <w:rPr>
          <w:rFonts w:ascii="Arial" w:eastAsia="Times New Roman" w:hAnsi="Arial" w:cs="Arial"/>
          <w:sz w:val="24"/>
          <w:szCs w:val="24"/>
        </w:rPr>
        <w:t>соба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D0EE3E0" w14:textId="77777777" w:rsidR="00782D0C" w:rsidRPr="00610FCA" w:rsidRDefault="00993C62" w:rsidP="00993C6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</w:rPr>
        <w:t>Водитељ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:</w:t>
      </w:r>
      <w:r w:rsidR="00194E14" w:rsidRPr="00610FCA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7F48D5F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Телефон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мобител</w:t>
      </w:r>
      <w:proofErr w:type="spellEnd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овлаштен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е</w:t>
      </w:r>
      <w:proofErr w:type="spellEnd"/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собе</w:t>
      </w:r>
      <w:proofErr w:type="spellEnd"/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и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водитеља</w:t>
      </w:r>
      <w:proofErr w:type="spellEnd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8469EBC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384458F4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Е-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маил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адреса</w:t>
      </w:r>
      <w:proofErr w:type="spellEnd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овлаштен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е</w:t>
      </w:r>
      <w:proofErr w:type="spellEnd"/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собе</w:t>
      </w:r>
      <w:proofErr w:type="spellEnd"/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и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водитеља</w:t>
      </w:r>
      <w:proofErr w:type="spellEnd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615FD1"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1156D7F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E166759" w14:textId="2BACF1B4" w:rsidR="00782D0C" w:rsidRPr="00610FCA" w:rsidRDefault="00D1631D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wеб</w:t>
      </w:r>
      <w:proofErr w:type="spellEnd"/>
      <w:r w:rsid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страница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ако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постоји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5C877C60" w14:textId="77777777" w:rsidR="00782D0C" w:rsidRPr="00610FCA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4BB4DCF" w14:textId="77777777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трансакцијског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рачуна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39E555C7" w14:textId="368B2B38" w:rsidR="004D5DDF" w:rsidRPr="004D5DDF" w:rsidRDefault="004B29B8" w:rsidP="008710B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FCCE01F" w14:textId="00D3014B" w:rsidR="00782D0C" w:rsidRPr="00610FCA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банке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6B0700F" w14:textId="6D3E7EBD" w:rsidR="00E41A7B" w:rsidRPr="000003E8" w:rsidRDefault="004B29B8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9C7DC9E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lastRenderedPageBreak/>
        <w:t>2. ПОДАЦИ О ПРОЈЕКТУ</w:t>
      </w:r>
    </w:p>
    <w:p w14:paraId="33678C44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67CD1A4" w14:textId="7DD8AADF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  <w:r w:rsidR="004D5DDF">
        <w:rPr>
          <w:rFonts w:ascii="Arial" w:eastAsia="Times New Roman" w:hAnsi="Arial" w:cs="Arial"/>
          <w:sz w:val="24"/>
          <w:szCs w:val="24"/>
        </w:rPr>
        <w:softHyphen/>
        <w:t>_</w:t>
      </w:r>
    </w:p>
    <w:p w14:paraId="1D833841" w14:textId="77777777" w:rsidR="008F6B76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Вријеме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почетка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завршетка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610FCA">
        <w:rPr>
          <w:rFonts w:ascii="Arial" w:eastAsia="Times New Roman" w:hAnsi="Arial" w:cs="Arial"/>
          <w:sz w:val="24"/>
          <w:szCs w:val="24"/>
        </w:rPr>
        <w:br/>
      </w:r>
    </w:p>
    <w:p w14:paraId="4E11C784" w14:textId="77777777" w:rsidR="00782D0C" w:rsidRPr="00610FCA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: ____________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: ____________</w:t>
      </w:r>
    </w:p>
    <w:p w14:paraId="1B1FEBBF" w14:textId="21774903" w:rsidR="00782D0C" w:rsidRPr="00610FCA" w:rsidRDefault="00DA79F6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Укупан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1631D">
        <w:rPr>
          <w:rFonts w:ascii="Arial" w:eastAsia="Times New Roman" w:hAnsi="Arial" w:cs="Arial"/>
          <w:b/>
          <w:bCs/>
          <w:sz w:val="24"/>
          <w:szCs w:val="24"/>
        </w:rPr>
        <w:t>буџет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14:paraId="32A3BB3B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528CCA" w14:textId="3311B4B7" w:rsidR="00782D0C" w:rsidRPr="00610FCA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Износ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тражен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Федералног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министарства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културе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="00D1631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порта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14:paraId="4FF010BA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7BE8643" w14:textId="6B0290C9" w:rsidR="00782D0C" w:rsidRPr="00610FCA" w:rsidRDefault="00ED3413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Вла</w:t>
      </w:r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стита</w:t>
      </w:r>
      <w:proofErr w:type="spellEnd"/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 w:rsidR="00CE4F36" w:rsidRPr="00610FCA">
        <w:rPr>
          <w:rFonts w:ascii="Arial" w:eastAsia="Times New Roman" w:hAnsi="Arial" w:cs="Arial"/>
          <w:b/>
          <w:bCs/>
          <w:sz w:val="24"/>
          <w:szCs w:val="24"/>
        </w:rPr>
        <w:t>суфинан</w:t>
      </w:r>
      <w:r w:rsidR="00D1631D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ирајућа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средства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14:paraId="7331983F" w14:textId="77777777" w:rsidR="00782D0C" w:rsidRPr="00610FCA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0AA95E8" w14:textId="77777777" w:rsidR="00782D0C" w:rsidRPr="00610FCA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Локација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реализације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F6B46CA" w14:textId="119101DD" w:rsidR="004B29B8" w:rsidRPr="00610FCA" w:rsidRDefault="0059653D" w:rsidP="00FC00B9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187B708" w14:textId="77777777" w:rsidR="00782D0C" w:rsidRPr="00610FCA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ЦИЉЕВИ ПРОЈЕКТА</w:t>
      </w:r>
    </w:p>
    <w:p w14:paraId="5E858D4A" w14:textId="77777777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Главни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циљеви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448A327D" w14:textId="23018A7B" w:rsidR="00782D0C" w:rsidRPr="00610FCA" w:rsidRDefault="0059653D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066C0CE6" w14:textId="486A1B96" w:rsidR="004D5DDF" w:rsidRPr="004D5DDF" w:rsidRDefault="0059653D" w:rsidP="00FE7C1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</w:p>
    <w:p w14:paraId="4B524956" w14:textId="49ACD4C9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Допринос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развоју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културе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умјетности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ФБиХ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ED43BF0" w14:textId="31BB38E7" w:rsidR="0059653D" w:rsidRPr="00610FCA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bCs/>
          <w:sz w:val="24"/>
          <w:szCs w:val="24"/>
        </w:rPr>
        <w:t>_______</w:t>
      </w:r>
      <w:r w:rsidR="00397CDD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1F0C3BE8" w14:textId="7225388D" w:rsidR="0059653D" w:rsidRDefault="0059653D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54351063" w14:textId="427C9E55" w:rsidR="006E1CEA" w:rsidRPr="006E1CEA" w:rsidRDefault="006E1CEA" w:rsidP="006E1C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6E1CEA">
        <w:rPr>
          <w:rFonts w:ascii="Arial" w:eastAsia="Times New Roman" w:hAnsi="Arial" w:cs="Arial"/>
          <w:b/>
          <w:sz w:val="24"/>
          <w:szCs w:val="24"/>
        </w:rPr>
        <w:t>Допринос</w:t>
      </w:r>
      <w:proofErr w:type="spellEnd"/>
      <w:r w:rsidRPr="006E1CE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E1CEA">
        <w:rPr>
          <w:rFonts w:ascii="Arial" w:eastAsia="Times New Roman" w:hAnsi="Arial" w:cs="Arial"/>
          <w:b/>
          <w:sz w:val="24"/>
          <w:szCs w:val="24"/>
        </w:rPr>
        <w:t>развоју</w:t>
      </w:r>
      <w:proofErr w:type="spellEnd"/>
      <w:r w:rsidRPr="006E1CEA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6E1CEA">
        <w:rPr>
          <w:rFonts w:ascii="Arial" w:eastAsia="Times New Roman" w:hAnsi="Arial" w:cs="Arial"/>
          <w:b/>
          <w:sz w:val="24"/>
          <w:szCs w:val="24"/>
        </w:rPr>
        <w:t>успјеху</w:t>
      </w:r>
      <w:proofErr w:type="spellEnd"/>
      <w:r w:rsidRPr="006E1CEA">
        <w:rPr>
          <w:rFonts w:ascii="Arial" w:eastAsia="Times New Roman" w:hAnsi="Arial" w:cs="Arial"/>
          <w:b/>
          <w:sz w:val="24"/>
          <w:szCs w:val="24"/>
        </w:rPr>
        <w:t xml:space="preserve"> о</w:t>
      </w:r>
      <w:r w:rsidR="005C710F">
        <w:rPr>
          <w:rFonts w:ascii="Arial" w:eastAsia="Times New Roman" w:hAnsi="Arial" w:cs="Arial"/>
          <w:b/>
          <w:sz w:val="24"/>
          <w:szCs w:val="24"/>
          <w:lang w:val="sr-Cyrl-BA"/>
        </w:rPr>
        <w:t>пштег културног нивоа</w:t>
      </w:r>
      <w:r w:rsidRPr="006E1CEA">
        <w:rPr>
          <w:rFonts w:ascii="Arial" w:eastAsia="Times New Roman" w:hAnsi="Arial" w:cs="Arial"/>
          <w:b/>
          <w:sz w:val="24"/>
          <w:szCs w:val="24"/>
        </w:rPr>
        <w:t xml:space="preserve"> у </w:t>
      </w:r>
      <w:proofErr w:type="spellStart"/>
      <w:r w:rsidRPr="006E1CEA">
        <w:rPr>
          <w:rFonts w:ascii="Arial" w:eastAsia="Times New Roman" w:hAnsi="Arial" w:cs="Arial"/>
          <w:b/>
          <w:sz w:val="24"/>
          <w:szCs w:val="24"/>
        </w:rPr>
        <w:t>ФБиХ</w:t>
      </w:r>
      <w:proofErr w:type="spellEnd"/>
      <w:r w:rsidRPr="006E1CEA">
        <w:rPr>
          <w:rFonts w:ascii="Arial" w:eastAsia="Times New Roman" w:hAnsi="Arial" w:cs="Arial"/>
          <w:b/>
          <w:sz w:val="24"/>
          <w:szCs w:val="24"/>
        </w:rPr>
        <w:t>:</w:t>
      </w:r>
    </w:p>
    <w:p w14:paraId="12C28607" w14:textId="77777777" w:rsidR="006E1CEA" w:rsidRPr="006E1CEA" w:rsidRDefault="006E1CEA" w:rsidP="006E1CE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8F75E4E" w14:textId="1405D2D8" w:rsidR="006E1CEA" w:rsidRPr="00610FCA" w:rsidRDefault="006E1CEA" w:rsidP="00B40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E1CE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6E92032" w14:textId="1B9827CC" w:rsidR="00782D0C" w:rsidRPr="00610FCA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Повезаност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с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циљевима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Стратегије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развоја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Ф</w:t>
      </w:r>
      <w:r w:rsidR="00347A9E" w:rsidRPr="00610FCA">
        <w:rPr>
          <w:rFonts w:ascii="Arial" w:eastAsia="Times New Roman" w:hAnsi="Arial" w:cs="Arial"/>
          <w:b/>
          <w:bCs/>
          <w:sz w:val="24"/>
          <w:szCs w:val="24"/>
        </w:rPr>
        <w:t>едерације</w:t>
      </w:r>
      <w:proofErr w:type="spellEnd"/>
      <w:r w:rsidR="00347A9E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БиХ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2021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.-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2027</w:t>
      </w:r>
      <w:r w:rsidR="00610FCA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884DF80" w14:textId="68D76CB0" w:rsidR="0059653D" w:rsidRPr="00610FCA" w:rsidRDefault="0059653D" w:rsidP="0059653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Како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је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пројек</w:t>
      </w:r>
      <w:r w:rsidR="00A274B2">
        <w:rPr>
          <w:rFonts w:ascii="Arial" w:eastAsia="Times New Roman" w:hAnsi="Arial" w:cs="Arial"/>
          <w:bCs/>
          <w:sz w:val="24"/>
          <w:szCs w:val="24"/>
          <w:lang w:val="hr-BA"/>
        </w:rPr>
        <w:t>a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т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у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цјелини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повезан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с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циљевима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Стратегије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развоја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ФБиХ</w:t>
      </w:r>
      <w:proofErr w:type="spellEnd"/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2021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2027</w:t>
      </w:r>
      <w:r w:rsidR="00610FCA">
        <w:rPr>
          <w:rFonts w:ascii="Arial" w:eastAsia="Times New Roman" w:hAnsi="Arial" w:cs="Arial"/>
          <w:bCs/>
          <w:sz w:val="24"/>
          <w:szCs w:val="24"/>
          <w:lang w:val="hr-BA"/>
        </w:rPr>
        <w:t>.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 xml:space="preserve">? </w:t>
      </w:r>
    </w:p>
    <w:p w14:paraId="7C7F1A52" w14:textId="42FA3F8E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3321C06A" w14:textId="2B717F38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lastRenderedPageBreak/>
        <w:t>Које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конкретне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циљеве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из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Стратегије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развоја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ФБиХ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2021</w:t>
      </w:r>
      <w:r w:rsidR="00610FCA">
        <w:rPr>
          <w:rFonts w:ascii="Arial" w:eastAsia="Times New Roman" w:hAnsi="Arial" w:cs="Arial"/>
          <w:sz w:val="24"/>
          <w:szCs w:val="24"/>
          <w:lang w:val="hr-BA"/>
        </w:rPr>
        <w:t>.-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2027.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пројек</w:t>
      </w:r>
      <w:r w:rsidR="00A274B2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610FCA">
        <w:rPr>
          <w:rFonts w:ascii="Arial" w:eastAsia="Times New Roman" w:hAnsi="Arial" w:cs="Arial"/>
          <w:sz w:val="24"/>
          <w:szCs w:val="24"/>
          <w:lang w:val="hr-BA"/>
        </w:rPr>
        <w:t>т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адресира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и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на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који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начин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30DF6977" w14:textId="5EF1A511" w:rsidR="0059653D" w:rsidRPr="00610FCA" w:rsidRDefault="0059653D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05DDD499" w14:textId="17676EA9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активности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унутар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пројекта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које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="00D1631D">
        <w:rPr>
          <w:rFonts w:ascii="Arial" w:eastAsia="Times New Roman" w:hAnsi="Arial" w:cs="Arial"/>
          <w:sz w:val="24"/>
          <w:szCs w:val="24"/>
          <w:lang w:val="hr-BA"/>
        </w:rPr>
        <w:t>директно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доприносе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постизању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наведених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стратешких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val="hr-BA"/>
        </w:rPr>
        <w:t>циљева</w:t>
      </w:r>
      <w:proofErr w:type="spellEnd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и </w:t>
      </w:r>
      <w:proofErr w:type="spellStart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>на</w:t>
      </w:r>
      <w:proofErr w:type="spellEnd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>који</w:t>
      </w:r>
      <w:proofErr w:type="spellEnd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>начин</w:t>
      </w:r>
      <w:proofErr w:type="spellEnd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sz w:val="24"/>
          <w:szCs w:val="24"/>
          <w:lang w:val="hr-BA"/>
        </w:rPr>
        <w:t>доприносе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2A31A74F" w14:textId="1070BC7C" w:rsidR="0059653D" w:rsidRDefault="0059653D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</w:t>
      </w:r>
      <w:r w:rsidR="00B40D28">
        <w:rPr>
          <w:rFonts w:ascii="Arial" w:eastAsia="Times New Roman" w:hAnsi="Arial" w:cs="Arial"/>
          <w:sz w:val="24"/>
          <w:szCs w:val="24"/>
        </w:rPr>
        <w:t>______</w:t>
      </w:r>
      <w:r w:rsidR="00D77EF2">
        <w:rPr>
          <w:rFonts w:ascii="Arial" w:eastAsia="Times New Roman" w:hAnsi="Arial" w:cs="Arial"/>
          <w:sz w:val="24"/>
          <w:szCs w:val="24"/>
        </w:rPr>
        <w:t>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22EA4E5B" w14:textId="1CC9E73D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09CDA3" w14:textId="0310423F" w:rsidR="00390256" w:rsidRPr="00FE7C16" w:rsidRDefault="00390256" w:rsidP="00FE7C16">
      <w:pPr>
        <w:pStyle w:val="Odlomakpopisa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FE7C16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пројек</w:t>
      </w:r>
      <w:r w:rsidR="00D1631D">
        <w:rPr>
          <w:rFonts w:ascii="Arial" w:eastAsia="Times New Roman" w:hAnsi="Arial" w:cs="Arial"/>
          <w:sz w:val="24"/>
          <w:szCs w:val="24"/>
        </w:rPr>
        <w:t>а</w:t>
      </w:r>
      <w:r w:rsidRPr="00FE7C16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потиче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одрживи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културни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туризам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доприноси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1631D">
        <w:rPr>
          <w:rFonts w:ascii="Arial" w:eastAsia="Times New Roman" w:hAnsi="Arial" w:cs="Arial"/>
          <w:sz w:val="24"/>
          <w:szCs w:val="24"/>
        </w:rPr>
        <w:t>привредном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развоју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очувању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културног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идентитета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као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једног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циљева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Стратегије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развоја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ФБиХ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2021.-2027.?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односе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овај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E7C16">
        <w:rPr>
          <w:rFonts w:ascii="Arial" w:eastAsia="Times New Roman" w:hAnsi="Arial" w:cs="Arial"/>
          <w:sz w:val="24"/>
          <w:szCs w:val="24"/>
        </w:rPr>
        <w:t>циљ</w:t>
      </w:r>
      <w:proofErr w:type="spellEnd"/>
      <w:r w:rsidRPr="00FE7C16">
        <w:rPr>
          <w:rFonts w:ascii="Arial" w:eastAsia="Times New Roman" w:hAnsi="Arial" w:cs="Arial"/>
          <w:sz w:val="24"/>
          <w:szCs w:val="24"/>
        </w:rPr>
        <w:t>:</w:t>
      </w:r>
    </w:p>
    <w:p w14:paraId="347BD862" w14:textId="4FFB9160" w:rsidR="00390256" w:rsidRPr="00390256" w:rsidRDefault="00390256" w:rsidP="0039025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</w:t>
      </w:r>
    </w:p>
    <w:p w14:paraId="08B8C929" w14:textId="77777777" w:rsidR="00390256" w:rsidRDefault="0039025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1EEC9F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6EFED535" w14:textId="1C74627D" w:rsidR="00D77EF2" w:rsidRPr="00D77EF2" w:rsidRDefault="00D77EF2" w:rsidP="00D77EF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Очување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промоција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афирмација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културног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идентитета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националних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мањина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у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Федерацији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Босне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D77EF2">
        <w:rPr>
          <w:rFonts w:ascii="Arial" w:eastAsia="Times New Roman" w:hAnsi="Arial" w:cs="Arial"/>
          <w:b/>
          <w:sz w:val="24"/>
          <w:szCs w:val="24"/>
        </w:rPr>
        <w:t>Херцеговине</w:t>
      </w:r>
      <w:proofErr w:type="spellEnd"/>
      <w:r w:rsidRP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одпрограм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1.8.)</w:t>
      </w:r>
      <w:r w:rsidRPr="00D77EF2">
        <w:rPr>
          <w:rFonts w:ascii="Arial" w:eastAsia="Times New Roman" w:hAnsi="Arial" w:cs="Arial"/>
          <w:b/>
          <w:sz w:val="24"/>
          <w:szCs w:val="24"/>
        </w:rPr>
        <w:t>:</w:t>
      </w:r>
    </w:p>
    <w:p w14:paraId="414655D4" w14:textId="00B000EA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ED8BCE8" w14:textId="37F8D0E1" w:rsid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577E5B" w14:textId="019CE869" w:rsidR="00D77EF2" w:rsidRPr="00D77EF2" w:rsidRDefault="00D77EF2" w:rsidP="00D77EF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77EF2">
        <w:rPr>
          <w:rFonts w:ascii="Arial" w:eastAsia="Times New Roman" w:hAnsi="Arial" w:cs="Arial"/>
          <w:sz w:val="24"/>
          <w:szCs w:val="24"/>
        </w:rPr>
        <w:t>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6349E1AF" w14:textId="77777777" w:rsidR="00B40D28" w:rsidRPr="00610FCA" w:rsidRDefault="00B40D2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817699" w14:textId="42D79E3C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Повећање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приступа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особа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с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инвалидитетом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тешкоћама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развоју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културним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садржајима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подручју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Федерације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БиХ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кроз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организацију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инклузивних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културно-умјетничких</w:t>
      </w:r>
      <w:proofErr w:type="spellEnd"/>
      <w:r w:rsidRPr="00B40D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одпрограм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79AFB4EE" w14:textId="0C892353" w:rsidR="00B40D28" w:rsidRDefault="00B40D28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40D28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bCs/>
          <w:sz w:val="24"/>
          <w:szCs w:val="24"/>
        </w:rPr>
        <w:t>____</w:t>
      </w:r>
      <w:r w:rsidR="00390256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00AD6B77" w14:textId="77777777" w:rsidR="00D77EF2" w:rsidRPr="00B40D28" w:rsidRDefault="00D77EF2" w:rsidP="00B40D2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4BCF722" w14:textId="49826315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5AD2D35" w14:textId="77777777" w:rsidR="00D77EF2" w:rsidRDefault="00D77EF2" w:rsidP="00D77EF2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4061CA1D" w14:textId="0EC27E80" w:rsidR="00B40D28" w:rsidRPr="00B40D28" w:rsidRDefault="00B40D28" w:rsidP="00B40D28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Допринос</w:t>
      </w:r>
      <w:proofErr w:type="spellEnd"/>
      <w:r w:rsidRPr="00B40D2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социјалној</w:t>
      </w:r>
      <w:proofErr w:type="spellEnd"/>
      <w:r w:rsidRPr="00B40D2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инклузији</w:t>
      </w:r>
      <w:proofErr w:type="spellEnd"/>
      <w:r w:rsidRPr="00B40D28"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културном</w:t>
      </w:r>
      <w:proofErr w:type="spellEnd"/>
      <w:r w:rsidRPr="00B40D2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развоју</w:t>
      </w:r>
      <w:proofErr w:type="spellEnd"/>
      <w:r w:rsidRPr="00B40D2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B40D28">
        <w:rPr>
          <w:rFonts w:ascii="Arial" w:eastAsia="Times New Roman" w:hAnsi="Arial" w:cs="Arial"/>
          <w:b/>
          <w:sz w:val="24"/>
          <w:szCs w:val="24"/>
        </w:rPr>
        <w:t>заједнице</w:t>
      </w:r>
      <w:proofErr w:type="spellEnd"/>
      <w:r w:rsidR="00D77EF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одпрограм</w:t>
      </w:r>
      <w:proofErr w:type="spellEnd"/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 w:rsidR="00D77EF2">
        <w:rPr>
          <w:rFonts w:ascii="Arial" w:eastAsia="Times New Roman" w:hAnsi="Arial" w:cs="Arial"/>
          <w:b/>
          <w:bCs/>
          <w:sz w:val="24"/>
          <w:szCs w:val="24"/>
        </w:rPr>
        <w:t>9</w:t>
      </w:r>
      <w:r w:rsidR="00D77EF2"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Pr="00B40D28">
        <w:rPr>
          <w:rFonts w:ascii="Arial" w:eastAsia="Times New Roman" w:hAnsi="Arial" w:cs="Arial"/>
          <w:b/>
          <w:sz w:val="24"/>
          <w:szCs w:val="24"/>
        </w:rPr>
        <w:t>:</w:t>
      </w:r>
    </w:p>
    <w:p w14:paraId="0293908F" w14:textId="41702C26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787BCF33" w14:textId="40C3B960" w:rsidR="00D77EF2" w:rsidRDefault="00D77EF2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1D5F24" w14:textId="1C7025E8" w:rsidR="00B40D28" w:rsidRPr="00B40D28" w:rsidRDefault="00B40D28" w:rsidP="00B40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</w:t>
      </w:r>
      <w:r w:rsidR="00D77EF2">
        <w:rPr>
          <w:rFonts w:ascii="Arial" w:eastAsia="Times New Roman" w:hAnsi="Arial" w:cs="Arial"/>
          <w:sz w:val="24"/>
          <w:szCs w:val="24"/>
        </w:rPr>
        <w:t>_____________</w:t>
      </w:r>
      <w:r w:rsidR="00390256">
        <w:rPr>
          <w:rFonts w:ascii="Arial" w:eastAsia="Times New Roman" w:hAnsi="Arial" w:cs="Arial"/>
          <w:sz w:val="24"/>
          <w:szCs w:val="24"/>
        </w:rPr>
        <w:t>____</w:t>
      </w:r>
    </w:p>
    <w:p w14:paraId="146792FB" w14:textId="2674E33E" w:rsidR="004B29B8" w:rsidRPr="00610FCA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7E5629" w14:textId="77777777" w:rsidR="00782D0C" w:rsidRPr="00610FCA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4. ОРГАНИЗАЦИЈСКА СТРУКТУРА И КАПАЦИТЕТИ</w:t>
      </w:r>
    </w:p>
    <w:p w14:paraId="5DBC5ED3" w14:textId="46A197CF" w:rsidR="00782D0C" w:rsidRPr="00610FCA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Крат</w:t>
      </w:r>
      <w:r w:rsidR="00FE7C16">
        <w:rPr>
          <w:rFonts w:ascii="Arial" w:eastAsia="Times New Roman" w:hAnsi="Arial" w:cs="Arial"/>
          <w:b/>
          <w:bCs/>
          <w:sz w:val="24"/>
          <w:szCs w:val="24"/>
        </w:rPr>
        <w:t>ак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организације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610FCA">
        <w:rPr>
          <w:rFonts w:ascii="Arial" w:eastAsia="Times New Roman" w:hAnsi="Arial" w:cs="Arial"/>
          <w:b/>
          <w:bCs/>
          <w:sz w:val="24"/>
          <w:szCs w:val="24"/>
        </w:rPr>
        <w:t>утемеље</w:t>
      </w:r>
      <w:r w:rsidRPr="00610FCA">
        <w:rPr>
          <w:rFonts w:ascii="Arial" w:eastAsia="Times New Roman" w:hAnsi="Arial" w:cs="Arial"/>
          <w:b/>
          <w:bCs/>
          <w:sz w:val="24"/>
          <w:szCs w:val="24"/>
        </w:rPr>
        <w:t>ње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мисија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основне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дјелатности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1E8EAF21" w14:textId="4253AA89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2E13CBC" w14:textId="0430D7CD" w:rsidR="00782D0C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610FCA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75E3D787" w14:textId="77777777" w:rsidR="002F5EBD" w:rsidRPr="00610FCA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Навести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конкретне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резултате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претходних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издања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пројеката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(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посјећеност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,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евалуације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,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медијски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  <w:lang w:val="hr-BA"/>
        </w:rPr>
        <w:t>одјек</w:t>
      </w:r>
      <w:proofErr w:type="spellEnd"/>
      <w:r w:rsidRPr="00610FCA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40D05113" w14:textId="0CA328A5" w:rsidR="002F5EBD" w:rsidRPr="00610FCA" w:rsidRDefault="00790696" w:rsidP="00790696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12C329A3" w14:textId="47C2456C" w:rsidR="002F5EBD" w:rsidRPr="00610FCA" w:rsidRDefault="00790696" w:rsidP="002F5EBD">
      <w:pPr>
        <w:rPr>
          <w:rFonts w:ascii="Arial" w:hAnsi="Arial" w:cs="Arial"/>
          <w:sz w:val="24"/>
          <w:szCs w:val="24"/>
        </w:rPr>
      </w:pPr>
      <w:r w:rsidRPr="00610FCA">
        <w:rPr>
          <w:rFonts w:ascii="Arial" w:hAnsi="Arial" w:cs="Arial"/>
          <w:sz w:val="24"/>
          <w:szCs w:val="24"/>
        </w:rPr>
        <w:t xml:space="preserve">  </w:t>
      </w:r>
      <w:r w:rsidR="002F5EBD" w:rsidRPr="00610FCA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610FCA">
        <w:rPr>
          <w:rFonts w:ascii="Arial" w:hAnsi="Arial" w:cs="Arial"/>
          <w:sz w:val="24"/>
          <w:szCs w:val="24"/>
        </w:rPr>
        <w:t>____</w:t>
      </w:r>
      <w:r w:rsidR="00390256">
        <w:rPr>
          <w:rFonts w:ascii="Arial" w:hAnsi="Arial" w:cs="Arial"/>
          <w:sz w:val="24"/>
          <w:szCs w:val="24"/>
        </w:rPr>
        <w:t>________</w:t>
      </w:r>
    </w:p>
    <w:p w14:paraId="662B0C01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50DD83E8" w14:textId="77777777" w:rsidR="004D5DDF" w:rsidRPr="004D5DDF" w:rsidRDefault="004D5DDF" w:rsidP="004D5DDF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</w:p>
    <w:p w14:paraId="6420FC9F" w14:textId="1C785EE7" w:rsidR="00790696" w:rsidRPr="00610FCA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О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рганизацијска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структура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тим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који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ће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проводити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имена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и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презимена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BB369E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и</w:t>
      </w:r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конкретна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задужења</w:t>
      </w:r>
      <w:proofErr w:type="spellEnd"/>
      <w:r w:rsidR="00E41A7B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088589F" w14:textId="1E1AD77E" w:rsidR="00782D0C" w:rsidRPr="00610FCA" w:rsidRDefault="0059653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69BCA513" w14:textId="114206EA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390256">
        <w:rPr>
          <w:rFonts w:ascii="Arial" w:eastAsia="Times New Roman" w:hAnsi="Arial" w:cs="Arial"/>
          <w:sz w:val="24"/>
          <w:szCs w:val="24"/>
        </w:rPr>
        <w:t>________</w:t>
      </w:r>
    </w:p>
    <w:p w14:paraId="0515B787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sz w:val="24"/>
          <w:szCs w:val="24"/>
          <w:lang w:val="hr-BA"/>
        </w:rPr>
        <w:t>Прикажите</w:t>
      </w:r>
      <w:proofErr w:type="spellEnd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proofErr w:type="spellStart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>план</w:t>
      </w:r>
      <w:proofErr w:type="spellEnd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proofErr w:type="spellStart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>одрживости</w:t>
      </w:r>
      <w:proofErr w:type="spellEnd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proofErr w:type="spellStart"/>
      <w:r w:rsidR="002F5EBD" w:rsidRPr="00610FCA">
        <w:rPr>
          <w:rFonts w:ascii="Arial" w:eastAsia="Times New Roman" w:hAnsi="Arial" w:cs="Arial"/>
          <w:b/>
          <w:sz w:val="24"/>
          <w:szCs w:val="24"/>
          <w:lang w:val="hr-BA"/>
        </w:rPr>
        <w:t>пројекта</w:t>
      </w:r>
      <w:proofErr w:type="spellEnd"/>
      <w:r w:rsidR="002F5EBD" w:rsidRPr="00610FCA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2D2E5F8E" w14:textId="2051805A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67149630" w14:textId="2B17B83F" w:rsidR="002F5EBD" w:rsidRPr="00610FCA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610FCA">
        <w:rPr>
          <w:rFonts w:ascii="Arial" w:eastAsia="Times New Roman" w:hAnsi="Arial" w:cs="Arial"/>
          <w:sz w:val="24"/>
          <w:szCs w:val="24"/>
        </w:rPr>
        <w:t>______</w:t>
      </w:r>
      <w:r w:rsidR="004D5DDF">
        <w:rPr>
          <w:rFonts w:ascii="Arial" w:eastAsia="Times New Roman" w:hAnsi="Arial" w:cs="Arial"/>
          <w:sz w:val="24"/>
          <w:szCs w:val="24"/>
        </w:rPr>
        <w:t>________</w:t>
      </w:r>
    </w:p>
    <w:p w14:paraId="1BD293D8" w14:textId="77777777" w:rsidR="0059653D" w:rsidRPr="00610FCA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начин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у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оквиру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осигурана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родна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равноправност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међу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судионицима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организацијским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тимом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787E883A" w14:textId="1528E643" w:rsidR="0059653D" w:rsidRPr="00610FCA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F1231AB" w14:textId="2804E68C" w:rsidR="00FC00B9" w:rsidRPr="00610FCA" w:rsidRDefault="0059653D" w:rsidP="00FC00B9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276E516F" w14:textId="77777777" w:rsidR="002F5EBD" w:rsidRPr="00610FCA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5. СТРУЧНИ САДРЖАЈИ ПРОЈЕКТА</w:t>
      </w:r>
    </w:p>
    <w:p w14:paraId="4E36DD53" w14:textId="77777777" w:rsidR="00782D0C" w:rsidRPr="00610FCA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едукативни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садржај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активности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планирају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провести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радионице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ме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нторства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,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округли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столови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итд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.):</w:t>
      </w:r>
    </w:p>
    <w:p w14:paraId="29D5965D" w14:textId="55C1BD4E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1F64621" w14:textId="71CB33C3" w:rsidR="002F5EBD" w:rsidRPr="00610FCA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610FCA">
        <w:rPr>
          <w:rFonts w:ascii="Arial" w:eastAsia="Times New Roman" w:hAnsi="Arial" w:cs="Arial"/>
          <w:bCs/>
          <w:sz w:val="24"/>
          <w:szCs w:val="24"/>
        </w:rPr>
        <w:t>___</w:t>
      </w:r>
      <w:r w:rsidRPr="00610FCA">
        <w:rPr>
          <w:rFonts w:ascii="Arial" w:eastAsia="Times New Roman" w:hAnsi="Arial" w:cs="Arial"/>
          <w:bCs/>
          <w:sz w:val="24"/>
          <w:szCs w:val="24"/>
        </w:rPr>
        <w:t>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5FED1962" w14:textId="77777777" w:rsidR="004B29B8" w:rsidRPr="00610FCA" w:rsidRDefault="00472B76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Наведите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</w:t>
      </w:r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пишите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иновативне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аутентичне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елементе</w:t>
      </w:r>
      <w:proofErr w:type="spellEnd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4B29B8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="004B29B8"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25F3A3B1" w14:textId="4C1123CE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0EDB74AD" w14:textId="48976569" w:rsidR="004B29B8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417CD3E" w14:textId="73689CD2" w:rsidR="004B29B8" w:rsidRPr="00610FCA" w:rsidRDefault="004B29B8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Дефини</w:t>
      </w:r>
      <w:proofErr w:type="spellEnd"/>
      <w:r w:rsidR="00A274B2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шите</w:t>
      </w:r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циљну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публику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очекивани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друштвени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утјецај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proofErr w:type="spellStart"/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публика-утјецај</w:t>
      </w:r>
      <w:proofErr w:type="spellEnd"/>
      <w:r w:rsidR="00472B76"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  <w:r w:rsidRPr="00610FCA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7029866F" w14:textId="731A433C" w:rsidR="0059653D" w:rsidRPr="00610FCA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610FCA">
        <w:rPr>
          <w:rFonts w:ascii="Arial" w:eastAsia="Times New Roman" w:hAnsi="Arial" w:cs="Arial"/>
          <w:bCs/>
          <w:sz w:val="24"/>
          <w:szCs w:val="24"/>
        </w:rPr>
        <w:t>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04173209" w14:textId="519249AF" w:rsidR="00472B76" w:rsidRDefault="00472B7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10FC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bCs/>
          <w:sz w:val="24"/>
          <w:szCs w:val="24"/>
        </w:rPr>
        <w:t>______</w:t>
      </w:r>
      <w:r w:rsidR="004D5DDF">
        <w:rPr>
          <w:rFonts w:ascii="Arial" w:eastAsia="Times New Roman" w:hAnsi="Arial" w:cs="Arial"/>
          <w:bCs/>
          <w:sz w:val="24"/>
          <w:szCs w:val="24"/>
        </w:rPr>
        <w:t>_</w:t>
      </w:r>
    </w:p>
    <w:p w14:paraId="7EAC414E" w14:textId="408AB15F" w:rsidR="00B40D28" w:rsidRDefault="00B40D28" w:rsidP="00B40D2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број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припадника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националне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мањине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с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у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дј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е</w:t>
      </w:r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л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ује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у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пројекту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врсту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њиховог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судјеловања</w:t>
      </w:r>
      <w:proofErr w:type="spellEnd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у 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за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  <w:lang w:val="hr-BA"/>
        </w:rPr>
        <w:t>одпрограм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1.8.)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DA74BF0" w14:textId="57B3DA9A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</w:t>
      </w:r>
    </w:p>
    <w:p w14:paraId="49C1E201" w14:textId="6CD507FC" w:rsidR="00B40D28" w:rsidRPr="00B40D28" w:rsidRDefault="00B40D28" w:rsidP="00B40D28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40D28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B90E23">
        <w:rPr>
          <w:rFonts w:ascii="Arial" w:eastAsia="Times New Roman" w:hAnsi="Arial" w:cs="Arial"/>
          <w:sz w:val="24"/>
          <w:szCs w:val="24"/>
        </w:rPr>
        <w:t>________</w:t>
      </w:r>
    </w:p>
    <w:p w14:paraId="759A63CB" w14:textId="65F0BDFC" w:rsidR="00D77EF2" w:rsidRDefault="00D77EF2" w:rsidP="00D77EF2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Наве</w:t>
      </w:r>
      <w:r>
        <w:rPr>
          <w:rFonts w:ascii="Arial" w:eastAsia="Times New Roman" w:hAnsi="Arial" w:cs="Arial"/>
          <w:b/>
          <w:bCs/>
          <w:sz w:val="24"/>
          <w:szCs w:val="24"/>
        </w:rPr>
        <w:t>сти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</w:t>
      </w:r>
      <w:r w:rsidR="00390256">
        <w:rPr>
          <w:rFonts w:ascii="Arial" w:eastAsia="Times New Roman" w:hAnsi="Arial" w:cs="Arial"/>
          <w:b/>
          <w:bCs/>
          <w:sz w:val="24"/>
          <w:szCs w:val="24"/>
        </w:rPr>
        <w:t>а</w:t>
      </w:r>
      <w:proofErr w:type="spellEnd"/>
      <w:r w:rsidR="0039025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90256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="0039025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390256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="0039025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пројект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доприноси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инклузији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судјеловању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особа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с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инвалидитетом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културном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животу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корисника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облике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судјеловања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укљученост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израду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програма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одпрограм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14:paraId="467C36EE" w14:textId="04E2F5A4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_____________________________________________________________________________</w:t>
      </w:r>
    </w:p>
    <w:p w14:paraId="11F63DCB" w14:textId="30E32FC9" w:rsidR="00B90E23" w:rsidRPr="00D77EF2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90E23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</w:t>
      </w:r>
    </w:p>
    <w:p w14:paraId="59BF1280" w14:textId="6384A775" w:rsidR="00B90E23" w:rsidRPr="00B90E23" w:rsidRDefault="00B90E23" w:rsidP="00B90E23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је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програм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прилагођен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особама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с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различитим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врстама</w:t>
      </w:r>
      <w:proofErr w:type="spellEnd"/>
      <w:r w:rsidRPr="00B90E2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0E23">
        <w:rPr>
          <w:rFonts w:ascii="Arial" w:eastAsia="Times New Roman" w:hAnsi="Arial" w:cs="Arial"/>
          <w:b/>
          <w:bCs/>
          <w:sz w:val="24"/>
          <w:szCs w:val="24"/>
        </w:rPr>
        <w:t>инвалидитета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77EF2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6166EF">
        <w:rPr>
          <w:rFonts w:ascii="Arial" w:eastAsia="Times New Roman" w:hAnsi="Arial" w:cs="Arial"/>
          <w:b/>
          <w:bCs/>
          <w:sz w:val="24"/>
          <w:szCs w:val="24"/>
        </w:rPr>
        <w:t>одпрограм</w:t>
      </w:r>
      <w:proofErr w:type="spellEnd"/>
      <w:r w:rsidRPr="00D77EF2">
        <w:rPr>
          <w:rFonts w:ascii="Arial" w:eastAsia="Times New Roman" w:hAnsi="Arial" w:cs="Arial"/>
          <w:b/>
          <w:bCs/>
          <w:sz w:val="24"/>
          <w:szCs w:val="24"/>
        </w:rPr>
        <w:t xml:space="preserve"> 1.</w:t>
      </w:r>
      <w:r>
        <w:rPr>
          <w:rFonts w:ascii="Arial" w:eastAsia="Times New Roman" w:hAnsi="Arial" w:cs="Arial"/>
          <w:b/>
          <w:bCs/>
          <w:sz w:val="24"/>
          <w:szCs w:val="24"/>
        </w:rPr>
        <w:t>9</w:t>
      </w:r>
      <w:r w:rsidRPr="00D77EF2">
        <w:rPr>
          <w:rFonts w:ascii="Arial" w:eastAsia="Times New Roman" w:hAnsi="Arial" w:cs="Arial"/>
          <w:b/>
          <w:bCs/>
          <w:sz w:val="24"/>
          <w:szCs w:val="24"/>
        </w:rPr>
        <w:t>.)</w:t>
      </w:r>
      <w:r w:rsidR="004D5DD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235AA52" w14:textId="0B6B36DD" w:rsidR="00B90E23" w:rsidRPr="00B90E23" w:rsidRDefault="00B90E23" w:rsidP="00B90E2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</w:r>
      <w:r w:rsidRPr="00B90E23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2D33143A" w14:textId="09DD574F" w:rsidR="00B40D28" w:rsidRPr="00610FCA" w:rsidRDefault="00B90E23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90E2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  <w:r w:rsidR="004D5DDF">
        <w:rPr>
          <w:rFonts w:ascii="Arial" w:eastAsia="Times New Roman" w:hAnsi="Arial" w:cs="Arial"/>
          <w:bCs/>
          <w:sz w:val="24"/>
          <w:szCs w:val="24"/>
        </w:rPr>
        <w:t>______</w:t>
      </w:r>
    </w:p>
    <w:p w14:paraId="08E7315B" w14:textId="6BEA8677" w:rsidR="00472B76" w:rsidRPr="00610FCA" w:rsidRDefault="00472B76" w:rsidP="00472B7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Детаљан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опис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који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повезује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све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наведене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елементе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у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цјелину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не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више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од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једне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странице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</w:p>
    <w:p w14:paraId="285D185F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67CC3B7" w14:textId="77777777" w:rsidR="00472B76" w:rsidRPr="00610FCA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B6CF6BB" w14:textId="39F39B04" w:rsidR="00472B76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18EB6D4" w14:textId="6B08BCB4" w:rsidR="00FB1BF2" w:rsidRDefault="00FB1BF2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63119F0" w14:textId="77777777" w:rsidR="00FB1BF2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2E424711" w14:textId="1A4B8690" w:rsidR="00782D0C" w:rsidRPr="00610FCA" w:rsidRDefault="00FB1BF2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6. </w:t>
      </w:r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ДОКУМЕНТАЦИЈА КОЈА СЕ ПРИЛАЖЕ (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означите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приложено</w:t>
      </w:r>
      <w:proofErr w:type="spellEnd"/>
      <w:r w:rsidR="00782D0C" w:rsidRPr="00610FCA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3FAD1691" w14:textId="77777777" w:rsidR="008B5694" w:rsidRPr="00610FCA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Обвезна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документација</w:t>
      </w:r>
      <w:proofErr w:type="spellEnd"/>
    </w:p>
    <w:p w14:paraId="4391360F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Пријавни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образац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електронски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попуњен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потписан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овјерен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правне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особе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доступан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wеб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страници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4D3A47B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порезној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регистрацији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идентификацијски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</w:t>
      </w:r>
      <w:proofErr w:type="spellStart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оригинал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или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овјерена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копија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3659E404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Рјешење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разврставању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Класификација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дјелатности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18D456C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Порезне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управе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измиреним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порезним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>везама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апликанта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старије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13ACFD27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5.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Акту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е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лни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извод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из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регистра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старији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оригинал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или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копија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овјерен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у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општини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или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у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нотарском</w:t>
      </w:r>
      <w:proofErr w:type="spellEnd"/>
      <w:r w:rsidRPr="006D61F9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6D61F9">
        <w:rPr>
          <w:rFonts w:ascii="Arial" w:eastAsia="Times New Roman" w:hAnsi="Arial" w:cs="Arial"/>
          <w:sz w:val="24"/>
          <w:szCs w:val="24"/>
          <w:lang w:eastAsia="hr-BA"/>
        </w:rPr>
        <w:t>уреду</w:t>
      </w:r>
      <w:proofErr w:type="spellEnd"/>
      <w:r w:rsidRPr="00365C3B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).</w:t>
      </w:r>
      <w:r w:rsidRPr="00365C3B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6E788E7E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Потврда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банке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старија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три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мјесеца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), у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којој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наведено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1FF62FF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а)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није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блокиран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5D85A7C7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б) 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трансакцијског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B8260A5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ц)  ИД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корисника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14:paraId="03C2949A" w14:textId="77777777" w:rsidR="005C710F" w:rsidRPr="00365C3B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буџетске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кориснике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који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користе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депозитне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потребно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доставити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потврду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надлежног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финансија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правн</w:t>
      </w:r>
      <w:r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</w:rPr>
        <w:t>собе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чије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име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отворен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депозитни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с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бројем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депозитног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инструкцијом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плаћанје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5ACB98C2" w14:textId="77777777" w:rsidR="005C710F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7.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Билан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билан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прихода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расхода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202</w:t>
      </w:r>
      <w:r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годину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, с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видљивим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Финанцијско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информатичке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агенције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(ФИА).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Субјекти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регистровани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у 202</w:t>
      </w:r>
      <w:r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години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нису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обавезни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достављати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билан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билан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с</w:t>
      </w:r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65C3B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 w:rsidRPr="00365C3B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4FB028E3" w14:textId="77777777" w:rsidR="005C710F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8.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Потврде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најмање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десет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учесника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6447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удружења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фондација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>, КУД-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ова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институција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…)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којима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потврђују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учешће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пројекту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с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којим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се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аплицира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са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пуним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називом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пројектне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активности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којој</w:t>
      </w:r>
      <w:proofErr w:type="spellEnd"/>
      <w:r w:rsidRPr="009464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46447">
        <w:rPr>
          <w:rFonts w:ascii="Arial" w:eastAsia="Times New Roman" w:hAnsi="Arial" w:cs="Arial"/>
          <w:color w:val="000000"/>
          <w:sz w:val="24"/>
          <w:szCs w:val="24"/>
        </w:rPr>
        <w:t>учествују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потписаним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учесника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Апликанти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који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пријављују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пројекте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подпрограме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1.3., 1.8. и 1.9.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нису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Cyrl-BA"/>
        </w:rPr>
        <w:t>а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вези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доставити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овај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документ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341D6136" w14:textId="77777777" w:rsidR="005C710F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9.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отврд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надлежног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кантоналног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E82E93">
        <w:rPr>
          <w:rFonts w:ascii="Arial" w:eastAsia="Times New Roman" w:hAnsi="Arial" w:cs="Arial"/>
          <w:color w:val="000000"/>
          <w:sz w:val="24"/>
          <w:szCs w:val="24"/>
        </w:rPr>
        <w:t>осеб</w:t>
      </w:r>
      <w:r>
        <w:rPr>
          <w:rFonts w:ascii="Arial" w:eastAsia="Times New Roman" w:hAnsi="Arial" w:cs="Arial"/>
          <w:color w:val="000000"/>
          <w:sz w:val="24"/>
          <w:szCs w:val="24"/>
        </w:rPr>
        <w:t>ном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значај</w:t>
      </w:r>
      <w:r>
        <w:rPr>
          <w:rFonts w:ascii="Arial" w:eastAsia="Times New Roman" w:hAnsi="Arial" w:cs="Arial"/>
          <w:color w:val="000000"/>
          <w:sz w:val="24"/>
          <w:szCs w:val="24"/>
        </w:rPr>
        <w:t>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развој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културе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умјетности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подручју</w:t>
      </w:r>
      <w:proofErr w:type="spellEnd"/>
      <w:r w:rsidRPr="00E82E9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82E93">
        <w:rPr>
          <w:rFonts w:ascii="Arial" w:eastAsia="Times New Roman" w:hAnsi="Arial" w:cs="Arial"/>
          <w:color w:val="000000"/>
          <w:sz w:val="24"/>
          <w:szCs w:val="24"/>
        </w:rPr>
        <w:t>ФБиХ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Апликанти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који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пријављују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пројект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подпрограм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и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нису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Cyrl-BA"/>
        </w:rPr>
        <w:t>а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ези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доставити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овај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документ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662718CD" w14:textId="77777777" w:rsidR="005C710F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10.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Потврде</w:t>
      </w:r>
      <w:proofErr w:type="spellEnd"/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 w:rsidRPr="00307278">
        <w:rPr>
          <w:rFonts w:ascii="Arial" w:eastAsia="Times New Roman" w:hAnsi="Arial" w:cs="Arial"/>
          <w:color w:val="000000"/>
          <w:sz w:val="24"/>
          <w:szCs w:val="24"/>
        </w:rPr>
        <w:t>међународној</w:t>
      </w:r>
      <w:proofErr w:type="spellEnd"/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с</w:t>
      </w:r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а</w:t>
      </w:r>
      <w:proofErr w:type="spellStart"/>
      <w:r w:rsidRPr="00307278">
        <w:rPr>
          <w:rFonts w:ascii="Arial" w:eastAsia="Times New Roman" w:hAnsi="Arial" w:cs="Arial"/>
          <w:color w:val="000000"/>
          <w:sz w:val="24"/>
          <w:szCs w:val="24"/>
        </w:rPr>
        <w:t>радњи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видљивости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color w:val="000000"/>
          <w:sz w:val="24"/>
          <w:szCs w:val="24"/>
        </w:rPr>
        <w:t>потписан</w:t>
      </w:r>
      <w:r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spellEnd"/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 w:rsidRPr="0030727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color w:val="000000"/>
          <w:sz w:val="24"/>
          <w:szCs w:val="24"/>
        </w:rPr>
        <w:t>учесника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Апликанти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који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пријављују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пројекте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подпрограме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1.4., 1.5.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1.6., 1.7.,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1.8. и 1.9.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нису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Cyrl-BA"/>
        </w:rPr>
        <w:t>а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вези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доставити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овај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документ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04EF558E" w14:textId="77777777" w:rsidR="005C710F" w:rsidRPr="00E91586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91586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Докази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с</w:t>
      </w:r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а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радњ</w:t>
      </w:r>
      <w:r>
        <w:rPr>
          <w:rFonts w:ascii="Arial" w:eastAsia="Times New Roman" w:hAnsi="Arial" w:cs="Arial"/>
          <w:color w:val="000000"/>
          <w:sz w:val="24"/>
          <w:szCs w:val="24"/>
        </w:rPr>
        <w:t>и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са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другим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сличним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удружењама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институцијама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организацијама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</w:t>
      </w:r>
      <w:r w:rsidRPr="00E91586">
        <w:rPr>
          <w:rFonts w:ascii="Arial" w:eastAsia="Times New Roman" w:hAnsi="Arial" w:cs="Arial"/>
          <w:color w:val="000000"/>
          <w:sz w:val="24"/>
          <w:szCs w:val="24"/>
        </w:rPr>
        <w:t>вјерен</w:t>
      </w:r>
      <w:r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потврд</w:t>
      </w:r>
      <w:r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споразуми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судјеловању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пројекту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с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јасно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наведеним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називом</w:t>
      </w:r>
      <w:proofErr w:type="spellEnd"/>
      <w:r w:rsidRPr="00E915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91586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Апликанти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који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пријављују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пројект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подпрограм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нису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Cyrl-BA"/>
        </w:rPr>
        <w:t>а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вези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доставити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овај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документ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;</w:t>
      </w:r>
    </w:p>
    <w:p w14:paraId="6CB1DD55" w14:textId="77777777" w:rsidR="005C710F" w:rsidRDefault="005C710F" w:rsidP="005C7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D500C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8D500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Изјава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апликанта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доприносу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активностима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усмјереним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развој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културе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успјех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оп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штег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културн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sr-Cyrl-BA"/>
        </w:rPr>
        <w:t>ог</w:t>
      </w:r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нивоа</w:t>
      </w:r>
      <w:proofErr w:type="spellEnd"/>
      <w:r w:rsidRPr="00EE56CC"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 w:rsidRPr="00EE56CC">
        <w:rPr>
          <w:rFonts w:ascii="Arial" w:eastAsia="Times New Roman" w:hAnsi="Arial" w:cs="Arial"/>
          <w:color w:val="000000"/>
          <w:sz w:val="24"/>
          <w:szCs w:val="24"/>
        </w:rPr>
        <w:t>Ф</w:t>
      </w:r>
      <w:r>
        <w:rPr>
          <w:rFonts w:ascii="Arial" w:eastAsia="Times New Roman" w:hAnsi="Arial" w:cs="Arial"/>
          <w:color w:val="000000"/>
          <w:sz w:val="24"/>
          <w:szCs w:val="24"/>
        </w:rPr>
        <w:t>БиХ</w:t>
      </w:r>
      <w:proofErr w:type="spellEnd"/>
      <w:r w:rsidRPr="00EE56C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(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Апликанти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који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пријављују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пројект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подпрограм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1.3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, 1.8. и 1.9.</w:t>
      </w:r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нису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у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Cyrl-BA"/>
        </w:rPr>
        <w:t>ав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ези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доставити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овај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документ</w:t>
      </w:r>
      <w:proofErr w:type="spellEnd"/>
      <w:r w:rsidRPr="00307278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14:paraId="4EE87F5F" w14:textId="77777777" w:rsidR="008B5694" w:rsidRPr="00610FCA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E468676" w14:textId="77777777" w:rsidR="008B5694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sz w:val="24"/>
          <w:szCs w:val="24"/>
        </w:rPr>
        <w:t>Додатна</w:t>
      </w:r>
      <w:proofErr w:type="spellEnd"/>
      <w:r w:rsidRPr="00610FC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sz w:val="24"/>
          <w:szCs w:val="24"/>
        </w:rPr>
        <w:t>документација</w:t>
      </w:r>
      <w:proofErr w:type="spellEnd"/>
    </w:p>
    <w:p w14:paraId="42A10D45" w14:textId="77777777" w:rsidR="00D01E9B" w:rsidRPr="00610FCA" w:rsidRDefault="00D01E9B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710F" w:rsidRPr="00365C3B" w14:paraId="4C1EBE5A" w14:textId="77777777" w:rsidTr="00D7223D">
        <w:tc>
          <w:tcPr>
            <w:tcW w:w="9322" w:type="dxa"/>
            <w:shd w:val="clear" w:color="auto" w:fill="auto"/>
          </w:tcPr>
          <w:p w14:paraId="548B267D" w14:textId="77777777" w:rsidR="005C710F" w:rsidRPr="00365C3B" w:rsidRDefault="005C710F" w:rsidP="00D7223D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9507527" w14:textId="77777777" w:rsidR="005C710F" w:rsidRDefault="005C710F" w:rsidP="00D7223D">
            <w:pPr>
              <w:spacing w:after="0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1.1.</w:t>
            </w:r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Професионални </w:t>
            </w:r>
            <w:proofErr w:type="spellStart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музички</w:t>
            </w:r>
            <w:proofErr w:type="spellEnd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музичко-сценски</w:t>
            </w:r>
            <w:proofErr w:type="spellEnd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плесни</w:t>
            </w:r>
            <w:proofErr w:type="spellEnd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филмски</w:t>
            </w:r>
            <w:proofErr w:type="spellEnd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фестивали</w:t>
            </w:r>
            <w:proofErr w:type="spellEnd"/>
          </w:p>
          <w:p w14:paraId="1EAB6104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14:paraId="2FB59612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Биографије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извођача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с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а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радника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професионалн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е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биографије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референцама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</w:p>
          <w:p w14:paraId="644AEC2E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Продукцијски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буџет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приказ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технич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ог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продукцијск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ог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нивоа</w:t>
            </w:r>
            <w:proofErr w:type="spellEnd"/>
          </w:p>
          <w:p w14:paraId="29539108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промоције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дистрибуције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канали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промоције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међународна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сарадња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јавна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доступност</w:t>
            </w:r>
            <w:proofErr w:type="spellEnd"/>
          </w:p>
          <w:p w14:paraId="05EF9E1A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Подаци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публици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број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посјетитеља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издања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циљне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ск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уп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ин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евалуација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утицаја</w:t>
            </w:r>
            <w:proofErr w:type="spellEnd"/>
          </w:p>
          <w:p w14:paraId="5490F5C7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Организацијска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структура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статут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удружења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/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установе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попис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тима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улоге</w:t>
            </w:r>
            <w:proofErr w:type="spellEnd"/>
          </w:p>
          <w:p w14:paraId="5831C52F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Стратегија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одрживости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финан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sr-Cyrl-BA"/>
              </w:rPr>
              <w:t>с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ијске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програмске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стабилности</w:t>
            </w:r>
            <w:proofErr w:type="spellEnd"/>
          </w:p>
          <w:p w14:paraId="08667983" w14:textId="77777777" w:rsidR="005C710F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Доказ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претходној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реализацији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извјештаји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издања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медијски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записи</w:t>
            </w:r>
            <w:proofErr w:type="spellEnd"/>
          </w:p>
          <w:p w14:paraId="5E505D78" w14:textId="77777777" w:rsidR="005C710F" w:rsidRPr="00365C3B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365C3B" w14:paraId="4BF29FDA" w14:textId="77777777" w:rsidTr="00D7223D">
        <w:tc>
          <w:tcPr>
            <w:tcW w:w="9322" w:type="dxa"/>
            <w:shd w:val="clear" w:color="auto" w:fill="auto"/>
          </w:tcPr>
          <w:p w14:paraId="527962E7" w14:textId="77777777" w:rsidR="005C710F" w:rsidRPr="00610FCA" w:rsidRDefault="005C710F" w:rsidP="005C710F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Професионални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позоришни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фестивали</w:t>
            </w:r>
            <w:proofErr w:type="spellEnd"/>
          </w:p>
          <w:p w14:paraId="15D41A74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Програмска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књижица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/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синопсис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фестивалског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садржаја</w:t>
            </w:r>
            <w:proofErr w:type="spellEnd"/>
          </w:p>
          <w:p w14:paraId="05078227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Биографије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позоришних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трупа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умјетника</w:t>
            </w:r>
            <w:proofErr w:type="spellEnd"/>
          </w:p>
          <w:p w14:paraId="0C18B384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техничке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продукције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сцена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костими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расвјета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2AAB7BE9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Стратегија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рада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публиком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едукације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округли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столови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0FBD72E3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Организацијски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дијаграм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с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овластима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тима</w:t>
            </w:r>
            <w:proofErr w:type="spellEnd"/>
          </w:p>
          <w:p w14:paraId="71ED2EC0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Статистички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подаци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претходним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издањима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гледаност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реакције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публике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3327761C" w14:textId="77777777" w:rsidR="005C710F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19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Доказ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професионалног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статуса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ранијих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реализација</w:t>
            </w:r>
            <w:proofErr w:type="spellEnd"/>
          </w:p>
          <w:p w14:paraId="0BEADB7A" w14:textId="77777777" w:rsidR="005C710F" w:rsidRPr="00365C3B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365C3B" w14:paraId="6FA0F91F" w14:textId="77777777" w:rsidTr="00D7223D">
        <w:tc>
          <w:tcPr>
            <w:tcW w:w="9322" w:type="dxa"/>
            <w:shd w:val="clear" w:color="auto" w:fill="auto"/>
          </w:tcPr>
          <w:p w14:paraId="35EB4171" w14:textId="77777777" w:rsidR="005C710F" w:rsidRPr="00610FCA" w:rsidRDefault="005C710F" w:rsidP="005C710F">
            <w:pPr>
              <w:pStyle w:val="Odlomakpopisa"/>
              <w:numPr>
                <w:ilvl w:val="1"/>
                <w:numId w:val="7"/>
              </w:numP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lastRenderedPageBreak/>
              <w:t>Пројекти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кој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афирмишу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књижевне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ауторе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  <w:lang w:val="hr-BA"/>
              </w:rPr>
              <w:t>манифестације</w:t>
            </w:r>
            <w:proofErr w:type="spellEnd"/>
          </w:p>
          <w:p w14:paraId="1D3A5E53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Попис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укључених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аутора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афирмисаних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и/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или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младих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  <w:p w14:paraId="63415A8F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Приказ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жанровске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разноликости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иновативних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приступа</w:t>
            </w:r>
            <w:proofErr w:type="spellEnd"/>
          </w:p>
          <w:p w14:paraId="5D3C19EE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Биографије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аутора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организатор</w:t>
            </w:r>
            <w:r>
              <w:rPr>
                <w:rFonts w:ascii="Arial" w:eastAsia="Calibri" w:hAnsi="Arial" w:cs="Arial"/>
                <w:sz w:val="24"/>
                <w:szCs w:val="24"/>
              </w:rPr>
              <w:t>а</w:t>
            </w:r>
            <w:proofErr w:type="spellEnd"/>
          </w:p>
          <w:p w14:paraId="65BBB492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јавних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наступа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промоција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медијске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видљивост</w:t>
            </w:r>
            <w:r>
              <w:rPr>
                <w:rFonts w:ascii="Arial" w:eastAsia="Calibri" w:hAnsi="Arial" w:cs="Arial"/>
                <w:sz w:val="24"/>
                <w:szCs w:val="24"/>
              </w:rPr>
              <w:t>и</w:t>
            </w:r>
            <w:proofErr w:type="spellEnd"/>
          </w:p>
          <w:p w14:paraId="6D0B4191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Организацијска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структура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капацитети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за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проведбу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пројекта</w:t>
            </w:r>
            <w:proofErr w:type="spellEnd"/>
          </w:p>
          <w:p w14:paraId="63DF5388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Докази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о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претходним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књижевним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манифестацијама</w:t>
            </w:r>
            <w:proofErr w:type="spellEnd"/>
          </w:p>
          <w:p w14:paraId="09946BFD" w14:textId="77777777" w:rsidR="005C710F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29</w:t>
            </w:r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сарадње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с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другим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организацијама</w:t>
            </w:r>
            <w:proofErr w:type="spellEnd"/>
            <w:r w:rsidRPr="00610FCA">
              <w:rPr>
                <w:rFonts w:ascii="Arial" w:eastAsia="Calibri" w:hAnsi="Arial" w:cs="Arial"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sz w:val="24"/>
                <w:szCs w:val="24"/>
              </w:rPr>
              <w:t>школама</w:t>
            </w:r>
            <w:proofErr w:type="spellEnd"/>
          </w:p>
          <w:p w14:paraId="1DFF8BC0" w14:textId="77777777" w:rsidR="005C710F" w:rsidRPr="00365C3B" w:rsidRDefault="005C710F" w:rsidP="00D7223D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C710F" w:rsidRPr="00365C3B" w14:paraId="606616C8" w14:textId="77777777" w:rsidTr="00D7223D">
        <w:tc>
          <w:tcPr>
            <w:tcW w:w="9322" w:type="dxa"/>
            <w:shd w:val="clear" w:color="auto" w:fill="auto"/>
          </w:tcPr>
          <w:p w14:paraId="0D821932" w14:textId="77777777" w:rsidR="005C710F" w:rsidRPr="00365C3B" w:rsidRDefault="005C710F" w:rsidP="00D7223D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1.4.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Аматерски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музички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музичко-сценски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позоришни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фестивали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чланице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Европске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фестивалске</w:t>
            </w:r>
            <w:proofErr w:type="spellEnd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асоцијације</w:t>
            </w:r>
            <w:proofErr w:type="spellEnd"/>
          </w:p>
          <w:p w14:paraId="530D3B40" w14:textId="77777777" w:rsidR="005C710F" w:rsidRPr="000F241E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Потврда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чланства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апликанта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фестивала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у ЕФА</w:t>
            </w:r>
          </w:p>
          <w:p w14:paraId="3DA6E6E8" w14:textId="77777777" w:rsidR="005C710F" w:rsidRPr="000F241E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Докази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едукативној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компоненти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програми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радионица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менторства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округлих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столова</w:t>
            </w:r>
            <w:proofErr w:type="spellEnd"/>
          </w:p>
          <w:p w14:paraId="46F53842" w14:textId="77777777" w:rsidR="005C710F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Подаци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претходним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издањима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статистика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извјештаји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медијски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чланци</w:t>
            </w:r>
            <w:proofErr w:type="spellEnd"/>
          </w:p>
          <w:p w14:paraId="487C1DFC" w14:textId="77777777" w:rsidR="005C710F" w:rsidRPr="000F241E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локалне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међународне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сарадње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споразуми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позивна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писма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>…)</w:t>
            </w:r>
          </w:p>
          <w:p w14:paraId="5C971680" w14:textId="77777777" w:rsidR="005C710F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Приказ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културног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значаја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за</w:t>
            </w:r>
            <w:proofErr w:type="spellEnd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F241E">
              <w:rPr>
                <w:rFonts w:ascii="Arial" w:eastAsia="Calibri" w:hAnsi="Arial" w:cs="Arial"/>
                <w:bCs/>
                <w:sz w:val="24"/>
                <w:szCs w:val="24"/>
              </w:rPr>
              <w:t>заједницу</w:t>
            </w:r>
            <w:proofErr w:type="spellEnd"/>
          </w:p>
          <w:p w14:paraId="2B47110E" w14:textId="77777777" w:rsidR="005C710F" w:rsidRPr="00365C3B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365C3B" w14:paraId="50669B70" w14:textId="77777777" w:rsidTr="00D7223D">
        <w:tc>
          <w:tcPr>
            <w:tcW w:w="9322" w:type="dxa"/>
            <w:shd w:val="clear" w:color="auto" w:fill="auto"/>
          </w:tcPr>
          <w:p w14:paraId="4784E88C" w14:textId="77777777" w:rsidR="005C710F" w:rsidRPr="00610FCA" w:rsidRDefault="005C710F" w:rsidP="00D7223D">
            <w:pPr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</w:pPr>
            <w:r w:rsidRPr="00610FCA">
              <w:rPr>
                <w:rFonts w:ascii="Arial" w:eastAsia="Calibri" w:hAnsi="Arial" w:cs="Arial"/>
                <w:b/>
                <w:bCs/>
                <w:sz w:val="24"/>
                <w:szCs w:val="24"/>
                <w:u w:val="single"/>
              </w:rPr>
              <w:t xml:space="preserve">1.5.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Аматерски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музички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музичко-сценски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позоришни</w:t>
            </w:r>
            <w:proofErr w:type="spellEnd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фестивали</w:t>
            </w:r>
            <w:proofErr w:type="spellEnd"/>
          </w:p>
          <w:p w14:paraId="50DA204B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Програмска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концепција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фестивала</w:t>
            </w:r>
            <w:proofErr w:type="spellEnd"/>
          </w:p>
          <w:p w14:paraId="5B15CA7D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14.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Статистика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издања</w:t>
            </w:r>
            <w:proofErr w:type="spellEnd"/>
          </w:p>
          <w:p w14:paraId="6E06172B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медијске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локалне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видљивости</w:t>
            </w:r>
            <w:proofErr w:type="spellEnd"/>
          </w:p>
          <w:p w14:paraId="7AB3ACD3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Приказ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укључености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заједнице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сарадничких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институција</w:t>
            </w:r>
            <w:proofErr w:type="spellEnd"/>
          </w:p>
          <w:p w14:paraId="59FA238C" w14:textId="77777777" w:rsidR="005C710F" w:rsidRPr="00610FCA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7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Мјерљиве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референце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број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учесника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оцјене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стручне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јавности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6C32864D" w14:textId="77777777" w:rsidR="005C710F" w:rsidRPr="00263092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8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.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одрживости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потенцијал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развоја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фестивала</w:t>
            </w:r>
            <w:proofErr w:type="spellEnd"/>
          </w:p>
          <w:p w14:paraId="69572D02" w14:textId="77777777" w:rsidR="005C710F" w:rsidRPr="00365C3B" w:rsidRDefault="005C710F" w:rsidP="00D7223D">
            <w:pPr>
              <w:spacing w:after="0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365C3B" w14:paraId="26171757" w14:textId="77777777" w:rsidTr="00D7223D">
        <w:tc>
          <w:tcPr>
            <w:tcW w:w="9322" w:type="dxa"/>
            <w:shd w:val="clear" w:color="auto" w:fill="auto"/>
          </w:tcPr>
          <w:p w14:paraId="0B65FF3E" w14:textId="77777777" w:rsidR="005C710F" w:rsidRPr="00365C3B" w:rsidRDefault="005C710F" w:rsidP="00D7223D">
            <w:pPr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1.6.Ликовни </w:t>
            </w:r>
            <w:proofErr w:type="spellStart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фестивали</w:t>
            </w:r>
            <w:proofErr w:type="spellEnd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фестивали</w:t>
            </w:r>
            <w:proofErr w:type="spellEnd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архитектуре</w:t>
            </w:r>
            <w:proofErr w:type="spellEnd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академије</w:t>
            </w:r>
            <w:proofErr w:type="spellEnd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365C3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колоније</w:t>
            </w:r>
            <w:proofErr w:type="spellEnd"/>
          </w:p>
          <w:p w14:paraId="62FDA20C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Попис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биографије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учесника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ликовни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умјетници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архитекти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итд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.)</w:t>
            </w:r>
          </w:p>
          <w:p w14:paraId="373E8CDD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14.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Документација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претходних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изложби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/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колонија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фотографије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каталози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рецензије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75AEC057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Едукативни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сегмент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радионице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предавања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јавне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презентације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4C15C370" w14:textId="77777777" w:rsidR="005C710F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одрживог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културног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туризма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локална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укљученост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туристички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водичи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)</w:t>
            </w:r>
          </w:p>
          <w:p w14:paraId="79F78703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17.  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Партнерства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институционална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сарадња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споразуми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меморандум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уговори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писма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намјере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>..)</w:t>
            </w:r>
          </w:p>
          <w:p w14:paraId="28036A70" w14:textId="77777777" w:rsidR="005C710F" w:rsidRPr="00365C3B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365C3B" w14:paraId="65DAB2D4" w14:textId="77777777" w:rsidTr="00D7223D">
        <w:tc>
          <w:tcPr>
            <w:tcW w:w="9322" w:type="dxa"/>
            <w:shd w:val="clear" w:color="auto" w:fill="auto"/>
          </w:tcPr>
          <w:p w14:paraId="5EE73779" w14:textId="77777777" w:rsidR="005C710F" w:rsidRPr="00EE56CC" w:rsidRDefault="005C710F" w:rsidP="00D7223D">
            <w:pPr>
              <w:spacing w:after="0"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1.7.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Традицијски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фестивали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смотре</w:t>
            </w:r>
            <w:proofErr w:type="spellEnd"/>
          </w:p>
          <w:p w14:paraId="6748191C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13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Подаци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о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претходним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издањима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статистика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извјештаји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медијски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чланци</w:t>
            </w:r>
            <w:proofErr w:type="spellEnd"/>
          </w:p>
          <w:p w14:paraId="53F8468D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14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едукације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публике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–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интерактивни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садржаји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радионице</w:t>
            </w:r>
            <w:proofErr w:type="spellEnd"/>
          </w:p>
          <w:p w14:paraId="76B760F7" w14:textId="77777777" w:rsidR="005C710F" w:rsidRPr="00610FCA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5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План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видљивости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очувања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промоције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локалног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идентитета</w:t>
            </w:r>
            <w:proofErr w:type="spellEnd"/>
          </w:p>
          <w:p w14:paraId="740FEA73" w14:textId="77777777" w:rsidR="005C710F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>6</w:t>
            </w:r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Повезаност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стратегијом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културног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туризма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друштвеног</w:t>
            </w:r>
            <w:proofErr w:type="spellEnd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Calibri" w:hAnsi="Arial" w:cs="Arial"/>
                <w:bCs/>
                <w:sz w:val="24"/>
                <w:szCs w:val="24"/>
              </w:rPr>
              <w:t>укључивања</w:t>
            </w:r>
            <w:proofErr w:type="spellEnd"/>
          </w:p>
          <w:p w14:paraId="21A22E66" w14:textId="77777777" w:rsidR="005C710F" w:rsidRPr="00365C3B" w:rsidRDefault="005C710F" w:rsidP="00D7223D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  <w:tr w:rsidR="005C710F" w:rsidRPr="007F05A2" w14:paraId="6A377E41" w14:textId="77777777" w:rsidTr="00D7223D">
        <w:tc>
          <w:tcPr>
            <w:tcW w:w="9322" w:type="dxa"/>
            <w:shd w:val="clear" w:color="auto" w:fill="auto"/>
          </w:tcPr>
          <w:p w14:paraId="120B5C90" w14:textId="77777777" w:rsidR="005C710F" w:rsidRPr="00EE56CC" w:rsidRDefault="005C710F" w:rsidP="00D7223D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1.8.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Суфинансирање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пројеката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националних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мањина</w:t>
            </w:r>
            <w:proofErr w:type="spellEnd"/>
          </w:p>
          <w:p w14:paraId="58EAC937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13.  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Статут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удружења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/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правне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особе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посебно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чланци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који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дефинирају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дјелатност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)</w:t>
            </w:r>
          </w:p>
          <w:p w14:paraId="42363911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Структура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тима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и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организацијски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дијаграм</w:t>
            </w:r>
            <w:proofErr w:type="spellEnd"/>
          </w:p>
          <w:p w14:paraId="35382535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lastRenderedPageBreak/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5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Попис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учесника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или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изјава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о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укљученим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појединцима</w:t>
            </w:r>
            <w:proofErr w:type="spellEnd"/>
          </w:p>
          <w:p w14:paraId="45F82889" w14:textId="77777777" w:rsidR="005C710F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Доказ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о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претходно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реализираним</w:t>
            </w:r>
            <w:proofErr w:type="spellEnd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пројектима</w:t>
            </w:r>
            <w:proofErr w:type="spellEnd"/>
          </w:p>
          <w:p w14:paraId="285E9A5C" w14:textId="77777777" w:rsidR="005C710F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17.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  <w:lang w:val="sr-Cyrl-BA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Споразуми</w:t>
            </w:r>
            <w:proofErr w:type="spellEnd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партнерству</w:t>
            </w:r>
            <w:proofErr w:type="spellEnd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писма</w:t>
            </w:r>
            <w:proofErr w:type="spellEnd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намјере</w:t>
            </w:r>
            <w:proofErr w:type="spellEnd"/>
          </w:p>
          <w:p w14:paraId="5C37F825" w14:textId="00A3D63D" w:rsidR="005C710F" w:rsidRPr="007F05A2" w:rsidRDefault="005C710F" w:rsidP="00D7223D">
            <w:pPr>
              <w:spacing w:after="0" w:line="240" w:lineRule="auto"/>
              <w:rPr>
                <w:rFonts w:ascii="Arial" w:eastAsia="Calibri" w:hAnsi="Arial" w:cs="Arial"/>
                <w:bCs/>
                <w:iCs/>
                <w:sz w:val="24"/>
                <w:szCs w:val="24"/>
              </w:rPr>
            </w:pPr>
          </w:p>
        </w:tc>
      </w:tr>
      <w:tr w:rsidR="005C710F" w:rsidRPr="00C809AD" w14:paraId="3934230D" w14:textId="77777777" w:rsidTr="00D7223D">
        <w:tc>
          <w:tcPr>
            <w:tcW w:w="9322" w:type="dxa"/>
            <w:shd w:val="clear" w:color="auto" w:fill="auto"/>
          </w:tcPr>
          <w:p w14:paraId="6DF36325" w14:textId="77777777" w:rsidR="005C710F" w:rsidRPr="00EE56CC" w:rsidRDefault="005C710F" w:rsidP="00D7223D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lastRenderedPageBreak/>
              <w:t>1.9.</w:t>
            </w:r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Суфинансирање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пројеката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особа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с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инвалидитетом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и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потешкоћама</w:t>
            </w:r>
            <w:proofErr w:type="spellEnd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 xml:space="preserve"> у </w:t>
            </w:r>
            <w:proofErr w:type="spellStart"/>
            <w:r w:rsidRPr="00EE56CC">
              <w:rPr>
                <w:rFonts w:ascii="Arial" w:eastAsia="Calibri" w:hAnsi="Arial" w:cs="Arial"/>
                <w:b/>
                <w:bCs/>
                <w:i/>
                <w:sz w:val="24"/>
                <w:szCs w:val="24"/>
                <w:u w:val="single"/>
              </w:rPr>
              <w:t>развоју</w:t>
            </w:r>
            <w:proofErr w:type="spellEnd"/>
          </w:p>
          <w:p w14:paraId="2D2F72FC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13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Статут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удружења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/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правне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особе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(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посебно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чланци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који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дефинирају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дјелатност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)</w:t>
            </w:r>
          </w:p>
          <w:p w14:paraId="105B00CC" w14:textId="77777777" w:rsidR="005C710F" w:rsidRDefault="005C710F" w:rsidP="00D7223D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14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Структура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тима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и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организацијски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дијаграм</w:t>
            </w:r>
            <w:proofErr w:type="spellEnd"/>
          </w:p>
          <w:p w14:paraId="0E3A3E05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15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Попис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учесника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или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изјава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о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укљученим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појединцима</w:t>
            </w:r>
            <w:proofErr w:type="spellEnd"/>
          </w:p>
          <w:p w14:paraId="6B6A0A39" w14:textId="77777777" w:rsidR="005C710F" w:rsidRPr="00516689" w:rsidRDefault="005C710F" w:rsidP="00D7223D">
            <w:pPr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>6</w:t>
            </w:r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. </w:t>
            </w: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Доказ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о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претходно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реализираним</w:t>
            </w:r>
            <w:proofErr w:type="spellEnd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516689">
              <w:rPr>
                <w:rFonts w:ascii="Arial" w:eastAsia="Calibri" w:hAnsi="Arial" w:cs="Arial"/>
                <w:iCs/>
                <w:sz w:val="24"/>
                <w:szCs w:val="24"/>
              </w:rPr>
              <w:t>пројектима</w:t>
            </w:r>
            <w:proofErr w:type="spellEnd"/>
          </w:p>
          <w:p w14:paraId="5E1726B0" w14:textId="77777777" w:rsidR="005C710F" w:rsidRPr="00C809AD" w:rsidRDefault="005C710F" w:rsidP="00D7223D">
            <w:pPr>
              <w:spacing w:after="0" w:line="276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17. </w:t>
            </w:r>
            <w:r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Споразуми</w:t>
            </w:r>
            <w:proofErr w:type="spellEnd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о </w:t>
            </w:r>
            <w:proofErr w:type="spellStart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партнерству</w:t>
            </w:r>
            <w:proofErr w:type="spellEnd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/</w:t>
            </w:r>
            <w:proofErr w:type="spellStart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писма</w:t>
            </w:r>
            <w:proofErr w:type="spellEnd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D15B9">
              <w:rPr>
                <w:rFonts w:ascii="Arial" w:eastAsia="Calibri" w:hAnsi="Arial" w:cs="Arial"/>
                <w:bCs/>
                <w:iCs/>
                <w:sz w:val="24"/>
                <w:szCs w:val="24"/>
              </w:rPr>
              <w:t>намјере</w:t>
            </w:r>
            <w:proofErr w:type="spellEnd"/>
          </w:p>
        </w:tc>
      </w:tr>
    </w:tbl>
    <w:p w14:paraId="0B556DAB" w14:textId="709D8F31" w:rsidR="008B5694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78B2D1B" w14:textId="77777777" w:rsidR="00516689" w:rsidRPr="00610FCA" w:rsidRDefault="00516689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D971D28" w14:textId="77777777" w:rsidR="00C03EFD" w:rsidRDefault="00C03EF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01D1CB5" w14:textId="77777777" w:rsidR="00C03EFD" w:rsidRDefault="00C03EF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7838D58" w14:textId="77777777" w:rsidR="00C03EFD" w:rsidRDefault="00C03EF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93192AE" w14:textId="77777777" w:rsidR="00C03EFD" w:rsidRDefault="00C03EF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1D6D4DD" w14:textId="77777777" w:rsidR="008710BA" w:rsidRDefault="008710B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7C7B225" w14:textId="2900F8E2" w:rsidR="008710BA" w:rsidRDefault="008710BA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558C2AE" w14:textId="5931591D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5348773" w14:textId="5B3D1F6B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2EB2123" w14:textId="216330AE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54F4B70" w14:textId="7E0E0BC8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E700D9" w14:textId="68187526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531770" w14:textId="47B6D4FD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C15DBAE" w14:textId="7D998005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4D1298B" w14:textId="77777777" w:rsidR="00D1631D" w:rsidRDefault="00D1631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8E74283" w14:textId="77777777" w:rsidR="005C710F" w:rsidRDefault="005C710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DCB11F7" w14:textId="77777777" w:rsidR="005C710F" w:rsidRDefault="005C710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535F03E" w14:textId="77777777" w:rsidR="005C710F" w:rsidRDefault="005C710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46F0A3" w14:textId="77777777" w:rsidR="005C710F" w:rsidRDefault="005C710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34A638" w14:textId="77777777" w:rsidR="005C710F" w:rsidRDefault="005C710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9394F47" w14:textId="138A6440" w:rsidR="009D182F" w:rsidRPr="00610FCA" w:rsidRDefault="00B200B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10FCA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610FCA">
        <w:rPr>
          <w:rFonts w:ascii="Arial" w:eastAsia="Times New Roman" w:hAnsi="Arial" w:cs="Arial"/>
          <w:b/>
          <w:sz w:val="24"/>
          <w:szCs w:val="24"/>
        </w:rPr>
        <w:t>. ПЛАН ПРИХОДА И РАСХОДА</w:t>
      </w:r>
    </w:p>
    <w:p w14:paraId="66A31F3F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sz w:val="24"/>
          <w:szCs w:val="24"/>
        </w:rPr>
        <w:t>Планирани</w:t>
      </w:r>
      <w:proofErr w:type="spellEnd"/>
      <w:r w:rsidRPr="00610FC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sz w:val="24"/>
          <w:szCs w:val="24"/>
        </w:rPr>
        <w:t>приходи</w:t>
      </w:r>
      <w:proofErr w:type="spellEnd"/>
    </w:p>
    <w:p w14:paraId="1AF2A688" w14:textId="7E2DCD73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 xml:space="preserve">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табелу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планирани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очекивани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приходи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приходе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према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изворима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прихода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само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оне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износе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сматрате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ће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бити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осигурани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планираном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износу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610FCA" w14:paraId="1AA2443C" w14:textId="77777777" w:rsidTr="00BA25E9">
        <w:tc>
          <w:tcPr>
            <w:tcW w:w="823" w:type="dxa"/>
            <w:shd w:val="clear" w:color="auto" w:fill="FFFF00"/>
            <w:vAlign w:val="center"/>
          </w:tcPr>
          <w:p w14:paraId="69EB5F6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Ред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14:paraId="05B90FB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00"/>
            <w:vAlign w:val="center"/>
          </w:tcPr>
          <w:p w14:paraId="279D035A" w14:textId="77777777" w:rsidR="009D182F" w:rsidRPr="00610FCA" w:rsidRDefault="009D182F" w:rsidP="001F2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ПЛАНИРАНИ/ОЧЕКИВАНИ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D9650B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И З Н О С</w:t>
            </w:r>
          </w:p>
        </w:tc>
      </w:tr>
      <w:tr w:rsidR="009D182F" w:rsidRPr="00610FCA" w14:paraId="046359DC" w14:textId="77777777" w:rsidTr="00BA25E9">
        <w:tc>
          <w:tcPr>
            <w:tcW w:w="823" w:type="dxa"/>
            <w:shd w:val="clear" w:color="auto" w:fill="FFFF00"/>
            <w:vAlign w:val="center"/>
          </w:tcPr>
          <w:p w14:paraId="5E207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DD6C93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3F1F57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610FCA" w14:paraId="50B2857B" w14:textId="77777777" w:rsidTr="00BA25E9">
        <w:tc>
          <w:tcPr>
            <w:tcW w:w="823" w:type="dxa"/>
          </w:tcPr>
          <w:p w14:paraId="727B0F2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7601613F" w14:textId="2FECA804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БиХ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DFCA77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E40BBC5" w14:textId="77777777" w:rsidTr="00BA25E9">
        <w:tc>
          <w:tcPr>
            <w:tcW w:w="823" w:type="dxa"/>
          </w:tcPr>
          <w:p w14:paraId="6BB7B16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1E721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0BF84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3B428D8" w14:textId="77777777" w:rsidTr="00BA25E9">
        <w:tc>
          <w:tcPr>
            <w:tcW w:w="823" w:type="dxa"/>
          </w:tcPr>
          <w:p w14:paraId="2470633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69A699B" w14:textId="632E2ADB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Федерације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БиХ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CD21D1F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3661062D" w14:textId="77777777" w:rsidTr="00BA25E9">
        <w:tc>
          <w:tcPr>
            <w:tcW w:w="823" w:type="dxa"/>
          </w:tcPr>
          <w:p w14:paraId="418FC69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C2DD82" w14:textId="11CB34E1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Федерално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министарство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културе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и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порта</w:t>
            </w:r>
            <w:proofErr w:type="spellEnd"/>
          </w:p>
        </w:tc>
        <w:tc>
          <w:tcPr>
            <w:tcW w:w="1560" w:type="dxa"/>
          </w:tcPr>
          <w:p w14:paraId="25B89CB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6B8126E" w14:textId="77777777" w:rsidTr="00BA25E9">
        <w:tc>
          <w:tcPr>
            <w:tcW w:w="823" w:type="dxa"/>
          </w:tcPr>
          <w:p w14:paraId="4336C33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6EAF649" w14:textId="61D98A4F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Федерално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министарство</w:t>
            </w:r>
            <w:proofErr w:type="spellEnd"/>
            <w:r w:rsidR="00BE77C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EF70CF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2243A6B" w14:textId="77777777" w:rsidTr="00BA25E9">
        <w:tc>
          <w:tcPr>
            <w:tcW w:w="823" w:type="dxa"/>
          </w:tcPr>
          <w:p w14:paraId="5EA7C520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5423B2F" w14:textId="0352F983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Федерално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14:paraId="38E55CC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5795399" w14:textId="77777777" w:rsidTr="00BA25E9">
        <w:tc>
          <w:tcPr>
            <w:tcW w:w="823" w:type="dxa"/>
          </w:tcPr>
          <w:p w14:paraId="52E200B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41A71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B43C4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BC97E08" w14:textId="77777777" w:rsidTr="00BA25E9">
        <w:tc>
          <w:tcPr>
            <w:tcW w:w="823" w:type="dxa"/>
          </w:tcPr>
          <w:p w14:paraId="5A88EC5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51DEFA87" w14:textId="1B35D414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кантона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723DE6B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508266B" w14:textId="77777777" w:rsidTr="00BA25E9">
        <w:tc>
          <w:tcPr>
            <w:tcW w:w="823" w:type="dxa"/>
          </w:tcPr>
          <w:p w14:paraId="0BF4DA8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70AD9C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C10C7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56ECA813" w14:textId="77777777" w:rsidTr="00BA25E9">
        <w:tc>
          <w:tcPr>
            <w:tcW w:w="823" w:type="dxa"/>
          </w:tcPr>
          <w:p w14:paraId="34B6B40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0248219" w14:textId="653D441E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325DA7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оп</w:t>
            </w:r>
            <w:r w:rsidR="00325DA7">
              <w:rPr>
                <w:rFonts w:ascii="Arial" w:eastAsia="Times New Roman" w:hAnsi="Arial" w:cs="Arial"/>
                <w:sz w:val="24"/>
                <w:szCs w:val="24"/>
              </w:rPr>
              <w:t>шти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739FDCF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5268EF3" w14:textId="77777777" w:rsidTr="00BA25E9">
        <w:tc>
          <w:tcPr>
            <w:tcW w:w="823" w:type="dxa"/>
          </w:tcPr>
          <w:p w14:paraId="4FF8D18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78AB56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5D30D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08DBE382" w14:textId="77777777" w:rsidTr="00BA25E9">
        <w:tc>
          <w:tcPr>
            <w:tcW w:w="823" w:type="dxa"/>
          </w:tcPr>
          <w:p w14:paraId="6346F5F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3457D28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спонзора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донатора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</w:p>
        </w:tc>
        <w:tc>
          <w:tcPr>
            <w:tcW w:w="1560" w:type="dxa"/>
          </w:tcPr>
          <w:p w14:paraId="2834B3A1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6EE3B49" w14:textId="77777777" w:rsidTr="00BA25E9">
        <w:tc>
          <w:tcPr>
            <w:tcW w:w="823" w:type="dxa"/>
          </w:tcPr>
          <w:p w14:paraId="76B3B8A8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7BFFB5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1A319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2BB379A0" w14:textId="77777777" w:rsidTr="00BA25E9">
        <w:tc>
          <w:tcPr>
            <w:tcW w:w="823" w:type="dxa"/>
          </w:tcPr>
          <w:p w14:paraId="3C6544E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1410FC2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Властита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само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уколико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већ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осигурана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AA73545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1C5F4C1E" w14:textId="77777777" w:rsidTr="00BA25E9">
        <w:tc>
          <w:tcPr>
            <w:tcW w:w="823" w:type="dxa"/>
          </w:tcPr>
          <w:p w14:paraId="1F4DB5A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33DDEC6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7FA0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8DA1AF5" w14:textId="77777777" w:rsidTr="00BA25E9">
        <w:tc>
          <w:tcPr>
            <w:tcW w:w="823" w:type="dxa"/>
          </w:tcPr>
          <w:p w14:paraId="0EF7CB3B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33C4FFA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D516D7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4C615C96" w14:textId="77777777" w:rsidTr="00BA25E9">
        <w:tc>
          <w:tcPr>
            <w:tcW w:w="823" w:type="dxa"/>
          </w:tcPr>
          <w:p w14:paraId="72491592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78CD89CE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>Остало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002CA923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610FCA" w14:paraId="7933AD53" w14:textId="77777777" w:rsidTr="00BA25E9">
        <w:tc>
          <w:tcPr>
            <w:tcW w:w="9327" w:type="dxa"/>
            <w:gridSpan w:val="2"/>
          </w:tcPr>
          <w:p w14:paraId="4E29BB29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УКУПНО:</w:t>
            </w:r>
          </w:p>
        </w:tc>
        <w:tc>
          <w:tcPr>
            <w:tcW w:w="1560" w:type="dxa"/>
          </w:tcPr>
          <w:p w14:paraId="31FE05DD" w14:textId="77777777" w:rsidR="009D182F" w:rsidRPr="00610FCA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</w:rPr>
              <w:t>КМ</w:t>
            </w:r>
          </w:p>
        </w:tc>
      </w:tr>
    </w:tbl>
    <w:p w14:paraId="4E8D3247" w14:textId="7777777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9CEA1A4" w14:textId="4F5B0097" w:rsidR="009D182F" w:rsidRPr="00610FCA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610FCA" w:rsidSect="009D182F"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610FCA">
        <w:rPr>
          <w:rFonts w:ascii="Arial" w:eastAsia="Times New Roman" w:hAnsi="Arial" w:cs="Arial"/>
          <w:sz w:val="24"/>
          <w:szCs w:val="24"/>
        </w:rPr>
        <w:t>*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Уз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сваки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навод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очекиваних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осигураних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доставити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потврду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споразум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уговор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или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други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писани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потписан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овјерен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акт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доказује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наведено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приложити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додатној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документацији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Овај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доказ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ће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пратити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краја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="001F2521">
        <w:rPr>
          <w:rFonts w:ascii="Arial" w:eastAsia="Times New Roman" w:hAnsi="Arial" w:cs="Arial"/>
          <w:sz w:val="24"/>
          <w:szCs w:val="24"/>
        </w:rPr>
        <w:t>,</w:t>
      </w:r>
      <w:r w:rsidRPr="00610FCA">
        <w:rPr>
          <w:rFonts w:ascii="Arial" w:eastAsia="Times New Roman" w:hAnsi="Arial" w:cs="Arial"/>
          <w:sz w:val="24"/>
          <w:szCs w:val="24"/>
        </w:rPr>
        <w:t xml:space="preserve"> а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апликант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дужан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правдати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наведена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средств</w:t>
      </w:r>
      <w:r w:rsidR="00D30CCB">
        <w:rPr>
          <w:rFonts w:ascii="Arial" w:eastAsia="Times New Roman" w:hAnsi="Arial" w:cs="Arial"/>
          <w:sz w:val="24"/>
          <w:szCs w:val="24"/>
        </w:rPr>
        <w:t>а</w:t>
      </w:r>
      <w:proofErr w:type="spellEnd"/>
    </w:p>
    <w:p w14:paraId="70B5ADD0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proofErr w:type="spellStart"/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Планирани</w:t>
      </w:r>
      <w:proofErr w:type="spellEnd"/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расходи</w:t>
      </w:r>
      <w:proofErr w:type="spellEnd"/>
    </w:p>
    <w:p w14:paraId="04DA018C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3A7A0A70" w14:textId="3EE4B0F8" w:rsidR="008A276D" w:rsidRPr="00610FCA" w:rsidRDefault="008A276D" w:rsidP="001F25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табелу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врсте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расхода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расходе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према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врстама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Сваку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врсту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расхода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планирати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засебан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ред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. 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колони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610FCA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износ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расхода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који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планирате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покрити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Федералног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министарства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културе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и </w:t>
      </w:r>
      <w:proofErr w:type="spellStart"/>
      <w:r w:rsidR="00C01890">
        <w:rPr>
          <w:rFonts w:ascii="Arial" w:eastAsia="Times New Roman" w:hAnsi="Arial" w:cs="Arial"/>
          <w:sz w:val="24"/>
          <w:szCs w:val="24"/>
          <w:lang w:eastAsia="hr-HR"/>
        </w:rPr>
        <w:t>с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порта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, а 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колони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5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навести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износ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расхода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који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планирате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покрити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осталих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извора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. 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колони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6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наведите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о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којем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извору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се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ради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(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користите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само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изворе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наведене</w:t>
      </w:r>
      <w:proofErr w:type="spellEnd"/>
      <w:r w:rsidRPr="00610FCA">
        <w:rPr>
          <w:rFonts w:ascii="Arial" w:eastAsia="Times New Roman" w:hAnsi="Arial" w:cs="Arial"/>
          <w:sz w:val="24"/>
          <w:szCs w:val="24"/>
          <w:lang w:eastAsia="hr-HR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  <w:lang w:eastAsia="hr-HR"/>
        </w:rPr>
        <w:t>таб</w:t>
      </w:r>
      <w:r w:rsidR="001F2521">
        <w:rPr>
          <w:rFonts w:ascii="Arial" w:eastAsia="Times New Roman" w:hAnsi="Arial" w:cs="Arial"/>
          <w:sz w:val="24"/>
          <w:szCs w:val="24"/>
          <w:lang w:eastAsia="hr-HR"/>
        </w:rPr>
        <w:t>ели</w:t>
      </w:r>
      <w:proofErr w:type="spellEnd"/>
      <w:r w:rsidR="001F2521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1F2521">
        <w:rPr>
          <w:rFonts w:ascii="Arial" w:eastAsia="Times New Roman" w:hAnsi="Arial" w:cs="Arial"/>
          <w:sz w:val="24"/>
          <w:szCs w:val="24"/>
          <w:lang w:eastAsia="hr-HR"/>
        </w:rPr>
        <w:t>планирани</w:t>
      </w:r>
      <w:proofErr w:type="spellEnd"/>
      <w:r w:rsidR="001F2521">
        <w:rPr>
          <w:rFonts w:ascii="Arial" w:eastAsia="Times New Roman" w:hAnsi="Arial" w:cs="Arial"/>
          <w:sz w:val="24"/>
          <w:szCs w:val="24"/>
          <w:lang w:eastAsia="hr-HR"/>
        </w:rPr>
        <w:t>/</w:t>
      </w:r>
      <w:proofErr w:type="spellStart"/>
      <w:r w:rsidR="001F2521">
        <w:rPr>
          <w:rFonts w:ascii="Arial" w:eastAsia="Times New Roman" w:hAnsi="Arial" w:cs="Arial"/>
          <w:sz w:val="24"/>
          <w:szCs w:val="24"/>
          <w:lang w:eastAsia="hr-HR"/>
        </w:rPr>
        <w:t>очекивани</w:t>
      </w:r>
      <w:proofErr w:type="spellEnd"/>
      <w:r w:rsidR="001F2521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="001F2521">
        <w:rPr>
          <w:rFonts w:ascii="Arial" w:eastAsia="Times New Roman" w:hAnsi="Arial" w:cs="Arial"/>
          <w:sz w:val="24"/>
          <w:szCs w:val="24"/>
          <w:lang w:eastAsia="hr-HR"/>
        </w:rPr>
        <w:t>приход</w:t>
      </w:r>
      <w:proofErr w:type="spellEnd"/>
      <w:r w:rsidR="001F2521">
        <w:rPr>
          <w:rFonts w:ascii="Arial" w:eastAsia="Times New Roman" w:hAnsi="Arial" w:cs="Arial"/>
          <w:sz w:val="24"/>
          <w:szCs w:val="24"/>
          <w:lang w:eastAsia="hr-HR"/>
        </w:rPr>
        <w:t>)</w:t>
      </w:r>
      <w:r w:rsidRPr="00610FCA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76EF3577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1E2FAB5" w14:textId="5BAACEDB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*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Није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дозво</w:t>
      </w:r>
      <w:proofErr w:type="spellEnd"/>
      <w:r w:rsidR="005C710F">
        <w:rPr>
          <w:rFonts w:ascii="Arial" w:eastAsia="Times New Roman" w:hAnsi="Arial" w:cs="Arial"/>
          <w:b/>
          <w:bCs/>
          <w:sz w:val="24"/>
          <w:szCs w:val="24"/>
          <w:lang w:val="sr-Cyrl-BA" w:eastAsia="hr-HR"/>
        </w:rPr>
        <w:t>љ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ено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уносити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нове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врсте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расхода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993C62" w:rsidRPr="001F2521">
        <w:rPr>
          <w:rFonts w:ascii="Arial" w:eastAsia="Times New Roman" w:hAnsi="Arial" w:cs="Arial"/>
          <w:b/>
          <w:bCs/>
          <w:i/>
          <w:sz w:val="24"/>
          <w:szCs w:val="24"/>
          <w:lang w:eastAsia="hr-HR"/>
        </w:rPr>
        <w:t>болдиране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категорије</w:t>
      </w:r>
      <w:proofErr w:type="spellEnd"/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1,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C062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93C62" w:rsidRPr="00610FCA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14:paraId="0BB8E1ED" w14:textId="77777777" w:rsidR="008A276D" w:rsidRPr="00610FCA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4"/>
        <w:gridCol w:w="1695"/>
        <w:gridCol w:w="2116"/>
        <w:gridCol w:w="1406"/>
        <w:gridCol w:w="1685"/>
      </w:tblGrid>
      <w:tr w:rsidR="008A276D" w:rsidRPr="00610FCA" w14:paraId="40B5B003" w14:textId="77777777" w:rsidTr="00FA6D6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EBFF15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Ред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.</w:t>
            </w:r>
          </w:p>
          <w:p w14:paraId="349AE2A3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број</w:t>
            </w:r>
            <w:proofErr w:type="spellEnd"/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4F551F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Врста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расхода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25761C1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Планирани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износ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расхода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2D4DF2D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26A181F" w14:textId="6D88C94F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Износ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који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планирамо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утрошити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средстава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Федералног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министарства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културе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="00C018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с</w:t>
            </w: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порта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2C13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45068EC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  <w:p w14:paraId="27A00392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Износ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који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планирамо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утрошити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осталих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извора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8A276D" w:rsidRPr="00610FCA" w14:paraId="3671829F" w14:textId="77777777" w:rsidTr="00FA6D6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2E30DE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57CF5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7815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D9EB9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05C98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Износ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5D116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Извор</w:t>
            </w:r>
            <w:proofErr w:type="spellEnd"/>
          </w:p>
        </w:tc>
      </w:tr>
      <w:tr w:rsidR="008A276D" w:rsidRPr="00610FCA" w14:paraId="6C240355" w14:textId="77777777" w:rsidTr="00FA6D60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ACDE4F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1D960A7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B5DCC59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14:paraId="1875388B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14:paraId="6406E78A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77ED7810" w14:textId="77777777" w:rsidR="008A276D" w:rsidRPr="00610FCA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</w:t>
            </w:r>
          </w:p>
        </w:tc>
      </w:tr>
      <w:tr w:rsidR="008A276D" w:rsidRPr="00610FCA" w14:paraId="10C898E6" w14:textId="77777777" w:rsidTr="00FA6D60">
        <w:tc>
          <w:tcPr>
            <w:tcW w:w="817" w:type="dxa"/>
          </w:tcPr>
          <w:p w14:paraId="3CA0C81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4" w:type="dxa"/>
          </w:tcPr>
          <w:p w14:paraId="7F29101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Хонорари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судионика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у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пројекту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/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програму</w:t>
            </w:r>
            <w:proofErr w:type="spellEnd"/>
          </w:p>
        </w:tc>
        <w:tc>
          <w:tcPr>
            <w:tcW w:w="1695" w:type="dxa"/>
          </w:tcPr>
          <w:p w14:paraId="655A43B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2E5119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38E15B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89929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8F9EFBE" w14:textId="77777777" w:rsidTr="00FA6D60">
        <w:tc>
          <w:tcPr>
            <w:tcW w:w="817" w:type="dxa"/>
          </w:tcPr>
          <w:p w14:paraId="7A9E69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4" w:type="dxa"/>
          </w:tcPr>
          <w:p w14:paraId="2A3B70B7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Уговори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о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дјелу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с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припадајућим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порезима</w:t>
            </w:r>
            <w:proofErr w:type="spellEnd"/>
          </w:p>
        </w:tc>
        <w:tc>
          <w:tcPr>
            <w:tcW w:w="1695" w:type="dxa"/>
          </w:tcPr>
          <w:p w14:paraId="455FF5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D4B7B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CEDF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24E17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9674E20" w14:textId="77777777" w:rsidTr="005C710F">
        <w:trPr>
          <w:trHeight w:val="375"/>
        </w:trPr>
        <w:tc>
          <w:tcPr>
            <w:tcW w:w="817" w:type="dxa"/>
          </w:tcPr>
          <w:p w14:paraId="476F086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564" w:type="dxa"/>
          </w:tcPr>
          <w:p w14:paraId="09A2B3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1D7E1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1ED81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F83831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34998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2EC29E7" w14:textId="77777777" w:rsidTr="00FA6D60">
        <w:tc>
          <w:tcPr>
            <w:tcW w:w="817" w:type="dxa"/>
          </w:tcPr>
          <w:p w14:paraId="0A9B9366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4" w:type="dxa"/>
          </w:tcPr>
          <w:p w14:paraId="0D725B71" w14:textId="77777777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Ауторски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уговори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с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припадајућим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порезима</w:t>
            </w:r>
            <w:proofErr w:type="spellEnd"/>
          </w:p>
        </w:tc>
        <w:tc>
          <w:tcPr>
            <w:tcW w:w="1695" w:type="dxa"/>
          </w:tcPr>
          <w:p w14:paraId="772AB80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CE36E7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C11976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EB4CB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1407A9D5" w14:textId="77777777" w:rsidTr="00FA6D60">
        <w:tc>
          <w:tcPr>
            <w:tcW w:w="817" w:type="dxa"/>
          </w:tcPr>
          <w:p w14:paraId="1910800D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290D33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7A736DB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442AE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72E55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7A4456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FFD1BA3" w14:textId="77777777" w:rsidTr="00FA6D60">
        <w:tc>
          <w:tcPr>
            <w:tcW w:w="817" w:type="dxa"/>
          </w:tcPr>
          <w:p w14:paraId="2B25853A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5974D7C9" w14:textId="4688D2EB" w:rsidR="008A276D" w:rsidRPr="00610FCA" w:rsidRDefault="008A276D" w:rsidP="001F25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Накнаде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члановима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стручних</w:t>
            </w:r>
            <w:proofErr w:type="spellEnd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жирија</w:t>
            </w:r>
            <w:proofErr w:type="spellEnd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C018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комисија</w:t>
            </w:r>
            <w:proofErr w:type="spellEnd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слично</w:t>
            </w:r>
            <w:proofErr w:type="spellEnd"/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с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припадајућим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порезима</w:t>
            </w:r>
            <w:proofErr w:type="spellEnd"/>
          </w:p>
        </w:tc>
        <w:tc>
          <w:tcPr>
            <w:tcW w:w="1695" w:type="dxa"/>
          </w:tcPr>
          <w:p w14:paraId="7287326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7A67BD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8E954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A4E115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8A418F2" w14:textId="77777777" w:rsidTr="00FA6D60">
        <w:tc>
          <w:tcPr>
            <w:tcW w:w="817" w:type="dxa"/>
          </w:tcPr>
          <w:p w14:paraId="5C1A29E9" w14:textId="77777777" w:rsidR="008A276D" w:rsidRPr="00610FCA" w:rsidRDefault="00264FFE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4" w:type="dxa"/>
          </w:tcPr>
          <w:p w14:paraId="72C6A6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5" w:type="dxa"/>
          </w:tcPr>
          <w:p w14:paraId="49EDD0E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43739FC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5C4A2A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3A0BDF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312B2D79" w14:textId="77777777" w:rsidTr="00FA6D60">
        <w:tc>
          <w:tcPr>
            <w:tcW w:w="817" w:type="dxa"/>
          </w:tcPr>
          <w:p w14:paraId="503C083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4" w:type="dxa"/>
          </w:tcPr>
          <w:p w14:paraId="2A14B4C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Путни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трошкови</w:t>
            </w:r>
            <w:proofErr w:type="spellEnd"/>
          </w:p>
        </w:tc>
        <w:tc>
          <w:tcPr>
            <w:tcW w:w="1695" w:type="dxa"/>
          </w:tcPr>
          <w:p w14:paraId="7767D4A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655560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76BE4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1255B4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6E221E" w14:textId="77777777" w:rsidTr="00FA6D60">
        <w:tc>
          <w:tcPr>
            <w:tcW w:w="817" w:type="dxa"/>
          </w:tcPr>
          <w:p w14:paraId="607C58C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4" w:type="dxa"/>
          </w:tcPr>
          <w:p w14:paraId="1D6640E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Трошкови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смјештаја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ноћења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5" w:type="dxa"/>
          </w:tcPr>
          <w:p w14:paraId="76D5A93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DCADE5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6AC033E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A92FFD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4702A83" w14:textId="77777777" w:rsidTr="00FA6D60">
        <w:tc>
          <w:tcPr>
            <w:tcW w:w="817" w:type="dxa"/>
          </w:tcPr>
          <w:p w14:paraId="301F9D2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4" w:type="dxa"/>
          </w:tcPr>
          <w:p w14:paraId="47DCF39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Трошкови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пријевоза</w:t>
            </w:r>
            <w:proofErr w:type="spellEnd"/>
          </w:p>
        </w:tc>
        <w:tc>
          <w:tcPr>
            <w:tcW w:w="1695" w:type="dxa"/>
          </w:tcPr>
          <w:p w14:paraId="02794BC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25C26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44CFB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620BE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3742E6A" w14:textId="77777777" w:rsidTr="00FA6D60">
        <w:tc>
          <w:tcPr>
            <w:tcW w:w="817" w:type="dxa"/>
          </w:tcPr>
          <w:p w14:paraId="5AA28EC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564" w:type="dxa"/>
          </w:tcPr>
          <w:p w14:paraId="294B61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Материјални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трошкови</w:t>
            </w:r>
            <w:proofErr w:type="spellEnd"/>
          </w:p>
        </w:tc>
        <w:tc>
          <w:tcPr>
            <w:tcW w:w="1695" w:type="dxa"/>
          </w:tcPr>
          <w:p w14:paraId="4BF966F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9EFFA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671B7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39CDA6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2713392E" w14:textId="77777777" w:rsidTr="00FA6D60">
        <w:tc>
          <w:tcPr>
            <w:tcW w:w="817" w:type="dxa"/>
          </w:tcPr>
          <w:p w14:paraId="1B254F6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lastRenderedPageBreak/>
              <w:t>3.1.</w:t>
            </w:r>
          </w:p>
        </w:tc>
        <w:tc>
          <w:tcPr>
            <w:tcW w:w="6564" w:type="dxa"/>
          </w:tcPr>
          <w:p w14:paraId="01650E4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Уредски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материјал</w:t>
            </w:r>
            <w:proofErr w:type="spellEnd"/>
          </w:p>
        </w:tc>
        <w:tc>
          <w:tcPr>
            <w:tcW w:w="1695" w:type="dxa"/>
          </w:tcPr>
          <w:p w14:paraId="1CE148B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9AF00D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9C079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8119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09C3D3E" w14:textId="77777777" w:rsidTr="00FA6D60">
        <w:tc>
          <w:tcPr>
            <w:tcW w:w="817" w:type="dxa"/>
          </w:tcPr>
          <w:p w14:paraId="278556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4" w:type="dxa"/>
          </w:tcPr>
          <w:p w14:paraId="415A9BC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Штампани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материјал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декоративни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материјал</w:t>
            </w:r>
            <w:proofErr w:type="spellEnd"/>
          </w:p>
        </w:tc>
        <w:tc>
          <w:tcPr>
            <w:tcW w:w="1695" w:type="dxa"/>
          </w:tcPr>
          <w:p w14:paraId="4C15EA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7FDADF2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AAF9F2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E78853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5A09D21" w14:textId="77777777" w:rsidTr="00FA6D60">
        <w:tc>
          <w:tcPr>
            <w:tcW w:w="817" w:type="dxa"/>
          </w:tcPr>
          <w:p w14:paraId="44E6435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4" w:type="dxa"/>
          </w:tcPr>
          <w:p w14:paraId="50B18BC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Храна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пиће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без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алкохола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укључујући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угоститељске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услуге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Министарство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признаје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ове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трошкове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максимално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до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20% у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односу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на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укупан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износ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одобрених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средстава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695" w:type="dxa"/>
          </w:tcPr>
          <w:p w14:paraId="464C86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D26B4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2369272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410DA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3EB30F4" w14:textId="77777777" w:rsidTr="00FA6D60">
        <w:tc>
          <w:tcPr>
            <w:tcW w:w="817" w:type="dxa"/>
          </w:tcPr>
          <w:p w14:paraId="09F350A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4" w:type="dxa"/>
          </w:tcPr>
          <w:p w14:paraId="566A6C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Стручне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услуге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5" w:type="dxa"/>
          </w:tcPr>
          <w:p w14:paraId="4BE3061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5F6D695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036EDE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F6B56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16A50A" w14:textId="77777777" w:rsidTr="00FA6D60">
        <w:tc>
          <w:tcPr>
            <w:tcW w:w="817" w:type="dxa"/>
          </w:tcPr>
          <w:p w14:paraId="50C1E57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4" w:type="dxa"/>
          </w:tcPr>
          <w:p w14:paraId="398DFF5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Преводитељи</w:t>
            </w:r>
            <w:proofErr w:type="spellEnd"/>
          </w:p>
        </w:tc>
        <w:tc>
          <w:tcPr>
            <w:tcW w:w="1695" w:type="dxa"/>
          </w:tcPr>
          <w:p w14:paraId="1789B46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8D9A5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0BAD55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A97F81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0EC6855F" w14:textId="77777777" w:rsidTr="00FA6D60">
        <w:tc>
          <w:tcPr>
            <w:tcW w:w="817" w:type="dxa"/>
          </w:tcPr>
          <w:p w14:paraId="42839EE0" w14:textId="45559E39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  <w:r w:rsidR="005C710F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4" w:type="dxa"/>
          </w:tcPr>
          <w:p w14:paraId="4E72DFAD" w14:textId="1C9286DB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Услуге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снимања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фотографи</w:t>
            </w:r>
            <w:proofErr w:type="spellEnd"/>
            <w:r w:rsidR="00A274B2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с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ања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5" w:type="dxa"/>
          </w:tcPr>
          <w:p w14:paraId="27FBC3B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008F40F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2BBC0D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09BD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1C1B88" w14:textId="77777777" w:rsidTr="00FA6D60">
        <w:tc>
          <w:tcPr>
            <w:tcW w:w="817" w:type="dxa"/>
          </w:tcPr>
          <w:p w14:paraId="3FE43731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4" w:type="dxa"/>
          </w:tcPr>
          <w:p w14:paraId="3126327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Услуге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изнајмљивања</w:t>
            </w:r>
            <w:proofErr w:type="spellEnd"/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5" w:type="dxa"/>
          </w:tcPr>
          <w:p w14:paraId="216B972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3792F11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B38AA9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7F65B5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726C9D8" w14:textId="77777777" w:rsidTr="00FA6D60">
        <w:tc>
          <w:tcPr>
            <w:tcW w:w="817" w:type="dxa"/>
          </w:tcPr>
          <w:p w14:paraId="5E59304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4" w:type="dxa"/>
          </w:tcPr>
          <w:p w14:paraId="1E9F22F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бине</w:t>
            </w:r>
            <w:proofErr w:type="spellEnd"/>
          </w:p>
        </w:tc>
        <w:tc>
          <w:tcPr>
            <w:tcW w:w="1695" w:type="dxa"/>
          </w:tcPr>
          <w:p w14:paraId="5A0C1BA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1D8E3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73FCB4C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0B0512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A3E6F3F" w14:textId="77777777" w:rsidTr="00FA6D60">
        <w:tc>
          <w:tcPr>
            <w:tcW w:w="817" w:type="dxa"/>
          </w:tcPr>
          <w:p w14:paraId="361A3A8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4" w:type="dxa"/>
          </w:tcPr>
          <w:p w14:paraId="27447628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разгласа</w:t>
            </w:r>
            <w:proofErr w:type="spellEnd"/>
          </w:p>
        </w:tc>
        <w:tc>
          <w:tcPr>
            <w:tcW w:w="1695" w:type="dxa"/>
          </w:tcPr>
          <w:p w14:paraId="0875B4F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6AB8EA5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1E8C048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970F9A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6089D341" w14:textId="77777777" w:rsidTr="00FA6D60">
        <w:tc>
          <w:tcPr>
            <w:tcW w:w="817" w:type="dxa"/>
          </w:tcPr>
          <w:p w14:paraId="583E97B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4" w:type="dxa"/>
          </w:tcPr>
          <w:p w14:paraId="744FC49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екран</w:t>
            </w:r>
            <w:r w:rsidR="001F2521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</w:t>
            </w: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-велики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сл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695" w:type="dxa"/>
          </w:tcPr>
          <w:p w14:paraId="33359EA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B149017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EE87BE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7E6139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109082F" w14:textId="77777777" w:rsidTr="00FA6D60">
        <w:tc>
          <w:tcPr>
            <w:tcW w:w="817" w:type="dxa"/>
          </w:tcPr>
          <w:p w14:paraId="227A5130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4" w:type="dxa"/>
          </w:tcPr>
          <w:p w14:paraId="4989597B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остале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опреме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навести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које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695" w:type="dxa"/>
          </w:tcPr>
          <w:p w14:paraId="353AA29E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57D668F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56D449A6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1A4D02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7C23775A" w14:textId="77777777" w:rsidTr="00FA6D60">
        <w:tc>
          <w:tcPr>
            <w:tcW w:w="817" w:type="dxa"/>
          </w:tcPr>
          <w:p w14:paraId="028BF7B4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4" w:type="dxa"/>
          </w:tcPr>
          <w:p w14:paraId="4EAA54F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F2521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биллбоард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позиција</w:t>
            </w:r>
            <w:proofErr w:type="spellEnd"/>
            <w:r w:rsidRPr="00610FC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1695" w:type="dxa"/>
          </w:tcPr>
          <w:p w14:paraId="778B21E9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6" w:type="dxa"/>
          </w:tcPr>
          <w:p w14:paraId="2FA0DABC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6" w:type="dxa"/>
          </w:tcPr>
          <w:p w14:paraId="48F4382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C1A6863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610FCA" w14:paraId="43FE85F1" w14:textId="77777777" w:rsidTr="00FA6D60">
        <w:tc>
          <w:tcPr>
            <w:tcW w:w="817" w:type="dxa"/>
          </w:tcPr>
          <w:p w14:paraId="5F8B325D" w14:textId="77777777" w:rsidR="008A276D" w:rsidRPr="00610FCA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4" w:type="dxa"/>
          </w:tcPr>
          <w:p w14:paraId="7A17F3C5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УКУПНО:</w:t>
            </w:r>
          </w:p>
        </w:tc>
        <w:tc>
          <w:tcPr>
            <w:tcW w:w="1695" w:type="dxa"/>
          </w:tcPr>
          <w:p w14:paraId="03EFD28B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КМ</w:t>
            </w:r>
          </w:p>
        </w:tc>
        <w:tc>
          <w:tcPr>
            <w:tcW w:w="2116" w:type="dxa"/>
          </w:tcPr>
          <w:p w14:paraId="226CC948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610FCA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КМ</w:t>
            </w:r>
          </w:p>
        </w:tc>
        <w:tc>
          <w:tcPr>
            <w:tcW w:w="1406" w:type="dxa"/>
          </w:tcPr>
          <w:p w14:paraId="42729E21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2294310" w14:textId="77777777" w:rsidR="008A276D" w:rsidRPr="00610FCA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3003C7A5" w14:textId="77777777" w:rsidR="00FA6D60" w:rsidRPr="00610FCA" w:rsidRDefault="00FA6D60" w:rsidP="00FA6D60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proofErr w:type="spellStart"/>
      <w:r w:rsidRPr="00610FCA">
        <w:rPr>
          <w:rFonts w:ascii="Arial" w:hAnsi="Arial" w:cs="Arial"/>
          <w:b/>
          <w:sz w:val="24"/>
          <w:szCs w:val="24"/>
        </w:rPr>
        <w:t>Потпис</w:t>
      </w:r>
      <w:proofErr w:type="spellEnd"/>
      <w:r w:rsidRPr="00610F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</w:rPr>
        <w:t>одговорне</w:t>
      </w:r>
      <w:proofErr w:type="spellEnd"/>
      <w:r w:rsidRPr="00610F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</w:rPr>
        <w:t>особе</w:t>
      </w:r>
      <w:proofErr w:type="spellEnd"/>
      <w:r w:rsidRPr="00610FCA">
        <w:rPr>
          <w:rFonts w:ascii="Arial" w:hAnsi="Arial" w:cs="Arial"/>
          <w:b/>
          <w:sz w:val="24"/>
          <w:szCs w:val="24"/>
        </w:rPr>
        <w:t>:_____________________</w:t>
      </w:r>
    </w:p>
    <w:p w14:paraId="021DC97A" w14:textId="0EFC71BE" w:rsidR="00B200B8" w:rsidRPr="00BE77C5" w:rsidRDefault="00FA6D60" w:rsidP="00BE77C5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proofErr w:type="spellStart"/>
      <w:r w:rsidRPr="00610FCA">
        <w:rPr>
          <w:rFonts w:ascii="Arial" w:hAnsi="Arial" w:cs="Arial"/>
          <w:b/>
          <w:sz w:val="24"/>
          <w:szCs w:val="24"/>
        </w:rPr>
        <w:t>Печат</w:t>
      </w:r>
      <w:proofErr w:type="spellEnd"/>
      <w:r w:rsidRPr="00610FC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10FCA"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 w:rsidRPr="00610FCA">
        <w:rPr>
          <w:rFonts w:ascii="Arial" w:hAnsi="Arial" w:cs="Arial"/>
          <w:sz w:val="24"/>
          <w:szCs w:val="24"/>
        </w:rPr>
        <w:t>:</w:t>
      </w:r>
    </w:p>
    <w:p w14:paraId="4BC70C1C" w14:textId="77777777" w:rsidR="00B200B8" w:rsidRPr="00610FCA" w:rsidRDefault="00B200B8" w:rsidP="00B200B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610FCA">
        <w:rPr>
          <w:rFonts w:ascii="Arial" w:eastAsia="Times New Roman" w:hAnsi="Arial" w:cs="Arial"/>
          <w:b/>
          <w:bCs/>
          <w:sz w:val="24"/>
          <w:szCs w:val="24"/>
        </w:rPr>
        <w:t>8. ИЗЈАВА АПЛИКАНТА</w:t>
      </w:r>
    </w:p>
    <w:p w14:paraId="2E287042" w14:textId="46815BF6" w:rsidR="00B200B8" w:rsidRPr="00610FCA" w:rsidRDefault="00B200B8" w:rsidP="00B200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Потписивањем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овог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обрасца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изјављујем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сви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наведени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подаци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истинити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документација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потпуна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Такођер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прихва</w:t>
      </w:r>
      <w:r w:rsidR="00C01890">
        <w:rPr>
          <w:rFonts w:ascii="Arial" w:eastAsia="Times New Roman" w:hAnsi="Arial" w:cs="Arial"/>
          <w:sz w:val="24"/>
          <w:szCs w:val="24"/>
        </w:rPr>
        <w:t>т</w:t>
      </w:r>
      <w:r w:rsidRPr="00610FCA">
        <w:rPr>
          <w:rFonts w:ascii="Arial" w:eastAsia="Times New Roman" w:hAnsi="Arial" w:cs="Arial"/>
          <w:sz w:val="24"/>
          <w:szCs w:val="24"/>
        </w:rPr>
        <w:t>ам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све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увјете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Јавног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позива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об</w:t>
      </w:r>
      <w:r w:rsidR="00C01890">
        <w:rPr>
          <w:rFonts w:ascii="Arial" w:eastAsia="Times New Roman" w:hAnsi="Arial" w:cs="Arial"/>
          <w:sz w:val="24"/>
          <w:szCs w:val="24"/>
        </w:rPr>
        <w:t>а</w:t>
      </w:r>
      <w:r w:rsidRPr="00610FCA">
        <w:rPr>
          <w:rFonts w:ascii="Arial" w:eastAsia="Times New Roman" w:hAnsi="Arial" w:cs="Arial"/>
          <w:sz w:val="24"/>
          <w:szCs w:val="24"/>
        </w:rPr>
        <w:t>везујем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намјенско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кориштење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уколико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пројект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буде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одобрен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.</w:t>
      </w:r>
      <w:r w:rsidRPr="00610FCA">
        <w:t xml:space="preserve"> </w:t>
      </w:r>
      <w:r w:rsidRPr="00610FCA">
        <w:rPr>
          <w:rFonts w:ascii="Arial" w:eastAsia="Times New Roman" w:hAnsi="Arial" w:cs="Arial"/>
          <w:sz w:val="24"/>
          <w:szCs w:val="24"/>
        </w:rPr>
        <w:t xml:space="preserve">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случају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одустајања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реализирања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одобреног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извршит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ћемо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поврат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одобрених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року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15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доношења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одлуке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одустајању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а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најкасније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уговореног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рока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за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достав</w:t>
      </w:r>
      <w:r w:rsidR="00C01890">
        <w:rPr>
          <w:rFonts w:ascii="Arial" w:eastAsia="Times New Roman" w:hAnsi="Arial" w:cs="Arial"/>
          <w:sz w:val="24"/>
          <w:szCs w:val="24"/>
        </w:rPr>
        <w:t>љање</w:t>
      </w:r>
      <w:proofErr w:type="spellEnd"/>
      <w:r w:rsidR="00C0189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1890">
        <w:rPr>
          <w:rFonts w:ascii="Arial" w:eastAsia="Times New Roman" w:hAnsi="Arial" w:cs="Arial"/>
          <w:sz w:val="24"/>
          <w:szCs w:val="24"/>
        </w:rPr>
        <w:t>извјештај</w:t>
      </w:r>
      <w:r w:rsidRPr="00610FCA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.</w:t>
      </w:r>
      <w:r w:rsidRPr="00610FCA"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Прихва</w:t>
      </w:r>
      <w:r w:rsidR="00C01890">
        <w:rPr>
          <w:rFonts w:ascii="Arial" w:eastAsia="Times New Roman" w:hAnsi="Arial" w:cs="Arial"/>
          <w:sz w:val="24"/>
          <w:szCs w:val="24"/>
        </w:rPr>
        <w:t>т</w:t>
      </w:r>
      <w:r w:rsidRPr="00610FCA">
        <w:rPr>
          <w:rFonts w:ascii="Arial" w:eastAsia="Times New Roman" w:hAnsi="Arial" w:cs="Arial"/>
          <w:sz w:val="24"/>
          <w:szCs w:val="24"/>
        </w:rPr>
        <w:t>амо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контролу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намјенског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утрошка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средстава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изврши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1890">
        <w:rPr>
          <w:rFonts w:ascii="Arial" w:eastAsia="Times New Roman" w:hAnsi="Arial" w:cs="Arial"/>
          <w:sz w:val="24"/>
          <w:szCs w:val="24"/>
        </w:rPr>
        <w:t>Комисија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Федералног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културе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="00C01890">
        <w:rPr>
          <w:rFonts w:ascii="Arial" w:eastAsia="Times New Roman" w:hAnsi="Arial" w:cs="Arial"/>
          <w:sz w:val="24"/>
          <w:szCs w:val="24"/>
        </w:rPr>
        <w:t>с</w:t>
      </w:r>
      <w:r w:rsidRPr="00610FCA">
        <w:rPr>
          <w:rFonts w:ascii="Arial" w:eastAsia="Times New Roman" w:hAnsi="Arial" w:cs="Arial"/>
          <w:sz w:val="24"/>
          <w:szCs w:val="24"/>
        </w:rPr>
        <w:t>порта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1890">
        <w:rPr>
          <w:rFonts w:ascii="Arial" w:eastAsia="Times New Roman" w:hAnsi="Arial" w:cs="Arial"/>
          <w:sz w:val="24"/>
          <w:szCs w:val="24"/>
        </w:rPr>
        <w:t>основу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достављеног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извјеш</w:t>
      </w:r>
      <w:r w:rsidR="00C01890">
        <w:rPr>
          <w:rFonts w:ascii="Arial" w:eastAsia="Times New Roman" w:hAnsi="Arial" w:cs="Arial"/>
          <w:sz w:val="24"/>
          <w:szCs w:val="24"/>
        </w:rPr>
        <w:t>таја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, а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случају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потребе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непосредним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увидом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документа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нашим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sz w:val="24"/>
          <w:szCs w:val="24"/>
        </w:rPr>
        <w:t>просторијама</w:t>
      </w:r>
      <w:proofErr w:type="spellEnd"/>
      <w:r w:rsidRPr="00610FCA">
        <w:rPr>
          <w:rFonts w:ascii="Arial" w:eastAsia="Times New Roman" w:hAnsi="Arial" w:cs="Arial"/>
          <w:sz w:val="24"/>
          <w:szCs w:val="24"/>
        </w:rPr>
        <w:t>.</w:t>
      </w:r>
    </w:p>
    <w:p w14:paraId="6067558A" w14:textId="1DD85332" w:rsidR="00B200B8" w:rsidRPr="00610FCA" w:rsidRDefault="00B200B8" w:rsidP="00B200B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610FCA">
        <w:rPr>
          <w:rFonts w:ascii="Arial" w:eastAsia="Times New Roman" w:hAnsi="Arial" w:cs="Arial"/>
          <w:sz w:val="24"/>
          <w:szCs w:val="24"/>
        </w:rPr>
        <w:t>У ______________________</w:t>
      </w:r>
      <w:r w:rsidR="00E50AD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E50ADF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="00E50ADF">
        <w:rPr>
          <w:rFonts w:ascii="Arial" w:eastAsia="Times New Roman" w:hAnsi="Arial" w:cs="Arial"/>
          <w:sz w:val="24"/>
          <w:szCs w:val="24"/>
        </w:rPr>
        <w:t xml:space="preserve"> ___________ 202</w:t>
      </w:r>
      <w:r w:rsidR="00BE77C5">
        <w:rPr>
          <w:rFonts w:ascii="Arial" w:eastAsia="Times New Roman" w:hAnsi="Arial" w:cs="Arial"/>
          <w:sz w:val="24"/>
          <w:szCs w:val="24"/>
        </w:rPr>
        <w:t>6</w:t>
      </w:r>
      <w:r w:rsidR="00E50ADF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E50ADF">
        <w:rPr>
          <w:rFonts w:ascii="Arial" w:eastAsia="Times New Roman" w:hAnsi="Arial" w:cs="Arial"/>
          <w:sz w:val="24"/>
          <w:szCs w:val="24"/>
        </w:rPr>
        <w:t>године</w:t>
      </w:r>
      <w:proofErr w:type="spellEnd"/>
    </w:p>
    <w:p w14:paraId="7749667F" w14:textId="77777777" w:rsidR="0059653D" w:rsidRPr="00610FCA" w:rsidRDefault="00B200B8" w:rsidP="00D01E9B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Потпис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одговорне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особе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610FCA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610FCA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Печат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610FCA">
        <w:rPr>
          <w:rFonts w:ascii="Arial" w:eastAsia="Times New Roman" w:hAnsi="Arial" w:cs="Arial"/>
          <w:b/>
          <w:bCs/>
          <w:sz w:val="24"/>
          <w:szCs w:val="24"/>
        </w:rPr>
        <w:t>организације</w:t>
      </w:r>
      <w:proofErr w:type="spellEnd"/>
      <w:r w:rsidRPr="00610FCA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sectPr w:rsidR="0059653D" w:rsidRPr="00610FCA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9344" w14:textId="77777777" w:rsidR="001606B5" w:rsidRDefault="001606B5" w:rsidP="008F6B76">
      <w:pPr>
        <w:spacing w:after="0" w:line="240" w:lineRule="auto"/>
      </w:pPr>
      <w:r>
        <w:separator/>
      </w:r>
    </w:p>
  </w:endnote>
  <w:endnote w:type="continuationSeparator" w:id="0">
    <w:p w14:paraId="6CCC1F0C" w14:textId="77777777" w:rsidR="001606B5" w:rsidRDefault="001606B5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4893717"/>
      <w:docPartObj>
        <w:docPartGallery w:val="Page Numbers (Bottom of Page)"/>
        <w:docPartUnique/>
      </w:docPartObj>
    </w:sdtPr>
    <w:sdtEndPr/>
    <w:sdtContent>
      <w:p w14:paraId="0E4208FA" w14:textId="77777777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8</w:t>
        </w:r>
        <w:r>
          <w:fldChar w:fldCharType="end"/>
        </w:r>
      </w:p>
    </w:sdtContent>
  </w:sdt>
  <w:p w14:paraId="165F1E5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206AEA00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2EE" w:rsidRPr="00C062EE">
          <w:rPr>
            <w:noProof/>
            <w:lang w:val="hr-HR"/>
          </w:rPr>
          <w:t>9</w:t>
        </w:r>
        <w:r>
          <w:fldChar w:fldCharType="end"/>
        </w:r>
      </w:p>
    </w:sdtContent>
  </w:sdt>
  <w:p w14:paraId="409FC06A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DF0F" w14:textId="77777777" w:rsidR="001606B5" w:rsidRDefault="001606B5" w:rsidP="008F6B76">
      <w:pPr>
        <w:spacing w:after="0" w:line="240" w:lineRule="auto"/>
      </w:pPr>
      <w:r>
        <w:separator/>
      </w:r>
    </w:p>
  </w:footnote>
  <w:footnote w:type="continuationSeparator" w:id="0">
    <w:p w14:paraId="0DF88CFD" w14:textId="77777777" w:rsidR="001606B5" w:rsidRDefault="001606B5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EBAD" w14:textId="0D15E3FB" w:rsidR="00194E14" w:rsidRPr="00F36E1C" w:rsidRDefault="00194E14" w:rsidP="00194E14">
    <w:pPr>
      <w:pStyle w:val="Zaglavlje"/>
      <w:rPr>
        <w:rFonts w:ascii="Arial" w:hAnsi="Arial" w:cs="Arial"/>
        <w:b/>
        <w:i/>
        <w:sz w:val="28"/>
        <w:szCs w:val="28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488" style="width:0;height:1.5pt" o:hralign="center" o:bullet="t" o:hrstd="t" o:hr="t" fillcolor="#a0a0a0" stroked="f"/>
    </w:pict>
  </w:numPicBullet>
  <w:numPicBullet w:numPicBulletId="1">
    <w:pict>
      <v:rect id="_x0000_i1489" style="width:0;height:1.5pt" o:hralign="center" o:bullet="t" o:hrstd="t" o:hr="t" fillcolor="#a0a0a0" stroked="f"/>
    </w:pict>
  </w:numPicBullet>
  <w:numPicBullet w:numPicBulletId="2">
    <w:pict>
      <v:rect id="_x0000_i1490" style="width:0;height:1.5pt" o:hralign="center" o:bullet="t" o:hrstd="t" o:hr="t" fillcolor="#a0a0a0" stroked="f"/>
    </w:pict>
  </w:numPicBullet>
  <w:numPicBullet w:numPicBulletId="3">
    <w:pict>
      <v:rect id="_x0000_i1491" style="width:0;height:1.5pt" o:hralign="center" o:bullet="t" o:hrstd="t" o:hr="t" fillcolor="#a0a0a0" stroked="f"/>
    </w:pict>
  </w:numPicBullet>
  <w:numPicBullet w:numPicBulletId="4">
    <w:pict>
      <v:rect id="_x0000_i1492" style="width:0;height:1.5pt" o:hralign="center" o:bullet="t" o:hrstd="t" o:hr="t" fillcolor="#a0a0a0" stroked="f"/>
    </w:pict>
  </w:numPicBullet>
  <w:numPicBullet w:numPicBulletId="5">
    <w:pict>
      <v:rect id="_x0000_i149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404FB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71265"/>
    <w:multiLevelType w:val="hybridMultilevel"/>
    <w:tmpl w:val="D1E856C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C91"/>
    <w:multiLevelType w:val="hybridMultilevel"/>
    <w:tmpl w:val="84FA0A8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A0F64"/>
    <w:multiLevelType w:val="multilevel"/>
    <w:tmpl w:val="8C5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1E82587"/>
    <w:multiLevelType w:val="hybridMultilevel"/>
    <w:tmpl w:val="EE20BF30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18"/>
  </w:num>
  <w:num w:numId="7">
    <w:abstractNumId w:val="0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8"/>
  </w:num>
  <w:num w:numId="14">
    <w:abstractNumId w:val="12"/>
  </w:num>
  <w:num w:numId="15">
    <w:abstractNumId w:val="5"/>
  </w:num>
  <w:num w:numId="16">
    <w:abstractNumId w:val="14"/>
  </w:num>
  <w:num w:numId="17">
    <w:abstractNumId w:val="16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03E8"/>
    <w:rsid w:val="000A0FB8"/>
    <w:rsid w:val="000A4600"/>
    <w:rsid w:val="000C7FA5"/>
    <w:rsid w:val="000E61D9"/>
    <w:rsid w:val="00137F2F"/>
    <w:rsid w:val="001606B5"/>
    <w:rsid w:val="00166DA1"/>
    <w:rsid w:val="00193206"/>
    <w:rsid w:val="00194060"/>
    <w:rsid w:val="00194E14"/>
    <w:rsid w:val="001952DD"/>
    <w:rsid w:val="001C64A1"/>
    <w:rsid w:val="001F2521"/>
    <w:rsid w:val="00217344"/>
    <w:rsid w:val="002534E9"/>
    <w:rsid w:val="002615E1"/>
    <w:rsid w:val="00264FFE"/>
    <w:rsid w:val="002709F1"/>
    <w:rsid w:val="00271C1F"/>
    <w:rsid w:val="00277339"/>
    <w:rsid w:val="002804BD"/>
    <w:rsid w:val="002E2679"/>
    <w:rsid w:val="002F5EBD"/>
    <w:rsid w:val="0030068E"/>
    <w:rsid w:val="003156DF"/>
    <w:rsid w:val="00325DA7"/>
    <w:rsid w:val="003340A5"/>
    <w:rsid w:val="00340670"/>
    <w:rsid w:val="00347A9E"/>
    <w:rsid w:val="00367050"/>
    <w:rsid w:val="00390256"/>
    <w:rsid w:val="0039704B"/>
    <w:rsid w:val="00397CDD"/>
    <w:rsid w:val="003F6409"/>
    <w:rsid w:val="0040607F"/>
    <w:rsid w:val="00437CA2"/>
    <w:rsid w:val="00472B76"/>
    <w:rsid w:val="004B29B8"/>
    <w:rsid w:val="004C6AA4"/>
    <w:rsid w:val="004D257C"/>
    <w:rsid w:val="004D5DDF"/>
    <w:rsid w:val="00516689"/>
    <w:rsid w:val="0059653D"/>
    <w:rsid w:val="005A735F"/>
    <w:rsid w:val="005A786E"/>
    <w:rsid w:val="005C710F"/>
    <w:rsid w:val="005D5519"/>
    <w:rsid w:val="005D5D31"/>
    <w:rsid w:val="005D5FBC"/>
    <w:rsid w:val="005F5304"/>
    <w:rsid w:val="00610FCA"/>
    <w:rsid w:val="00615FD1"/>
    <w:rsid w:val="006166EF"/>
    <w:rsid w:val="006733A0"/>
    <w:rsid w:val="006A2873"/>
    <w:rsid w:val="006C3FB0"/>
    <w:rsid w:val="006E1CEA"/>
    <w:rsid w:val="007056F3"/>
    <w:rsid w:val="00730C92"/>
    <w:rsid w:val="00776229"/>
    <w:rsid w:val="00782D0C"/>
    <w:rsid w:val="00790696"/>
    <w:rsid w:val="00826B84"/>
    <w:rsid w:val="008378D0"/>
    <w:rsid w:val="00857426"/>
    <w:rsid w:val="008710BA"/>
    <w:rsid w:val="00884DA1"/>
    <w:rsid w:val="008A276D"/>
    <w:rsid w:val="008B5694"/>
    <w:rsid w:val="008D23C3"/>
    <w:rsid w:val="008F6B76"/>
    <w:rsid w:val="00931364"/>
    <w:rsid w:val="00935733"/>
    <w:rsid w:val="009556BA"/>
    <w:rsid w:val="00993423"/>
    <w:rsid w:val="00993C62"/>
    <w:rsid w:val="009A5FFD"/>
    <w:rsid w:val="009D182F"/>
    <w:rsid w:val="00A274B2"/>
    <w:rsid w:val="00A639CE"/>
    <w:rsid w:val="00B00A21"/>
    <w:rsid w:val="00B200B8"/>
    <w:rsid w:val="00B21235"/>
    <w:rsid w:val="00B40D28"/>
    <w:rsid w:val="00B43BDA"/>
    <w:rsid w:val="00B45CD9"/>
    <w:rsid w:val="00B52A25"/>
    <w:rsid w:val="00B745D1"/>
    <w:rsid w:val="00B90E23"/>
    <w:rsid w:val="00BB369E"/>
    <w:rsid w:val="00BE77C5"/>
    <w:rsid w:val="00C01890"/>
    <w:rsid w:val="00C02E69"/>
    <w:rsid w:val="00C03EFD"/>
    <w:rsid w:val="00C062EE"/>
    <w:rsid w:val="00C14408"/>
    <w:rsid w:val="00C22BB4"/>
    <w:rsid w:val="00C25813"/>
    <w:rsid w:val="00C33B26"/>
    <w:rsid w:val="00C349F6"/>
    <w:rsid w:val="00C35A15"/>
    <w:rsid w:val="00CB4915"/>
    <w:rsid w:val="00CE47CF"/>
    <w:rsid w:val="00CE4F36"/>
    <w:rsid w:val="00D01E9B"/>
    <w:rsid w:val="00D1631D"/>
    <w:rsid w:val="00D30CCB"/>
    <w:rsid w:val="00D77EF2"/>
    <w:rsid w:val="00DA79F6"/>
    <w:rsid w:val="00DD2D58"/>
    <w:rsid w:val="00DF1E2F"/>
    <w:rsid w:val="00DF47B7"/>
    <w:rsid w:val="00E41A7B"/>
    <w:rsid w:val="00E432F8"/>
    <w:rsid w:val="00E50ADF"/>
    <w:rsid w:val="00E53298"/>
    <w:rsid w:val="00EB5937"/>
    <w:rsid w:val="00ED3413"/>
    <w:rsid w:val="00F36E1C"/>
    <w:rsid w:val="00F520E2"/>
    <w:rsid w:val="00F6051D"/>
    <w:rsid w:val="00F96C8A"/>
    <w:rsid w:val="00FA6D60"/>
    <w:rsid w:val="00FB1BF2"/>
    <w:rsid w:val="00FC00B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6612C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A90F1-EDC5-4EFF-B79E-EA371660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8</cp:revision>
  <cp:lastPrinted>2026-04-17T09:18:00Z</cp:lastPrinted>
  <dcterms:created xsi:type="dcterms:W3CDTF">2026-04-15T06:10:00Z</dcterms:created>
  <dcterms:modified xsi:type="dcterms:W3CDTF">2026-04-17T09:18:00Z</dcterms:modified>
</cp:coreProperties>
</file>